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5DC" w:rsidRPr="00421A1F" w:rsidRDefault="008E17D8" w:rsidP="0046199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21A1F">
        <w:rPr>
          <w:rFonts w:ascii="Times New Roman" w:hAnsi="Times New Roman" w:cs="Times New Roman"/>
          <w:b/>
          <w:sz w:val="24"/>
          <w:szCs w:val="24"/>
          <w:lang w:val="kk-KZ"/>
        </w:rPr>
        <w:t>Краткая информация о проекте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4336"/>
        <w:gridCol w:w="5270"/>
      </w:tblGrid>
      <w:tr w:rsidR="009355DC" w:rsidRPr="00421A1F" w:rsidTr="00F23958">
        <w:trPr>
          <w:trHeight w:val="510"/>
        </w:trPr>
        <w:tc>
          <w:tcPr>
            <w:tcW w:w="4336" w:type="dxa"/>
            <w:vAlign w:val="center"/>
          </w:tcPr>
          <w:p w:rsidR="009355DC" w:rsidRPr="00421A1F" w:rsidRDefault="00AA5B6E" w:rsidP="00AA5B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ИРН и наименование</w:t>
            </w:r>
            <w:r w:rsidR="009355DC"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проекта:</w:t>
            </w:r>
          </w:p>
        </w:tc>
        <w:tc>
          <w:tcPr>
            <w:tcW w:w="5270" w:type="dxa"/>
            <w:vAlign w:val="center"/>
          </w:tcPr>
          <w:p w:rsidR="009355DC" w:rsidRPr="00421A1F" w:rsidRDefault="00D6437E" w:rsidP="00D50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</w:t>
            </w:r>
            <w:r w:rsidR="00D500F8"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23484991 </w:t>
            </w:r>
            <w:r w:rsidR="00AA5B6E" w:rsidRPr="00421A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500F8" w:rsidRPr="00421A1F">
              <w:rPr>
                <w:rFonts w:ascii="Times New Roman" w:hAnsi="Times New Roman" w:cs="Times New Roman"/>
                <w:sz w:val="24"/>
                <w:szCs w:val="24"/>
              </w:rPr>
              <w:t>Повышение культурной толерантности и религиозной грамотности молодежи в условиях модернизации общественного сознания современного Казахстана</w:t>
            </w:r>
            <w:r w:rsidR="00AA5B6E" w:rsidRPr="00421A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355DC" w:rsidRPr="00421A1F" w:rsidTr="00F23958">
        <w:trPr>
          <w:trHeight w:val="510"/>
        </w:trPr>
        <w:tc>
          <w:tcPr>
            <w:tcW w:w="4336" w:type="dxa"/>
            <w:vAlign w:val="center"/>
          </w:tcPr>
          <w:p w:rsidR="009355DC" w:rsidRPr="00421A1F" w:rsidRDefault="00AA5B6E" w:rsidP="00AA5B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Сроки </w:t>
            </w:r>
            <w:r w:rsidR="009355DC"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реализации:</w:t>
            </w:r>
          </w:p>
        </w:tc>
        <w:tc>
          <w:tcPr>
            <w:tcW w:w="5270" w:type="dxa"/>
            <w:vAlign w:val="center"/>
          </w:tcPr>
          <w:p w:rsidR="009355DC" w:rsidRPr="00421A1F" w:rsidRDefault="00D500F8" w:rsidP="00D500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  <w:r w:rsidR="00AA5B6E"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AA5B6E"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AA5B6E"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A616EB"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E759F3"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AA5B6E"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</w:t>
            </w:r>
            <w:r w:rsidR="00A616EB"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AA5B6E"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8E17D8" w:rsidRPr="00421A1F" w:rsidTr="00F23958">
        <w:trPr>
          <w:trHeight w:val="510"/>
        </w:trPr>
        <w:tc>
          <w:tcPr>
            <w:tcW w:w="4336" w:type="dxa"/>
            <w:vAlign w:val="center"/>
          </w:tcPr>
          <w:p w:rsidR="008E17D8" w:rsidRPr="00421A1F" w:rsidRDefault="008E17D8" w:rsidP="00035C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Актуальность:</w:t>
            </w:r>
          </w:p>
        </w:tc>
        <w:tc>
          <w:tcPr>
            <w:tcW w:w="5270" w:type="dxa"/>
            <w:vAlign w:val="center"/>
          </w:tcPr>
          <w:p w:rsidR="00110602" w:rsidRPr="00421A1F" w:rsidRDefault="00110602" w:rsidP="00110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</w:rPr>
              <w:t xml:space="preserve">В условиях многонациональности казахстанского общества меры по поддержанию межконфессионального равновесия важны и должны постоянно корректироваться и совершенствоваться, быть чувствительными к изменяющимся условиям и опираться на законодательную базу РК. Реализация этих мер требует очень взвешенных сбалансированных решений, адресного подхода и анализа происходящих процессов в религиозной сфере. Все это актуализирует выявление </w:t>
            </w:r>
            <w:proofErr w:type="gramStart"/>
            <w:r w:rsidRPr="00421A1F">
              <w:rPr>
                <w:rFonts w:ascii="Times New Roman" w:hAnsi="Times New Roman" w:cs="Times New Roman"/>
                <w:sz w:val="24"/>
                <w:szCs w:val="24"/>
              </w:rPr>
              <w:t>степени  религиозности</w:t>
            </w:r>
            <w:proofErr w:type="gramEnd"/>
            <w:r w:rsidRPr="00421A1F">
              <w:rPr>
                <w:rFonts w:ascii="Times New Roman" w:hAnsi="Times New Roman" w:cs="Times New Roman"/>
                <w:sz w:val="24"/>
                <w:szCs w:val="24"/>
              </w:rPr>
              <w:t xml:space="preserve"> молодежи, ее религиозной самоидентификации, знания основ своей религиозной конфессии, повышение религиозной грамотности, формирование религиозного иммунитета к деструктивной </w:t>
            </w:r>
            <w:proofErr w:type="spellStart"/>
            <w:r w:rsidRPr="00421A1F">
              <w:rPr>
                <w:rFonts w:ascii="Times New Roman" w:hAnsi="Times New Roman" w:cs="Times New Roman"/>
                <w:sz w:val="24"/>
                <w:szCs w:val="24"/>
              </w:rPr>
              <w:t>идиологии</w:t>
            </w:r>
            <w:proofErr w:type="spellEnd"/>
            <w:r w:rsidRPr="00421A1F">
              <w:rPr>
                <w:rFonts w:ascii="Times New Roman" w:hAnsi="Times New Roman" w:cs="Times New Roman"/>
                <w:sz w:val="24"/>
                <w:szCs w:val="24"/>
              </w:rPr>
              <w:t>, выявление степени культурной толерантности молодежи, что также является необходимым условием для определения вектора направления модернизации общественного сознания.</w:t>
            </w:r>
          </w:p>
          <w:p w:rsidR="008E17D8" w:rsidRPr="00421A1F" w:rsidRDefault="00110602" w:rsidP="00110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21A1F">
              <w:rPr>
                <w:rFonts w:ascii="Times New Roman" w:hAnsi="Times New Roman" w:cs="Times New Roman"/>
                <w:sz w:val="24"/>
                <w:szCs w:val="24"/>
              </w:rPr>
              <w:t>Идиология</w:t>
            </w:r>
            <w:proofErr w:type="spellEnd"/>
            <w:r w:rsidRPr="00421A1F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современных деструктивных течений ориентирована на тесный контроль над психикой, сознанием, поведением. Их деятельность </w:t>
            </w:r>
            <w:proofErr w:type="spellStart"/>
            <w:r w:rsidRPr="00421A1F">
              <w:rPr>
                <w:rFonts w:ascii="Times New Roman" w:hAnsi="Times New Roman" w:cs="Times New Roman"/>
                <w:sz w:val="24"/>
                <w:szCs w:val="24"/>
              </w:rPr>
              <w:t>характиризуется</w:t>
            </w:r>
            <w:proofErr w:type="spellEnd"/>
            <w:r w:rsidRPr="00421A1F">
              <w:rPr>
                <w:rFonts w:ascii="Times New Roman" w:hAnsi="Times New Roman" w:cs="Times New Roman"/>
                <w:sz w:val="24"/>
                <w:szCs w:val="24"/>
              </w:rPr>
              <w:t xml:space="preserve"> четкой продуманной </w:t>
            </w:r>
            <w:proofErr w:type="spellStart"/>
            <w:r w:rsidRPr="00421A1F">
              <w:rPr>
                <w:rFonts w:ascii="Times New Roman" w:hAnsi="Times New Roman" w:cs="Times New Roman"/>
                <w:sz w:val="24"/>
                <w:szCs w:val="24"/>
              </w:rPr>
              <w:t>идиологией</w:t>
            </w:r>
            <w:proofErr w:type="spellEnd"/>
            <w:r w:rsidRPr="00421A1F">
              <w:rPr>
                <w:rFonts w:ascii="Times New Roman" w:hAnsi="Times New Roman" w:cs="Times New Roman"/>
                <w:sz w:val="24"/>
                <w:szCs w:val="24"/>
              </w:rPr>
              <w:t xml:space="preserve"> и стратегиями психологических механизмов ее внедрения в сознание молодежи. Эти концептуально разработанные стратегии ориентированы для более успешного внедрения в массы на обыденном уровне сознания и изменения индивидуальной религиозности, которая, как правило, сопровождается перестройкой мировоззрения и менталитета. Как следствие, религиозное невежество становится основой религиозного радикализма, экстремизма и терроризма. </w:t>
            </w:r>
          </w:p>
        </w:tc>
      </w:tr>
      <w:tr w:rsidR="008E17D8" w:rsidRPr="00421A1F" w:rsidTr="00F23958">
        <w:trPr>
          <w:trHeight w:val="510"/>
        </w:trPr>
        <w:tc>
          <w:tcPr>
            <w:tcW w:w="4336" w:type="dxa"/>
            <w:vAlign w:val="center"/>
          </w:tcPr>
          <w:p w:rsidR="008E17D8" w:rsidRPr="00421A1F" w:rsidRDefault="008E17D8" w:rsidP="00035C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</w:t>
            </w:r>
          </w:p>
        </w:tc>
        <w:tc>
          <w:tcPr>
            <w:tcW w:w="5270" w:type="dxa"/>
            <w:vAlign w:val="center"/>
          </w:tcPr>
          <w:p w:rsidR="008E17D8" w:rsidRPr="00421A1F" w:rsidRDefault="00110602" w:rsidP="00CA37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</w:rPr>
              <w:t xml:space="preserve">В условиях модернизации общественного сознания современного Казахстана повышение религиозной грамотности и культурной толерантности молодежи Казахстана по различным аспектам религиозной жизни, знание государственной политики в сфере религии на основе 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Digital</w:t>
            </w:r>
            <w:r w:rsidRPr="00421A1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технологии, разработка программы </w:t>
            </w:r>
            <w:r w:rsidRPr="00421A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повышению религиозной грамотности и формированию практических навыков по противодействию нетрадиционным религиозным течениям.</w:t>
            </w:r>
          </w:p>
        </w:tc>
      </w:tr>
      <w:tr w:rsidR="009355DC" w:rsidRPr="00421A1F" w:rsidTr="00F23958">
        <w:trPr>
          <w:trHeight w:val="510"/>
        </w:trPr>
        <w:tc>
          <w:tcPr>
            <w:tcW w:w="4336" w:type="dxa"/>
            <w:vAlign w:val="center"/>
          </w:tcPr>
          <w:p w:rsidR="009355DC" w:rsidRPr="00421A1F" w:rsidRDefault="009355DC" w:rsidP="00035C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Ожидаемые </w:t>
            </w:r>
            <w:r w:rsidR="008E17D8"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достигнутые 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результаты:</w:t>
            </w:r>
          </w:p>
        </w:tc>
        <w:tc>
          <w:tcPr>
            <w:tcW w:w="5270" w:type="dxa"/>
            <w:vAlign w:val="center"/>
          </w:tcPr>
          <w:p w:rsidR="002778EF" w:rsidRPr="00421A1F" w:rsidRDefault="006B1999" w:rsidP="002778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</w:rPr>
              <w:t>По результатам завершения настоящего проекта будут достигнуты следующие результаты:</w:t>
            </w:r>
          </w:p>
          <w:p w:rsidR="00110602" w:rsidRPr="00421A1F" w:rsidRDefault="00110602" w:rsidP="00110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</w:rPr>
              <w:t xml:space="preserve">- не менее 1 (одной) статьи или обзора в рецензируемом научном издании, индексируемом в </w:t>
            </w:r>
            <w:proofErr w:type="spellStart"/>
            <w:r w:rsidRPr="00421A1F">
              <w:rPr>
                <w:rFonts w:ascii="Times New Roman" w:eastAsia="Calibri" w:hAnsi="Times New Roman" w:cs="Times New Roman"/>
                <w:sz w:val="24"/>
                <w:szCs w:val="24"/>
              </w:rPr>
              <w:t>Social</w:t>
            </w:r>
            <w:proofErr w:type="spellEnd"/>
            <w:r w:rsidRPr="00421A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A1F">
              <w:rPr>
                <w:rFonts w:ascii="Times New Roman" w:eastAsia="Calibri" w:hAnsi="Times New Roman" w:cs="Times New Roman"/>
                <w:sz w:val="24"/>
                <w:szCs w:val="24"/>
              </w:rPr>
              <w:t>Science</w:t>
            </w:r>
            <w:proofErr w:type="spellEnd"/>
            <w:r w:rsidRPr="00421A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A1F">
              <w:rPr>
                <w:rFonts w:ascii="Times New Roman" w:eastAsia="Calibri" w:hAnsi="Times New Roman" w:cs="Times New Roman"/>
                <w:sz w:val="24"/>
                <w:szCs w:val="24"/>
              </w:rPr>
              <w:t>Citation</w:t>
            </w:r>
            <w:proofErr w:type="spellEnd"/>
            <w:r w:rsidRPr="00421A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A1F">
              <w:rPr>
                <w:rFonts w:ascii="Times New Roman" w:eastAsia="Calibri" w:hAnsi="Times New Roman" w:cs="Times New Roman"/>
                <w:sz w:val="24"/>
                <w:szCs w:val="24"/>
              </w:rPr>
              <w:t>Index</w:t>
            </w:r>
            <w:proofErr w:type="spellEnd"/>
            <w:r w:rsidRPr="00421A1F">
              <w:rPr>
                <w:rFonts w:ascii="Times New Roman" w:hAnsi="Times New Roman" w:cs="Times New Roman"/>
                <w:sz w:val="24"/>
                <w:szCs w:val="24"/>
              </w:rPr>
              <w:t xml:space="preserve"> и входящем в 1 (первый) или 2 (второй) квартиль по </w:t>
            </w:r>
            <w:proofErr w:type="spellStart"/>
            <w:r w:rsidRPr="00421A1F">
              <w:rPr>
                <w:rFonts w:ascii="Times New Roman" w:hAnsi="Times New Roman" w:cs="Times New Roman"/>
                <w:sz w:val="24"/>
                <w:szCs w:val="24"/>
              </w:rPr>
              <w:t>импакт</w:t>
            </w:r>
            <w:proofErr w:type="spellEnd"/>
            <w:r w:rsidRPr="00421A1F">
              <w:rPr>
                <w:rFonts w:ascii="Times New Roman" w:hAnsi="Times New Roman" w:cs="Times New Roman"/>
                <w:sz w:val="24"/>
                <w:szCs w:val="24"/>
              </w:rPr>
              <w:t xml:space="preserve">-фактору в базе </w:t>
            </w:r>
            <w:proofErr w:type="spellStart"/>
            <w:r w:rsidRPr="00421A1F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421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A1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421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A1F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421A1F">
              <w:rPr>
                <w:rFonts w:ascii="Times New Roman" w:hAnsi="Times New Roman" w:cs="Times New Roman"/>
                <w:sz w:val="24"/>
                <w:szCs w:val="24"/>
              </w:rPr>
              <w:t xml:space="preserve"> и (или) имеющем </w:t>
            </w:r>
            <w:proofErr w:type="spellStart"/>
            <w:r w:rsidRPr="00421A1F">
              <w:rPr>
                <w:rFonts w:ascii="Times New Roman" w:hAnsi="Times New Roman" w:cs="Times New Roman"/>
                <w:sz w:val="24"/>
                <w:szCs w:val="24"/>
              </w:rPr>
              <w:t>процентиль</w:t>
            </w:r>
            <w:proofErr w:type="spellEnd"/>
            <w:r w:rsidRPr="00421A1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421A1F">
              <w:rPr>
                <w:rFonts w:ascii="Times New Roman" w:hAnsi="Times New Roman" w:cs="Times New Roman"/>
                <w:sz w:val="24"/>
                <w:szCs w:val="24"/>
              </w:rPr>
              <w:t>CiteScore</w:t>
            </w:r>
            <w:proofErr w:type="spellEnd"/>
            <w:r w:rsidRPr="00421A1F">
              <w:rPr>
                <w:rFonts w:ascii="Times New Roman" w:hAnsi="Times New Roman" w:cs="Times New Roman"/>
                <w:sz w:val="24"/>
                <w:szCs w:val="24"/>
              </w:rPr>
              <w:t xml:space="preserve"> в базе </w:t>
            </w:r>
            <w:proofErr w:type="spellStart"/>
            <w:r w:rsidRPr="00421A1F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421A1F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65 (шестидесяти пяти);</w:t>
            </w:r>
          </w:p>
          <w:p w:rsidR="00110602" w:rsidRPr="00421A1F" w:rsidRDefault="00110602" w:rsidP="00110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</w:rPr>
              <w:t>- не менее 3 (три) статей и (или) обзоров в рецензируемых зарубежных и (или) отечественных изданиях, рекомендованных КОКНВО;</w:t>
            </w:r>
          </w:p>
          <w:p w:rsidR="00110602" w:rsidRPr="00421A1F" w:rsidRDefault="00110602" w:rsidP="00110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публикация 1 методической рекомендации, представление результатов проекта на конференциях и семинарах;</w:t>
            </w:r>
          </w:p>
          <w:p w:rsidR="00110602" w:rsidRPr="00421A1F" w:rsidRDefault="00110602" w:rsidP="00110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</w:rPr>
              <w:t>- по результатам исследования публикация 1 монографии в казахстанском издательстве;</w:t>
            </w:r>
          </w:p>
          <w:p w:rsidR="009355DC" w:rsidRPr="00421A1F" w:rsidRDefault="00110602" w:rsidP="00110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</w:rPr>
              <w:t>-  получение авторского свидетельства в казахстанском патентном бюро.</w:t>
            </w:r>
          </w:p>
        </w:tc>
      </w:tr>
      <w:tr w:rsidR="00C37CF8" w:rsidRPr="00421A1F" w:rsidTr="00F23958">
        <w:trPr>
          <w:trHeight w:val="510"/>
        </w:trPr>
        <w:tc>
          <w:tcPr>
            <w:tcW w:w="4336" w:type="dxa"/>
            <w:vAlign w:val="center"/>
          </w:tcPr>
          <w:p w:rsidR="00C37CF8" w:rsidRPr="00421A1F" w:rsidRDefault="00C37CF8" w:rsidP="00035C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Результаты за 1-ый год исследований</w:t>
            </w:r>
          </w:p>
        </w:tc>
        <w:tc>
          <w:tcPr>
            <w:tcW w:w="5270" w:type="dxa"/>
            <w:vAlign w:val="center"/>
          </w:tcPr>
          <w:p w:rsidR="00D30495" w:rsidRPr="00421A1F" w:rsidRDefault="00D30495" w:rsidP="00D30495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A1F">
              <w:rPr>
                <w:rFonts w:ascii="Times New Roman" w:hAnsi="Times New Roman" w:cs="Times New Roman"/>
                <w:b/>
                <w:sz w:val="24"/>
                <w:szCs w:val="24"/>
              </w:rPr>
              <w:t>Статьи в ведущих рецензируемых научных изданиях (журналах), рекомендованных КОКСОН МОН РК:</w:t>
            </w:r>
          </w:p>
          <w:p w:rsidR="006E31EB" w:rsidRPr="00421A1F" w:rsidRDefault="00D36DA3" w:rsidP="006E31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w:proofErr w:type="spellStart"/>
            <w:r w:rsidR="002778EF" w:rsidRPr="00421A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Кожамжарова</w:t>
            </w:r>
            <w:proofErr w:type="spellEnd"/>
            <w:r w:rsidR="002778EF" w:rsidRPr="00421A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М.Ж., </w:t>
            </w:r>
            <w:proofErr w:type="spellStart"/>
            <w:r w:rsidR="002778EF" w:rsidRPr="00421A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Аубакирова</w:t>
            </w:r>
            <w:proofErr w:type="spellEnd"/>
            <w:r w:rsidR="002778EF" w:rsidRPr="00421A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С.С., Ахметова Г.Г., </w:t>
            </w:r>
            <w:proofErr w:type="spellStart"/>
            <w:r w:rsidR="002778EF" w:rsidRPr="00421A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Салимова</w:t>
            </w:r>
            <w:proofErr w:type="spellEnd"/>
            <w:r w:rsidR="002778EF" w:rsidRPr="00421A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Р.С.</w:t>
            </w:r>
            <w:r w:rsidR="00110602" w:rsidRPr="00421A1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="002778EF" w:rsidRPr="00421A1F">
              <w:rPr>
                <w:rFonts w:ascii="Times New Roman" w:hAnsi="Times New Roman" w:cs="Times New Roman"/>
                <w:sz w:val="24"/>
                <w:szCs w:val="24"/>
              </w:rPr>
              <w:t>Ключевые подходы к исследованию феномена религиозности как основы формирования религиозной грамотности и толерантности</w:t>
            </w:r>
            <w:r w:rsidR="002778EF"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//</w:t>
            </w:r>
            <w:r w:rsidR="00110602"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778EF" w:rsidRPr="00421A1F">
              <w:rPr>
                <w:rFonts w:ascii="Times New Roman" w:hAnsi="Times New Roman" w:cs="Times New Roman"/>
                <w:sz w:val="24"/>
                <w:szCs w:val="24"/>
              </w:rPr>
              <w:t>Аль-</w:t>
            </w:r>
            <w:proofErr w:type="spellStart"/>
            <w:r w:rsidR="002778EF" w:rsidRPr="00421A1F">
              <w:rPr>
                <w:rFonts w:ascii="Times New Roman" w:hAnsi="Times New Roman" w:cs="Times New Roman"/>
                <w:sz w:val="24"/>
                <w:szCs w:val="24"/>
              </w:rPr>
              <w:t>Фараби</w:t>
            </w:r>
            <w:proofErr w:type="spellEnd"/>
            <w:r w:rsidR="002778EF" w:rsidRPr="00421A1F">
              <w:rPr>
                <w:rFonts w:ascii="Times New Roman" w:hAnsi="Times New Roman" w:cs="Times New Roman"/>
                <w:sz w:val="24"/>
                <w:szCs w:val="24"/>
              </w:rPr>
              <w:t>. ISSN 1999-</w:t>
            </w:r>
            <w:proofErr w:type="gramStart"/>
            <w:r w:rsidR="002778EF" w:rsidRPr="00421A1F">
              <w:rPr>
                <w:rFonts w:ascii="Times New Roman" w:hAnsi="Times New Roman" w:cs="Times New Roman"/>
                <w:sz w:val="24"/>
                <w:szCs w:val="24"/>
              </w:rPr>
              <w:t xml:space="preserve">591 </w:t>
            </w:r>
            <w:r w:rsidR="002778EF"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proofErr w:type="gramEnd"/>
            <w:r w:rsidR="002778EF"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2778EF" w:rsidRPr="00421A1F">
              <w:rPr>
                <w:rFonts w:ascii="Times New Roman" w:hAnsi="Times New Roman" w:cs="Times New Roman"/>
                <w:sz w:val="24"/>
                <w:szCs w:val="24"/>
              </w:rPr>
              <w:t>4 (88)</w:t>
            </w:r>
            <w:r w:rsidR="002778EF"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-</w:t>
            </w:r>
            <w:r w:rsidR="002778EF" w:rsidRPr="00421A1F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="002778EF"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– С. 56-67. -</w:t>
            </w:r>
            <w:r w:rsidR="009C63A7">
              <w:rPr>
                <w:rStyle w:val="a5"/>
                <w:rFonts w:ascii="Times New Roman" w:hAnsi="Times New Roman" w:cs="Times New Roman"/>
                <w:i/>
                <w:sz w:val="24"/>
                <w:szCs w:val="24"/>
              </w:rPr>
              <w:fldChar w:fldCharType="begin"/>
            </w:r>
            <w:r w:rsidR="009C63A7">
              <w:rPr>
                <w:rStyle w:val="a5"/>
                <w:rFonts w:ascii="Times New Roman" w:hAnsi="Times New Roman" w:cs="Times New Roman"/>
                <w:i/>
                <w:sz w:val="24"/>
                <w:szCs w:val="24"/>
              </w:rPr>
              <w:instrText xml:space="preserve"> HYPERLINK "https://doi.org/10.48010/2024.4/1999-5911.05" </w:instrText>
            </w:r>
            <w:r w:rsidR="009C63A7">
              <w:rPr>
                <w:rStyle w:val="a5"/>
                <w:rFonts w:ascii="Times New Roman" w:hAnsi="Times New Roman" w:cs="Times New Roman"/>
                <w:i/>
                <w:sz w:val="24"/>
                <w:szCs w:val="24"/>
              </w:rPr>
              <w:fldChar w:fldCharType="separate"/>
            </w:r>
            <w:r w:rsidR="002778EF" w:rsidRPr="00421A1F">
              <w:rPr>
                <w:rStyle w:val="a5"/>
                <w:rFonts w:ascii="Times New Roman" w:hAnsi="Times New Roman" w:cs="Times New Roman"/>
                <w:i/>
                <w:sz w:val="24"/>
                <w:szCs w:val="24"/>
              </w:rPr>
              <w:t>https://doi.org/10.48010/2024.4/1999-5911.05</w:t>
            </w:r>
            <w:r w:rsidR="009C63A7">
              <w:rPr>
                <w:rStyle w:val="a5"/>
                <w:rFonts w:ascii="Times New Roman" w:hAnsi="Times New Roman" w:cs="Times New Roman"/>
                <w:i/>
                <w:sz w:val="24"/>
                <w:szCs w:val="24"/>
              </w:rPr>
              <w:fldChar w:fldCharType="end"/>
            </w:r>
          </w:p>
          <w:p w:rsidR="002778EF" w:rsidRPr="00421A1F" w:rsidRDefault="002778EF" w:rsidP="002778EF">
            <w:pPr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A1F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Отражены научно-организационные мероприятия, 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информационно</w:t>
            </w:r>
            <w:r w:rsidR="002239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разъяснительного характера, </w:t>
            </w:r>
            <w:r w:rsidRPr="00421A1F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направленные на 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формирование религиозной грамотности и культурной толерантности в молодежном сегменте современного казахстанского общества, такие как обучающий семинар на тему:</w:t>
            </w:r>
          </w:p>
          <w:p w:rsidR="002778EF" w:rsidRPr="00421A1F" w:rsidRDefault="002778EF" w:rsidP="002778EF">
            <w:pPr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 «</w:t>
            </w:r>
            <w:r w:rsidRPr="00421A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Роль светского государства в обеспечении культурной и религиозной толерантности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», </w:t>
            </w:r>
          </w:p>
          <w:p w:rsidR="002778EF" w:rsidRPr="00421A1F" w:rsidRDefault="002778EF" w:rsidP="002778EF">
            <w:pPr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Круглый стол на тему:</w:t>
            </w:r>
          </w:p>
          <w:p w:rsidR="002778EF" w:rsidRPr="00421A1F" w:rsidRDefault="002778EF" w:rsidP="002778EF">
            <w:pPr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w:r w:rsidRPr="00421A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«Религиозная грамотность и культурная толерантность: реалии и перспективы»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2778EF" w:rsidRPr="00421A1F" w:rsidRDefault="002778EF" w:rsidP="002778EF">
            <w:pPr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Участие в региональном семинаре-тренинге:</w:t>
            </w:r>
          </w:p>
          <w:p w:rsidR="00590E9B" w:rsidRPr="00421A1F" w:rsidRDefault="002778EF" w:rsidP="002778EF">
            <w:pPr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w:r w:rsidRPr="00421A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«Профилактика экстремизма и терроризма среди несовершеннолетних» 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трех регионов Казахстана (Павлодарский, Восточно-Казахстанский, Абайский) по теме </w:t>
            </w:r>
            <w:r w:rsidRPr="00421A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«Проблемы </w:t>
            </w:r>
            <w:r w:rsidRPr="00421A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формирования религиозной грамотности в Казахстане».</w:t>
            </w:r>
          </w:p>
        </w:tc>
      </w:tr>
      <w:tr w:rsidR="009355DC" w:rsidRPr="00421A1F" w:rsidTr="00F23958">
        <w:trPr>
          <w:trHeight w:val="510"/>
        </w:trPr>
        <w:tc>
          <w:tcPr>
            <w:tcW w:w="9606" w:type="dxa"/>
            <w:gridSpan w:val="2"/>
            <w:vAlign w:val="center"/>
          </w:tcPr>
          <w:p w:rsidR="009355DC" w:rsidRPr="00421A1F" w:rsidRDefault="009355DC" w:rsidP="0003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1A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Состав научно-исследовательской группы</w:t>
            </w:r>
          </w:p>
        </w:tc>
      </w:tr>
      <w:tr w:rsidR="001532EE" w:rsidRPr="00421A1F" w:rsidTr="00F23958">
        <w:trPr>
          <w:trHeight w:val="510"/>
        </w:trPr>
        <w:tc>
          <w:tcPr>
            <w:tcW w:w="4336" w:type="dxa"/>
            <w:vMerge w:val="restart"/>
          </w:tcPr>
          <w:p w:rsidR="001532EE" w:rsidRPr="00421A1F" w:rsidRDefault="00057640" w:rsidP="00A61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A1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62075" cy="1819015"/>
                  <wp:effectExtent l="0" t="0" r="0" b="0"/>
                  <wp:docPr id="3" name="Рисунок 2" descr="C:\Users\Admin\Desktop\14388376-b191-456f-8e63-386fa47242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14388376-b191-456f-8e63-386fa47242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549" cy="1823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0" w:type="dxa"/>
            <w:vAlign w:val="center"/>
          </w:tcPr>
          <w:p w:rsidR="001532EE" w:rsidRPr="00421A1F" w:rsidRDefault="002778EF" w:rsidP="00035C3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1A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Кожамжарова Майра Жанайдаровна</w:t>
            </w:r>
          </w:p>
        </w:tc>
      </w:tr>
      <w:tr w:rsidR="001532EE" w:rsidRPr="00421A1F" w:rsidTr="00F23958">
        <w:trPr>
          <w:trHeight w:val="510"/>
        </w:trPr>
        <w:tc>
          <w:tcPr>
            <w:tcW w:w="4336" w:type="dxa"/>
            <w:vMerge/>
            <w:vAlign w:val="center"/>
          </w:tcPr>
          <w:p w:rsidR="001532EE" w:rsidRPr="00421A1F" w:rsidRDefault="001532EE" w:rsidP="00035C3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vAlign w:val="center"/>
          </w:tcPr>
          <w:p w:rsidR="001532EE" w:rsidRPr="00421A1F" w:rsidRDefault="00927946" w:rsidP="00035C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Научный руководитель проекта</w:t>
            </w:r>
          </w:p>
        </w:tc>
      </w:tr>
      <w:tr w:rsidR="001532EE" w:rsidRPr="00421A1F" w:rsidTr="00F23958">
        <w:trPr>
          <w:trHeight w:val="510"/>
        </w:trPr>
        <w:tc>
          <w:tcPr>
            <w:tcW w:w="4336" w:type="dxa"/>
            <w:vMerge/>
            <w:vAlign w:val="center"/>
          </w:tcPr>
          <w:p w:rsidR="001532EE" w:rsidRPr="00421A1F" w:rsidRDefault="001532EE" w:rsidP="00035C3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vAlign w:val="center"/>
          </w:tcPr>
          <w:p w:rsidR="001532EE" w:rsidRPr="00421A1F" w:rsidRDefault="00927946" w:rsidP="002137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Дата рождения: </w:t>
            </w:r>
            <w:r w:rsidR="002778EF"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="002778EF"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.19</w:t>
            </w:r>
            <w:r w:rsidR="00213741"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65 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</w:tr>
      <w:tr w:rsidR="001532EE" w:rsidRPr="00421A1F" w:rsidTr="00F23958">
        <w:trPr>
          <w:trHeight w:val="510"/>
        </w:trPr>
        <w:tc>
          <w:tcPr>
            <w:tcW w:w="4336" w:type="dxa"/>
            <w:vMerge/>
            <w:vAlign w:val="center"/>
          </w:tcPr>
          <w:p w:rsidR="001532EE" w:rsidRPr="00421A1F" w:rsidRDefault="001532EE" w:rsidP="00035C3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vAlign w:val="center"/>
          </w:tcPr>
          <w:p w:rsidR="001532EE" w:rsidRPr="00421A1F" w:rsidRDefault="00482EF3" w:rsidP="00110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Ученая степень/академическая степень: </w:t>
            </w:r>
            <w:r w:rsidR="00213741"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кандидат философских наук, 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ассоциированный профессор</w:t>
            </w:r>
            <w:r w:rsidR="00213741"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(доцент)</w:t>
            </w:r>
          </w:p>
        </w:tc>
      </w:tr>
      <w:tr w:rsidR="001532EE" w:rsidRPr="00421A1F" w:rsidTr="00F23958">
        <w:trPr>
          <w:trHeight w:val="510"/>
        </w:trPr>
        <w:tc>
          <w:tcPr>
            <w:tcW w:w="4336" w:type="dxa"/>
            <w:vMerge/>
            <w:vAlign w:val="center"/>
          </w:tcPr>
          <w:p w:rsidR="001532EE" w:rsidRPr="00421A1F" w:rsidRDefault="001532EE" w:rsidP="00035C3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vAlign w:val="center"/>
          </w:tcPr>
          <w:p w:rsidR="001532EE" w:rsidRPr="00421A1F" w:rsidRDefault="001532EE" w:rsidP="00035C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Основное место работы: </w:t>
            </w:r>
            <w:r w:rsidR="00AA5B6E"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«Торайгыров университет»</w:t>
            </w:r>
          </w:p>
        </w:tc>
      </w:tr>
      <w:tr w:rsidR="001532EE" w:rsidRPr="00421A1F" w:rsidTr="00F23958">
        <w:trPr>
          <w:trHeight w:val="510"/>
        </w:trPr>
        <w:tc>
          <w:tcPr>
            <w:tcW w:w="4336" w:type="dxa"/>
            <w:vMerge/>
            <w:vAlign w:val="center"/>
          </w:tcPr>
          <w:p w:rsidR="001532EE" w:rsidRPr="00421A1F" w:rsidRDefault="001532EE" w:rsidP="00035C3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vAlign w:val="center"/>
          </w:tcPr>
          <w:p w:rsidR="001532EE" w:rsidRPr="00421A1F" w:rsidRDefault="006D115B" w:rsidP="00421A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Область научных и</w:t>
            </w:r>
            <w:r w:rsidR="00421A1F"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нтересов: научное направление – философия, религиоведение, культурология, современная культура, исследования в области образования, исследования в области социогуманитарных наук</w:t>
            </w:r>
          </w:p>
        </w:tc>
      </w:tr>
      <w:tr w:rsidR="00110602" w:rsidRPr="00421A1F" w:rsidTr="00F23958">
        <w:trPr>
          <w:trHeight w:val="510"/>
        </w:trPr>
        <w:tc>
          <w:tcPr>
            <w:tcW w:w="4336" w:type="dxa"/>
            <w:vMerge/>
            <w:vAlign w:val="center"/>
          </w:tcPr>
          <w:p w:rsidR="00110602" w:rsidRPr="00421A1F" w:rsidRDefault="00110602" w:rsidP="0011060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vAlign w:val="center"/>
          </w:tcPr>
          <w:p w:rsidR="00110602" w:rsidRPr="00421A1F" w:rsidRDefault="00110602" w:rsidP="00110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ResearcherID</w:t>
            </w:r>
            <w:proofErr w:type="spellEnd"/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21A1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21A1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AAR-2239-2020</w:t>
            </w:r>
          </w:p>
        </w:tc>
      </w:tr>
      <w:tr w:rsidR="00110602" w:rsidRPr="00570A7B" w:rsidTr="00F23958">
        <w:trPr>
          <w:trHeight w:val="510"/>
        </w:trPr>
        <w:tc>
          <w:tcPr>
            <w:tcW w:w="4336" w:type="dxa"/>
            <w:vMerge/>
            <w:vAlign w:val="center"/>
          </w:tcPr>
          <w:p w:rsidR="00110602" w:rsidRPr="00421A1F" w:rsidRDefault="00110602" w:rsidP="0011060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vAlign w:val="center"/>
          </w:tcPr>
          <w:p w:rsidR="00110602" w:rsidRPr="00421A1F" w:rsidRDefault="00110602" w:rsidP="001106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Author ID (Scopus): 56426545800</w:t>
            </w:r>
          </w:p>
          <w:p w:rsidR="00110602" w:rsidRPr="00421A1F" w:rsidRDefault="005A69BB" w:rsidP="00110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" w:history="1">
              <w:r w:rsidR="00110602" w:rsidRPr="00421A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https://www.scopus.com/authid/detail.uri?authorId=56426545800</w:t>
              </w:r>
            </w:hyperlink>
            <w:r w:rsidR="00110602"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10602" w:rsidRPr="00421A1F" w:rsidTr="00F23958">
        <w:trPr>
          <w:trHeight w:val="510"/>
        </w:trPr>
        <w:tc>
          <w:tcPr>
            <w:tcW w:w="4336" w:type="dxa"/>
            <w:vMerge/>
            <w:vAlign w:val="center"/>
          </w:tcPr>
          <w:p w:rsidR="00110602" w:rsidRPr="00421A1F" w:rsidRDefault="00110602" w:rsidP="0011060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5270" w:type="dxa"/>
            <w:vAlign w:val="center"/>
          </w:tcPr>
          <w:p w:rsidR="00110602" w:rsidRPr="00421A1F" w:rsidRDefault="00110602" w:rsidP="001106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ORCID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0000-0001-7812-7114</w:t>
            </w:r>
          </w:p>
          <w:p w:rsidR="00110602" w:rsidRPr="00421A1F" w:rsidRDefault="005A69BB" w:rsidP="00110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" w:history="1">
              <w:r w:rsidR="00110602" w:rsidRPr="00421A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110602" w:rsidRPr="00421A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110602" w:rsidRPr="00421A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orcid</w:t>
              </w:r>
              <w:proofErr w:type="spellEnd"/>
              <w:r w:rsidR="00110602" w:rsidRPr="00421A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110602" w:rsidRPr="00421A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org</w:t>
              </w:r>
              <w:r w:rsidR="00110602" w:rsidRPr="00421A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/0000-0001-7812-7114</w:t>
              </w:r>
            </w:hyperlink>
          </w:p>
        </w:tc>
      </w:tr>
      <w:tr w:rsidR="001532EE" w:rsidRPr="00421A1F" w:rsidTr="00F23958">
        <w:trPr>
          <w:trHeight w:val="510"/>
        </w:trPr>
        <w:tc>
          <w:tcPr>
            <w:tcW w:w="4336" w:type="dxa"/>
            <w:vMerge/>
            <w:vAlign w:val="center"/>
          </w:tcPr>
          <w:p w:rsidR="001532EE" w:rsidRPr="00421A1F" w:rsidRDefault="001532EE" w:rsidP="00035C3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vAlign w:val="center"/>
          </w:tcPr>
          <w:p w:rsidR="001532EE" w:rsidRPr="009C63A7" w:rsidRDefault="001532EE" w:rsidP="007B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Список </w:t>
            </w:r>
            <w:r w:rsidR="00AA5B6E"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публикаций</w:t>
            </w:r>
            <w:r w:rsidR="0013328A" w:rsidRPr="009C63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13741" w:rsidRPr="00421A1F" w:rsidRDefault="00213741" w:rsidP="00213741">
            <w:pPr>
              <w:pStyle w:val="a6"/>
              <w:jc w:val="both"/>
              <w:rPr>
                <w:rFonts w:ascii="Times New Roman" w:hAnsi="Times New Roman"/>
                <w:color w:val="2E2E2E"/>
                <w:sz w:val="24"/>
                <w:szCs w:val="24"/>
                <w:shd w:val="clear" w:color="auto" w:fill="FFFFFF"/>
                <w:lang w:val="kk-KZ" w:eastAsia="ar-SA"/>
              </w:rPr>
            </w:pPr>
            <w:r w:rsidRPr="00421A1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</w:t>
            </w:r>
            <w:r w:rsidR="009C63A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kk-KZ" w:eastAsia="ar-SA"/>
              </w:rPr>
              <w:fldChar w:fldCharType="begin"/>
            </w:r>
            <w:r w:rsidR="009C63A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kk-KZ" w:eastAsia="ar-SA"/>
              </w:rPr>
              <w:instrText xml:space="preserve"> HYPERLINK "https://www.scopus.com/authid/detail.uri?authorId=57214669482" </w:instrText>
            </w:r>
            <w:r w:rsidR="009C63A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kk-KZ" w:eastAsia="ar-SA"/>
              </w:rPr>
              <w:fldChar w:fldCharType="separate"/>
            </w:r>
            <w:r w:rsidRPr="00421A1F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kk-KZ" w:eastAsia="ar-SA"/>
              </w:rPr>
              <w:t>Kemerbay, R.</w:t>
            </w:r>
            <w:r w:rsidR="009C63A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kk-KZ" w:eastAsia="ar-SA"/>
              </w:rPr>
              <w:fldChar w:fldCharType="end"/>
            </w:r>
            <w:r w:rsidRPr="00421A1F">
              <w:rPr>
                <w:rFonts w:ascii="Times New Roman" w:hAnsi="Times New Roman"/>
                <w:color w:val="323232"/>
                <w:sz w:val="24"/>
                <w:szCs w:val="24"/>
                <w:shd w:val="clear" w:color="auto" w:fill="FFFFFF"/>
                <w:lang w:val="kk-KZ" w:eastAsia="ar-SA"/>
              </w:rPr>
              <w:t>,</w:t>
            </w:r>
            <w:r w:rsidR="00ED6F6B" w:rsidRPr="00421A1F">
              <w:rPr>
                <w:rFonts w:ascii="Times New Roman" w:hAnsi="Times New Roman"/>
                <w:color w:val="323232"/>
                <w:sz w:val="24"/>
                <w:szCs w:val="24"/>
                <w:shd w:val="clear" w:color="auto" w:fill="FFFFFF"/>
                <w:lang w:val="kk-KZ" w:eastAsia="ar-SA"/>
              </w:rPr>
              <w:t xml:space="preserve"> </w:t>
            </w:r>
            <w:r w:rsidR="009C63A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kk-KZ" w:eastAsia="ar-SA"/>
              </w:rPr>
              <w:fldChar w:fldCharType="begin"/>
            </w:r>
            <w:r w:rsidR="009C63A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kk-KZ" w:eastAsia="ar-SA"/>
              </w:rPr>
              <w:instrText xml:space="preserve"> HYPERLINK "https://www.scopus.com/authid/detail.uri?authorId=57210647615" </w:instrText>
            </w:r>
            <w:r w:rsidR="009C63A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kk-KZ" w:eastAsia="ar-SA"/>
              </w:rPr>
              <w:fldChar w:fldCharType="separate"/>
            </w:r>
            <w:r w:rsidRPr="00421A1F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kk-KZ" w:eastAsia="ar-SA"/>
              </w:rPr>
              <w:t>Yessim, G.</w:t>
            </w:r>
            <w:r w:rsidR="009C63A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kk-KZ" w:eastAsia="ar-SA"/>
              </w:rPr>
              <w:fldChar w:fldCharType="end"/>
            </w:r>
            <w:r w:rsidRPr="00421A1F">
              <w:rPr>
                <w:rFonts w:ascii="Times New Roman" w:hAnsi="Times New Roman"/>
                <w:color w:val="323232"/>
                <w:sz w:val="24"/>
                <w:szCs w:val="24"/>
                <w:shd w:val="clear" w:color="auto" w:fill="FFFFFF"/>
                <w:lang w:val="kk-KZ" w:eastAsia="ar-SA"/>
              </w:rPr>
              <w:t>,</w:t>
            </w:r>
            <w:r w:rsidR="00ED6F6B" w:rsidRPr="00421A1F">
              <w:rPr>
                <w:rFonts w:ascii="Times New Roman" w:hAnsi="Times New Roman"/>
                <w:color w:val="323232"/>
                <w:sz w:val="24"/>
                <w:szCs w:val="24"/>
                <w:shd w:val="clear" w:color="auto" w:fill="FFFFFF"/>
                <w:lang w:val="kk-KZ" w:eastAsia="ar-SA"/>
              </w:rPr>
              <w:t xml:space="preserve"> </w:t>
            </w:r>
            <w:r w:rsidR="009C63A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kk-KZ" w:eastAsia="ar-SA"/>
              </w:rPr>
              <w:fldChar w:fldCharType="begin"/>
            </w:r>
            <w:r w:rsidR="009C63A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kk-KZ" w:eastAsia="ar-SA"/>
              </w:rPr>
              <w:instrText xml:space="preserve"> HYPERLINK "https://www.scopus.com/authid/detail.uri?authorId=57214670648" </w:instrText>
            </w:r>
            <w:r w:rsidR="009C63A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kk-KZ" w:eastAsia="ar-SA"/>
              </w:rPr>
              <w:fldChar w:fldCharType="separate"/>
            </w:r>
            <w:r w:rsidRPr="00421A1F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kk-KZ" w:eastAsia="ar-SA"/>
              </w:rPr>
              <w:t>Zhanabayeva, D.</w:t>
            </w:r>
            <w:r w:rsidR="009C63A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kk-KZ" w:eastAsia="ar-SA"/>
              </w:rPr>
              <w:fldChar w:fldCharType="end"/>
            </w:r>
            <w:r w:rsidRPr="00421A1F">
              <w:rPr>
                <w:rFonts w:ascii="Times New Roman" w:hAnsi="Times New Roman"/>
                <w:color w:val="323232"/>
                <w:sz w:val="24"/>
                <w:szCs w:val="24"/>
                <w:shd w:val="clear" w:color="auto" w:fill="FFFFFF"/>
                <w:lang w:val="kk-KZ" w:eastAsia="ar-SA"/>
              </w:rPr>
              <w:t>,</w:t>
            </w:r>
            <w:r w:rsidR="00ED6F6B" w:rsidRPr="00421A1F">
              <w:rPr>
                <w:rFonts w:ascii="Times New Roman" w:hAnsi="Times New Roman"/>
                <w:color w:val="323232"/>
                <w:sz w:val="24"/>
                <w:szCs w:val="24"/>
                <w:shd w:val="clear" w:color="auto" w:fill="FFFFFF"/>
                <w:lang w:val="kk-KZ" w:eastAsia="ar-SA"/>
              </w:rPr>
              <w:t xml:space="preserve"> </w:t>
            </w:r>
            <w:r w:rsidR="009C63A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kk-KZ" w:eastAsia="ar-SA"/>
              </w:rPr>
              <w:fldChar w:fldCharType="begin"/>
            </w:r>
            <w:r w:rsidR="009C63A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kk-KZ" w:eastAsia="ar-SA"/>
              </w:rPr>
              <w:instrText xml:space="preserve"> HYPERLINK "https://www.scopus.com/authid/detail.uri?authorId=56426366700" </w:instrText>
            </w:r>
            <w:r w:rsidR="009C63A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kk-KZ" w:eastAsia="ar-SA"/>
              </w:rPr>
              <w:fldChar w:fldCharType="separate"/>
            </w:r>
            <w:r w:rsidRPr="00421A1F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kk-KZ" w:eastAsia="ar-SA"/>
              </w:rPr>
              <w:t>Uyzbayeva, A.</w:t>
            </w:r>
            <w:r w:rsidR="009C63A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kk-KZ" w:eastAsia="ar-SA"/>
              </w:rPr>
              <w:fldChar w:fldCharType="end"/>
            </w:r>
            <w:r w:rsidRPr="00421A1F">
              <w:rPr>
                <w:rFonts w:ascii="Times New Roman" w:hAnsi="Times New Roman"/>
                <w:color w:val="323232"/>
                <w:sz w:val="24"/>
                <w:szCs w:val="24"/>
                <w:shd w:val="clear" w:color="auto" w:fill="FFFFFF"/>
                <w:lang w:val="kk-KZ" w:eastAsia="ar-SA"/>
              </w:rPr>
              <w:t>,</w:t>
            </w:r>
            <w:r w:rsidR="00421A1F" w:rsidRPr="00421A1F">
              <w:rPr>
                <w:rFonts w:ascii="Times New Roman" w:hAnsi="Times New Roman"/>
                <w:color w:val="323232"/>
                <w:sz w:val="24"/>
                <w:szCs w:val="24"/>
                <w:shd w:val="clear" w:color="auto" w:fill="FFFFFF"/>
                <w:lang w:val="kk-KZ" w:eastAsia="ar-SA"/>
              </w:rPr>
              <w:t xml:space="preserve"> </w:t>
            </w:r>
            <w:r w:rsidR="009C63A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kk-KZ" w:eastAsia="ar-SA"/>
              </w:rPr>
              <w:fldChar w:fldCharType="begin"/>
            </w:r>
            <w:r w:rsidR="009C63A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kk-KZ" w:eastAsia="ar-SA"/>
              </w:rPr>
              <w:instrText xml:space="preserve"> HYPERLINK "https://www.scopus.com/authid/detail.uri?authorId=56426545800" </w:instrText>
            </w:r>
            <w:r w:rsidR="009C63A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kk-KZ" w:eastAsia="ar-SA"/>
              </w:rPr>
              <w:fldChar w:fldCharType="separate"/>
            </w:r>
            <w:r w:rsidRPr="00421A1F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kk-KZ" w:eastAsia="ar-SA"/>
              </w:rPr>
              <w:t>Kozhamzharova, M.</w:t>
            </w:r>
            <w:r w:rsidR="009C63A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kk-KZ" w:eastAsia="ar-SA"/>
              </w:rPr>
              <w:fldChar w:fldCharType="end"/>
            </w:r>
            <w:r w:rsidRPr="00570A7B">
              <w:rPr>
                <w:rFonts w:ascii="Times New Roman" w:hAnsi="Times New Roman"/>
                <w:color w:val="323232"/>
                <w:sz w:val="24"/>
                <w:szCs w:val="24"/>
                <w:shd w:val="clear" w:color="auto" w:fill="FFFFFF"/>
                <w:lang w:val="en-US" w:eastAsia="ar-SA"/>
              </w:rPr>
              <w:t xml:space="preserve"> </w:t>
            </w:r>
            <w:r w:rsidRPr="00421A1F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Elements of utopianism in the views of </w:t>
            </w:r>
            <w:proofErr w:type="spellStart"/>
            <w:r w:rsidRPr="00421A1F">
              <w:rPr>
                <w:rFonts w:ascii="Times New Roman" w:hAnsi="Times New Roman"/>
                <w:sz w:val="24"/>
                <w:szCs w:val="24"/>
                <w:lang w:val="en-US" w:eastAsia="ar-SA"/>
              </w:rPr>
              <w:t>asan</w:t>
            </w:r>
            <w:proofErr w:type="spellEnd"/>
            <w:r w:rsidRPr="00421A1F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421A1F">
              <w:rPr>
                <w:rFonts w:ascii="Times New Roman" w:hAnsi="Times New Roman"/>
                <w:sz w:val="24"/>
                <w:szCs w:val="24"/>
                <w:lang w:val="en-US" w:eastAsia="ar-SA"/>
              </w:rPr>
              <w:t>qaigy</w:t>
            </w:r>
            <w:proofErr w:type="spellEnd"/>
            <w:r w:rsidRPr="00421A1F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, </w:t>
            </w:r>
            <w:proofErr w:type="spellStart"/>
            <w:r w:rsidRPr="00421A1F">
              <w:rPr>
                <w:rFonts w:ascii="Times New Roman" w:hAnsi="Times New Roman"/>
                <w:sz w:val="24"/>
                <w:szCs w:val="24"/>
                <w:lang w:val="en-US" w:eastAsia="ar-SA"/>
              </w:rPr>
              <w:t>confucius</w:t>
            </w:r>
            <w:proofErr w:type="spellEnd"/>
            <w:r w:rsidRPr="00421A1F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, </w:t>
            </w:r>
            <w:proofErr w:type="spellStart"/>
            <w:r w:rsidRPr="00421A1F">
              <w:rPr>
                <w:rFonts w:ascii="Times New Roman" w:hAnsi="Times New Roman"/>
                <w:sz w:val="24"/>
                <w:szCs w:val="24"/>
                <w:lang w:val="en-US" w:eastAsia="ar-SA"/>
              </w:rPr>
              <w:t>plato</w:t>
            </w:r>
            <w:proofErr w:type="spellEnd"/>
            <w:r w:rsidRPr="00421A1F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and al-</w:t>
            </w:r>
            <w:proofErr w:type="spellStart"/>
            <w:r w:rsidRPr="00421A1F">
              <w:rPr>
                <w:rFonts w:ascii="Times New Roman" w:hAnsi="Times New Roman"/>
                <w:sz w:val="24"/>
                <w:szCs w:val="24"/>
                <w:lang w:val="en-US" w:eastAsia="ar-SA"/>
              </w:rPr>
              <w:t>farabi</w:t>
            </w:r>
            <w:proofErr w:type="spellEnd"/>
            <w:r w:rsidRPr="00421A1F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comparative analysis. European Journal of Science and Theology, 2020, 16(1), 131–139; </w:t>
            </w:r>
            <w:hyperlink r:id="rId8" w:history="1">
              <w:r w:rsidRPr="00421A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http://www.ejst.tuiasi.ro/Files/80/12_Kemerbay%20et%20al.pdf</w:t>
              </w:r>
            </w:hyperlink>
            <w:r w:rsidRPr="00421A1F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</w:t>
            </w:r>
            <w:r w:rsidRPr="00421A1F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</w:t>
            </w:r>
            <w:r w:rsidRPr="00421A1F">
              <w:rPr>
                <w:rFonts w:ascii="Times New Roman" w:hAnsi="Times New Roman"/>
                <w:color w:val="2E2E2E"/>
                <w:sz w:val="24"/>
                <w:szCs w:val="24"/>
                <w:shd w:val="clear" w:color="auto" w:fill="FFFFFF"/>
                <w:lang w:val="kk-KZ" w:eastAsia="ar-SA"/>
              </w:rPr>
              <w:t>(Процентиль 92)</w:t>
            </w:r>
          </w:p>
          <w:p w:rsidR="00213741" w:rsidRDefault="00213741" w:rsidP="00213741">
            <w:pPr>
              <w:pStyle w:val="a6"/>
              <w:jc w:val="both"/>
              <w:rPr>
                <w:rFonts w:ascii="Times New Roman" w:hAnsi="Times New Roman"/>
                <w:color w:val="2E2E2E"/>
                <w:sz w:val="24"/>
                <w:szCs w:val="24"/>
                <w:shd w:val="clear" w:color="auto" w:fill="FFFFFF"/>
                <w:lang w:val="kk-KZ" w:eastAsia="ar-SA"/>
              </w:rPr>
            </w:pPr>
            <w:r w:rsidRPr="00421A1F">
              <w:rPr>
                <w:rFonts w:ascii="Times New Roman" w:hAnsi="Times New Roman"/>
                <w:color w:val="2E2E2E"/>
                <w:sz w:val="24"/>
                <w:szCs w:val="24"/>
                <w:shd w:val="clear" w:color="auto" w:fill="FFFFFF"/>
                <w:lang w:val="kk-KZ" w:eastAsia="ar-SA"/>
              </w:rPr>
              <w:t>2.</w:t>
            </w:r>
            <w:r w:rsidRPr="00421A1F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Kazhikenova G</w:t>
            </w:r>
            <w:r w:rsidRPr="00421A1F">
              <w:rPr>
                <w:rFonts w:ascii="Times New Roman" w:hAnsi="Times New Roman"/>
                <w:sz w:val="24"/>
                <w:szCs w:val="24"/>
                <w:lang w:val="en-US" w:eastAsia="ar-SA"/>
              </w:rPr>
              <w:t>.</w:t>
            </w:r>
            <w:r w:rsidRPr="00421A1F">
              <w:rPr>
                <w:rFonts w:ascii="Times New Roman" w:hAnsi="Times New Roman"/>
                <w:sz w:val="24"/>
                <w:szCs w:val="24"/>
                <w:lang w:val="kk-KZ" w:eastAsia="ar-SA"/>
              </w:rPr>
              <w:t>, Zhumataeva E</w:t>
            </w:r>
            <w:r w:rsidRPr="00421A1F">
              <w:rPr>
                <w:rFonts w:ascii="Times New Roman" w:hAnsi="Times New Roman"/>
                <w:sz w:val="24"/>
                <w:szCs w:val="24"/>
                <w:lang w:val="en-US" w:eastAsia="ar-SA"/>
              </w:rPr>
              <w:t>.</w:t>
            </w:r>
            <w:r w:rsidRPr="00421A1F">
              <w:rPr>
                <w:rFonts w:ascii="Times New Roman" w:hAnsi="Times New Roman"/>
                <w:sz w:val="24"/>
                <w:szCs w:val="24"/>
                <w:lang w:val="kk-KZ" w:eastAsia="ar-SA"/>
              </w:rPr>
              <w:t>, Kozhamzharova М</w:t>
            </w:r>
            <w:r w:rsidRPr="00421A1F">
              <w:rPr>
                <w:rFonts w:ascii="Times New Roman" w:hAnsi="Times New Roman"/>
                <w:sz w:val="24"/>
                <w:szCs w:val="24"/>
                <w:lang w:val="en-US" w:eastAsia="ar-SA"/>
              </w:rPr>
              <w:t>.</w:t>
            </w:r>
            <w:r w:rsidRPr="00421A1F">
              <w:rPr>
                <w:rFonts w:ascii="Times New Roman" w:hAnsi="Times New Roman"/>
                <w:sz w:val="24"/>
                <w:szCs w:val="24"/>
                <w:lang w:val="kk-KZ" w:eastAsia="ar-SA"/>
              </w:rPr>
              <w:t>, Aubakirova S</w:t>
            </w:r>
            <w:r w:rsidRPr="00421A1F">
              <w:rPr>
                <w:rFonts w:ascii="Times New Roman" w:hAnsi="Times New Roman"/>
                <w:sz w:val="24"/>
                <w:szCs w:val="24"/>
                <w:lang w:val="en-US" w:eastAsia="ar-SA"/>
              </w:rPr>
              <w:t>.,</w:t>
            </w:r>
            <w:r w:rsidRPr="00421A1F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Popandopulo</w:t>
            </w:r>
            <w:r w:rsidRPr="00421A1F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</w:t>
            </w:r>
            <w:r w:rsidRPr="00421A1F">
              <w:rPr>
                <w:rFonts w:ascii="Times New Roman" w:hAnsi="Times New Roman"/>
                <w:sz w:val="24"/>
                <w:szCs w:val="24"/>
                <w:lang w:val="kk-KZ" w:eastAsia="ar-SA"/>
              </w:rPr>
              <w:t>A</w:t>
            </w:r>
            <w:r w:rsidRPr="00421A1F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. </w:t>
            </w:r>
            <w:hyperlink r:id="rId9" w:history="1">
              <w:r w:rsidRPr="00421A1F">
                <w:rPr>
                  <w:rFonts w:ascii="Times New Roman" w:hAnsi="Times New Roman"/>
                  <w:sz w:val="24"/>
                  <w:szCs w:val="24"/>
                  <w:shd w:val="clear" w:color="auto" w:fill="FFFFFF"/>
                  <w:lang w:val="en-US" w:eastAsia="ar-SA"/>
                </w:rPr>
                <w:t>Developing reflective dialogue educational approach using the Moodle distance learning platform</w:t>
              </w:r>
            </w:hyperlink>
            <w:r w:rsidRPr="00421A1F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. </w:t>
            </w:r>
            <w:hyperlink r:id="rId10" w:tooltip="Посмотреть сведения о документе" w:history="1">
              <w:r w:rsidRPr="00421A1F">
                <w:rPr>
                  <w:rFonts w:ascii="Times New Roman" w:hAnsi="Times New Roman"/>
                  <w:color w:val="2E2E2E"/>
                  <w:sz w:val="24"/>
                  <w:szCs w:val="24"/>
                  <w:shd w:val="clear" w:color="auto" w:fill="FFFFFF"/>
                  <w:lang w:val="en-US" w:eastAsia="ar-SA"/>
                </w:rPr>
                <w:t>Interactive</w:t>
              </w:r>
              <w:r w:rsidRPr="009C63A7">
                <w:rPr>
                  <w:rFonts w:ascii="Times New Roman" w:hAnsi="Times New Roman"/>
                  <w:color w:val="2E2E2E"/>
                  <w:sz w:val="24"/>
                  <w:szCs w:val="24"/>
                  <w:shd w:val="clear" w:color="auto" w:fill="FFFFFF"/>
                  <w:lang w:val="en-US" w:eastAsia="ar-SA"/>
                </w:rPr>
                <w:t xml:space="preserve"> </w:t>
              </w:r>
              <w:r w:rsidRPr="00421A1F">
                <w:rPr>
                  <w:rFonts w:ascii="Times New Roman" w:hAnsi="Times New Roman"/>
                  <w:color w:val="2E2E2E"/>
                  <w:sz w:val="24"/>
                  <w:szCs w:val="24"/>
                  <w:shd w:val="clear" w:color="auto" w:fill="FFFFFF"/>
                  <w:lang w:val="en-US" w:eastAsia="ar-SA"/>
                </w:rPr>
                <w:t>Learning</w:t>
              </w:r>
              <w:r w:rsidRPr="009C63A7">
                <w:rPr>
                  <w:rFonts w:ascii="Times New Roman" w:hAnsi="Times New Roman"/>
                  <w:color w:val="2E2E2E"/>
                  <w:sz w:val="24"/>
                  <w:szCs w:val="24"/>
                  <w:shd w:val="clear" w:color="auto" w:fill="FFFFFF"/>
                  <w:lang w:val="en-US" w:eastAsia="ar-SA"/>
                </w:rPr>
                <w:t xml:space="preserve"> </w:t>
              </w:r>
              <w:r w:rsidRPr="00421A1F">
                <w:rPr>
                  <w:rFonts w:ascii="Times New Roman" w:hAnsi="Times New Roman"/>
                  <w:color w:val="2E2E2E"/>
                  <w:sz w:val="24"/>
                  <w:szCs w:val="24"/>
                  <w:shd w:val="clear" w:color="auto" w:fill="FFFFFF"/>
                  <w:lang w:val="en-US" w:eastAsia="ar-SA"/>
                </w:rPr>
                <w:t>Environments</w:t>
              </w:r>
            </w:hyperlink>
            <w:r w:rsidRPr="009C63A7">
              <w:rPr>
                <w:rFonts w:ascii="Times New Roman" w:hAnsi="Times New Roman"/>
                <w:color w:val="2E2E2E"/>
                <w:sz w:val="24"/>
                <w:szCs w:val="24"/>
                <w:shd w:val="clear" w:color="auto" w:fill="FFFFFF"/>
                <w:lang w:val="en-US" w:eastAsia="ar-SA"/>
              </w:rPr>
              <w:t>,</w:t>
            </w:r>
            <w:r w:rsidRPr="00421A1F">
              <w:rPr>
                <w:rFonts w:ascii="Times New Roman" w:hAnsi="Times New Roman"/>
                <w:color w:val="2E2E2E"/>
                <w:sz w:val="24"/>
                <w:szCs w:val="24"/>
                <w:shd w:val="clear" w:color="auto" w:fill="FFFFFF"/>
                <w:lang w:val="en-US" w:eastAsia="ar-SA"/>
              </w:rPr>
              <w:t> </w:t>
            </w:r>
            <w:r w:rsidRPr="009C63A7">
              <w:rPr>
                <w:rFonts w:ascii="Times New Roman" w:hAnsi="Times New Roman"/>
                <w:color w:val="2E2E2E"/>
                <w:sz w:val="24"/>
                <w:szCs w:val="24"/>
                <w:shd w:val="clear" w:color="auto" w:fill="FFFFFF"/>
                <w:lang w:val="en-US" w:eastAsia="ar-SA"/>
              </w:rPr>
              <w:t>2022</w:t>
            </w:r>
            <w:r w:rsidRPr="00421A1F">
              <w:rPr>
                <w:rFonts w:ascii="Times New Roman" w:hAnsi="Times New Roman"/>
                <w:color w:val="2E2E2E"/>
                <w:sz w:val="24"/>
                <w:szCs w:val="24"/>
                <w:shd w:val="clear" w:color="auto" w:fill="FFFFFF"/>
                <w:lang w:val="kk-KZ" w:eastAsia="ar-SA"/>
              </w:rPr>
              <w:t xml:space="preserve"> (</w:t>
            </w:r>
            <w:r w:rsidRPr="00421A1F">
              <w:rPr>
                <w:rFonts w:ascii="Times New Roman" w:hAnsi="Times New Roman"/>
                <w:color w:val="2E2E2E"/>
                <w:sz w:val="24"/>
                <w:szCs w:val="24"/>
                <w:shd w:val="clear" w:color="auto" w:fill="FFFFFF"/>
                <w:lang w:val="en-US" w:eastAsia="ar-SA"/>
              </w:rPr>
              <w:t>Q</w:t>
            </w:r>
            <w:r w:rsidRPr="009C63A7">
              <w:rPr>
                <w:rFonts w:ascii="Times New Roman" w:hAnsi="Times New Roman"/>
                <w:color w:val="2E2E2E"/>
                <w:sz w:val="24"/>
                <w:szCs w:val="24"/>
                <w:shd w:val="clear" w:color="auto" w:fill="FFFFFF"/>
                <w:lang w:val="en-US" w:eastAsia="ar-SA"/>
              </w:rPr>
              <w:t>1</w:t>
            </w:r>
            <w:r w:rsidRPr="00421A1F">
              <w:rPr>
                <w:rFonts w:ascii="Times New Roman" w:hAnsi="Times New Roman"/>
                <w:color w:val="2E2E2E"/>
                <w:sz w:val="24"/>
                <w:szCs w:val="24"/>
                <w:shd w:val="clear" w:color="auto" w:fill="FFFFFF"/>
                <w:lang w:val="kk-KZ" w:eastAsia="ar-SA"/>
              </w:rPr>
              <w:t xml:space="preserve">) </w:t>
            </w:r>
            <w:r w:rsidR="009C63A7">
              <w:rPr>
                <w:rFonts w:ascii="Times New Roman" w:hAnsi="Times New Roman"/>
                <w:color w:val="10147E"/>
                <w:sz w:val="24"/>
                <w:szCs w:val="24"/>
                <w:u w:val="single"/>
                <w:lang w:val="kk-KZ" w:eastAsia="ar-SA"/>
              </w:rPr>
              <w:fldChar w:fldCharType="begin"/>
            </w:r>
            <w:r w:rsidR="009C63A7">
              <w:rPr>
                <w:rFonts w:ascii="Times New Roman" w:hAnsi="Times New Roman"/>
                <w:color w:val="10147E"/>
                <w:sz w:val="24"/>
                <w:szCs w:val="24"/>
                <w:u w:val="single"/>
                <w:lang w:val="kk-KZ" w:eastAsia="ar-SA"/>
              </w:rPr>
              <w:instrText xml:space="preserve"> HYPERLINK "https://doi.org/10.1080/10494820.2022.2144898" </w:instrText>
            </w:r>
            <w:r w:rsidR="009C63A7">
              <w:rPr>
                <w:rFonts w:ascii="Times New Roman" w:hAnsi="Times New Roman"/>
                <w:color w:val="10147E"/>
                <w:sz w:val="24"/>
                <w:szCs w:val="24"/>
                <w:u w:val="single"/>
                <w:lang w:val="kk-KZ" w:eastAsia="ar-SA"/>
              </w:rPr>
              <w:fldChar w:fldCharType="separate"/>
            </w:r>
            <w:r w:rsidRPr="00421A1F">
              <w:rPr>
                <w:rFonts w:ascii="Times New Roman" w:hAnsi="Times New Roman"/>
                <w:color w:val="10147E"/>
                <w:sz w:val="24"/>
                <w:szCs w:val="24"/>
                <w:u w:val="single"/>
                <w:lang w:val="kk-KZ" w:eastAsia="ar-SA"/>
              </w:rPr>
              <w:t>https://doi.org/10.1080/10494820.2022.2144898</w:t>
            </w:r>
            <w:r w:rsidR="009C63A7">
              <w:rPr>
                <w:rFonts w:ascii="Times New Roman" w:hAnsi="Times New Roman"/>
                <w:color w:val="10147E"/>
                <w:sz w:val="24"/>
                <w:szCs w:val="24"/>
                <w:u w:val="single"/>
                <w:lang w:val="kk-KZ" w:eastAsia="ar-SA"/>
              </w:rPr>
              <w:fldChar w:fldCharType="end"/>
            </w:r>
            <w:r w:rsidRPr="00421A1F">
              <w:rPr>
                <w:rFonts w:ascii="Times New Roman" w:hAnsi="Times New Roman"/>
                <w:color w:val="10147E"/>
                <w:sz w:val="24"/>
                <w:szCs w:val="24"/>
                <w:u w:val="single"/>
                <w:lang w:val="kk-KZ" w:eastAsia="ar-SA"/>
              </w:rPr>
              <w:t xml:space="preserve"> </w:t>
            </w:r>
            <w:r w:rsidRPr="00421A1F">
              <w:rPr>
                <w:rFonts w:ascii="Times New Roman" w:hAnsi="Times New Roman"/>
                <w:color w:val="2E2E2E"/>
                <w:sz w:val="24"/>
                <w:szCs w:val="24"/>
                <w:shd w:val="clear" w:color="auto" w:fill="FFFFFF"/>
                <w:lang w:val="kk-KZ" w:eastAsia="ar-SA"/>
              </w:rPr>
              <w:t>(Процентиль 98)</w:t>
            </w:r>
          </w:p>
          <w:p w:rsidR="0063149E" w:rsidRPr="0063149E" w:rsidRDefault="0063149E" w:rsidP="00213741">
            <w:pPr>
              <w:pStyle w:val="a6"/>
              <w:jc w:val="both"/>
              <w:rPr>
                <w:rFonts w:ascii="Times New Roman" w:hAnsi="Times New Roman"/>
                <w:color w:val="2E2E2E"/>
                <w:sz w:val="24"/>
                <w:szCs w:val="24"/>
                <w:shd w:val="clear" w:color="auto" w:fill="FFFFFF"/>
                <w:lang w:val="kk-KZ" w:eastAsia="ar-SA"/>
              </w:rPr>
            </w:pPr>
            <w:r w:rsidRPr="006314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3) </w:t>
            </w:r>
            <w:r w:rsidRPr="006314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Philosophy of </w:t>
            </w:r>
            <w:r w:rsidRPr="0063149E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Start"/>
            <w:r w:rsidRPr="0063149E">
              <w:rPr>
                <w:rFonts w:ascii="Times New Roman" w:hAnsi="Times New Roman"/>
                <w:sz w:val="24"/>
                <w:szCs w:val="24"/>
                <w:lang w:val="en-US"/>
              </w:rPr>
              <w:t>ducation</w:t>
            </w:r>
            <w:proofErr w:type="spellEnd"/>
            <w:r w:rsidRPr="006314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 a </w:t>
            </w:r>
            <w:r w:rsidRPr="0063149E">
              <w:rPr>
                <w:rFonts w:ascii="Times New Roman" w:hAnsi="Times New Roman"/>
                <w:sz w:val="24"/>
                <w:szCs w:val="24"/>
              </w:rPr>
              <w:t>с</w:t>
            </w:r>
            <w:r w:rsidRPr="0063149E">
              <w:rPr>
                <w:rFonts w:ascii="Times New Roman" w:hAnsi="Times New Roman"/>
                <w:sz w:val="24"/>
                <w:szCs w:val="24"/>
                <w:lang w:val="en-US"/>
              </w:rPr>
              <w:t>hanging digital environment: an epistemological  scope of the problem</w:t>
            </w:r>
            <w:r w:rsidRPr="006314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/ </w:t>
            </w:r>
            <w:r w:rsidRPr="006314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R. </w:t>
            </w:r>
            <w:proofErr w:type="spellStart"/>
            <w:r w:rsidRPr="0063149E">
              <w:rPr>
                <w:rFonts w:ascii="Times New Roman" w:hAnsi="Times New Roman"/>
                <w:sz w:val="24"/>
                <w:szCs w:val="24"/>
                <w:lang w:val="en-US"/>
              </w:rPr>
              <w:t>Salimova</w:t>
            </w:r>
            <w:proofErr w:type="spellEnd"/>
            <w:r w:rsidRPr="006314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6314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J. </w:t>
            </w:r>
            <w:proofErr w:type="spellStart"/>
            <w:r w:rsidRPr="0063149E">
              <w:rPr>
                <w:rFonts w:ascii="Times New Roman" w:hAnsi="Times New Roman"/>
                <w:sz w:val="24"/>
                <w:szCs w:val="24"/>
                <w:lang w:val="en-US"/>
              </w:rPr>
              <w:t>Nurmanbetova</w:t>
            </w:r>
            <w:proofErr w:type="spellEnd"/>
            <w:r w:rsidRPr="006314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63149E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 xml:space="preserve">M. </w:t>
            </w:r>
            <w:proofErr w:type="spellStart"/>
            <w:r w:rsidRPr="0063149E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Kozhamzharova</w:t>
            </w:r>
            <w:proofErr w:type="spellEnd"/>
            <w:r w:rsidRPr="0063149E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 xml:space="preserve">, </w:t>
            </w:r>
            <w:r w:rsidRPr="006314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M. </w:t>
            </w:r>
            <w:proofErr w:type="spellStart"/>
            <w:r w:rsidRPr="0063149E">
              <w:rPr>
                <w:rFonts w:ascii="Times New Roman" w:hAnsi="Times New Roman"/>
                <w:sz w:val="24"/>
                <w:szCs w:val="24"/>
                <w:lang w:val="en-US"/>
              </w:rPr>
              <w:t>Manassova</w:t>
            </w:r>
            <w:proofErr w:type="spellEnd"/>
            <w:r w:rsidRPr="006314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6314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S. </w:t>
            </w:r>
            <w:proofErr w:type="spellStart"/>
            <w:r w:rsidRPr="0063149E">
              <w:rPr>
                <w:rFonts w:ascii="Times New Roman" w:hAnsi="Times New Roman"/>
                <w:sz w:val="24"/>
                <w:szCs w:val="24"/>
                <w:lang w:val="en-US"/>
              </w:rPr>
              <w:t>Aubakirova</w:t>
            </w:r>
            <w:proofErr w:type="spellEnd"/>
            <w:r w:rsidRPr="006314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// </w:t>
            </w:r>
            <w:r w:rsidRPr="0063149E">
              <w:rPr>
                <w:rFonts w:ascii="Times New Roman" w:hAnsi="Times New Roman"/>
                <w:sz w:val="24"/>
                <w:szCs w:val="24"/>
                <w:lang w:val="en-US"/>
              </w:rPr>
              <w:t>AI &amp; Society: Knowledge, Culture and Communication, 2024</w:t>
            </w:r>
            <w:proofErr w:type="gramStart"/>
            <w:r w:rsidRPr="0063149E">
              <w:rPr>
                <w:rFonts w:ascii="Times New Roman" w:hAnsi="Times New Roman"/>
                <w:sz w:val="24"/>
                <w:szCs w:val="24"/>
                <w:lang w:val="en-US"/>
              </w:rPr>
              <w:t>,  Journal</w:t>
            </w:r>
            <w:proofErr w:type="gramEnd"/>
            <w:r w:rsidRPr="006314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Impact Factor 2023</w:t>
            </w:r>
            <w:r w:rsidRPr="0063149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6314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DOI</w:t>
            </w:r>
            <w:r w:rsidRPr="009C63A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1" w:history="1">
              <w:r w:rsidRPr="0063149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9C63A7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63149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doi</w:t>
              </w:r>
              <w:proofErr w:type="spellEnd"/>
              <w:r w:rsidRPr="009C63A7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63149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org</w:t>
              </w:r>
              <w:r w:rsidRPr="009C63A7">
                <w:rPr>
                  <w:rStyle w:val="a5"/>
                  <w:rFonts w:ascii="Times New Roman" w:hAnsi="Times New Roman"/>
                  <w:sz w:val="24"/>
                  <w:szCs w:val="24"/>
                </w:rPr>
                <w:t>/10.1007/</w:t>
              </w:r>
              <w:r w:rsidRPr="0063149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</w:t>
              </w:r>
              <w:r w:rsidRPr="009C63A7">
                <w:rPr>
                  <w:rStyle w:val="a5"/>
                  <w:rFonts w:ascii="Times New Roman" w:hAnsi="Times New Roman"/>
                  <w:sz w:val="24"/>
                  <w:szCs w:val="24"/>
                </w:rPr>
                <w:t>00146-024-01928-</w:t>
              </w:r>
              <w:r w:rsidRPr="0063149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</w:t>
              </w:r>
            </w:hyperlink>
          </w:p>
          <w:p w:rsidR="00213741" w:rsidRPr="00421A1F" w:rsidRDefault="00213741" w:rsidP="00213741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421A1F">
              <w:rPr>
                <w:rFonts w:ascii="Times New Roman" w:hAnsi="Times New Roman"/>
                <w:i/>
                <w:sz w:val="24"/>
                <w:szCs w:val="24"/>
              </w:rPr>
              <w:t xml:space="preserve">Статьи в журналах, рекомендованных Комитет по обеспечению качества в сфере науки и </w:t>
            </w:r>
            <w:r w:rsidRPr="00421A1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высшего образования Министерства науки и высшего образования Республики Казахстан:</w:t>
            </w:r>
          </w:p>
          <w:p w:rsidR="00213741" w:rsidRPr="00421A1F" w:rsidRDefault="0063149E" w:rsidP="00213741">
            <w:pPr>
              <w:pStyle w:val="a6"/>
              <w:jc w:val="both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4</w:t>
            </w:r>
            <w:r w:rsidR="00213741" w:rsidRPr="00421A1F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) Құдабаев А., Ахметова Г., Қожамжарова М., Аубакирова С. Ұлттық менталитеттің даму аясындағы жыраулық мәдениет. </w:t>
            </w:r>
            <w:r w:rsidR="00213741" w:rsidRPr="00421A1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Адам </w:t>
            </w:r>
            <w:proofErr w:type="spellStart"/>
            <w:r w:rsidR="00213741" w:rsidRPr="00421A1F">
              <w:rPr>
                <w:rFonts w:ascii="Times New Roman" w:hAnsi="Times New Roman"/>
                <w:sz w:val="24"/>
                <w:szCs w:val="24"/>
                <w:lang w:eastAsia="ar-SA"/>
              </w:rPr>
              <w:t>әлемі</w:t>
            </w:r>
            <w:proofErr w:type="spellEnd"/>
            <w:r w:rsidR="00213741" w:rsidRPr="00421A1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2 (80) 2019. – 111-122 </w:t>
            </w:r>
            <w:proofErr w:type="spellStart"/>
            <w:r w:rsidR="00213741" w:rsidRPr="00421A1F">
              <w:rPr>
                <w:rFonts w:ascii="Times New Roman" w:hAnsi="Times New Roman"/>
                <w:sz w:val="24"/>
                <w:szCs w:val="24"/>
                <w:lang w:eastAsia="ar-SA"/>
              </w:rPr>
              <w:t>бб</w:t>
            </w:r>
            <w:proofErr w:type="spellEnd"/>
            <w:r w:rsidR="00213741" w:rsidRPr="00421A1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</w:t>
            </w:r>
            <w:hyperlink r:id="rId12" w:history="1">
              <w:r w:rsidR="00213741" w:rsidRPr="00421A1F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https://adamalemijournal.com/index.php/aa/issue/view/20/19</w:t>
              </w:r>
            </w:hyperlink>
          </w:p>
          <w:p w:rsidR="007B5AB0" w:rsidRPr="00421A1F" w:rsidRDefault="0063149E" w:rsidP="007B5AB0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5</w:t>
            </w:r>
            <w:r w:rsidR="007B5AB0" w:rsidRPr="00421A1F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) Аубакирова С.С., Бегімтаев Ә.І., Кожамжарова М.Ж., Искакова З.С. Қазіргі кезеңдегі әлемдік дін нысандарының әлеуметтенуі. </w:t>
            </w:r>
            <w:r w:rsidR="007B5AB0" w:rsidRPr="00421A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Вестник </w:t>
            </w:r>
            <w:proofErr w:type="spellStart"/>
            <w:r w:rsidR="007B5AB0" w:rsidRPr="00421A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Торайгыров</w:t>
            </w:r>
            <w:proofErr w:type="spellEnd"/>
            <w:r w:rsidR="007B5AB0" w:rsidRPr="00421A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университет. Серия Гуманитарная. - № 3. 2020. – 108-121 </w:t>
            </w:r>
            <w:proofErr w:type="spellStart"/>
            <w:r w:rsidR="007B5AB0" w:rsidRPr="00421A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бб</w:t>
            </w:r>
            <w:proofErr w:type="spellEnd"/>
            <w:r w:rsidR="007B5AB0" w:rsidRPr="00421A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hyperlink r:id="rId13" w:history="1">
              <w:r w:rsidR="007B5AB0" w:rsidRPr="00421A1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https://tou.edu.kz/armp/uploads/portfolio/pub2/pub2_2173.pdf</w:t>
              </w:r>
            </w:hyperlink>
          </w:p>
          <w:p w:rsidR="00EC5041" w:rsidRPr="00421A1F" w:rsidRDefault="0063149E" w:rsidP="00EC50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6</w:t>
            </w:r>
            <w:r w:rsidR="00EC5041" w:rsidRPr="00421A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) Инновациялық университеттердің статусы мен әлеуеті / </w:t>
            </w:r>
            <w:r w:rsidR="00EC5041"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Аубакирова С.С., Кожамжарова М.Ж., Ахметова Г.Г., Искакова З.С. // Адам әлемi. Философский и общественно-гуманитарный журнал.</w:t>
            </w:r>
            <w:r w:rsidR="00EC5041" w:rsidRPr="00421A1F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 xml:space="preserve"> – 2022. – № 1 (91). –Б.27-36. </w:t>
            </w:r>
            <w:r w:rsidR="009C63A7"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begin"/>
            </w:r>
            <w:r w:rsidR="009C63A7"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  <w:instrText xml:space="preserve"> HYPERLINK "https://doi.org/10.48010/2022.1/1999-5849.03" </w:instrText>
            </w:r>
            <w:r w:rsidR="009C63A7"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separate"/>
            </w:r>
            <w:r w:rsidR="00EC5041" w:rsidRPr="00421A1F"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  <w:t>https://doi.org/10.48010/2022.1/1999-5849.03</w:t>
            </w:r>
            <w:r w:rsidR="009C63A7"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end"/>
            </w:r>
          </w:p>
          <w:p w:rsidR="00213741" w:rsidRPr="00421A1F" w:rsidRDefault="0063149E" w:rsidP="0021374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7</w:t>
            </w:r>
            <w:r w:rsidR="00213741" w:rsidRPr="00421A1F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) Salimova R.S., Nurmanbetova D.N., Kozhamzharova M.Zh., Aubakirova S.S.. </w:t>
            </w:r>
            <w:r w:rsidR="00213741" w:rsidRPr="00421A1F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Philosophical discourse of cognitive meanings of education. // </w:t>
            </w:r>
            <w:r w:rsidR="00213741" w:rsidRPr="00421A1F">
              <w:rPr>
                <w:rFonts w:ascii="Times New Roman" w:hAnsi="Times New Roman"/>
                <w:sz w:val="24"/>
                <w:szCs w:val="24"/>
                <w:lang w:eastAsia="ar-SA"/>
              </w:rPr>
              <w:t>Вестник</w:t>
            </w:r>
            <w:r w:rsidR="00213741" w:rsidRPr="00421A1F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="00213741" w:rsidRPr="00421A1F">
              <w:rPr>
                <w:rFonts w:ascii="Times New Roman" w:hAnsi="Times New Roman"/>
                <w:sz w:val="24"/>
                <w:szCs w:val="24"/>
                <w:lang w:eastAsia="ar-SA"/>
              </w:rPr>
              <w:t>КарГУ</w:t>
            </w:r>
            <w:proofErr w:type="spellEnd"/>
            <w:r w:rsidR="00213741" w:rsidRPr="00421A1F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. </w:t>
            </w:r>
            <w:r w:rsidR="00213741" w:rsidRPr="00421A1F">
              <w:rPr>
                <w:rFonts w:ascii="Times New Roman" w:hAnsi="Times New Roman"/>
                <w:sz w:val="24"/>
                <w:szCs w:val="24"/>
                <w:lang w:eastAsia="ar-SA"/>
              </w:rPr>
              <w:t>Серия</w:t>
            </w:r>
            <w:r w:rsidR="00213741" w:rsidRPr="00421A1F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«</w:t>
            </w:r>
            <w:r w:rsidR="00213741" w:rsidRPr="00421A1F">
              <w:rPr>
                <w:rFonts w:ascii="Times New Roman" w:hAnsi="Times New Roman"/>
                <w:sz w:val="24"/>
                <w:szCs w:val="24"/>
                <w:lang w:eastAsia="ar-SA"/>
              </w:rPr>
              <w:t>История</w:t>
            </w:r>
            <w:r w:rsidR="00213741" w:rsidRPr="00421A1F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. </w:t>
            </w:r>
            <w:r w:rsidR="00213741" w:rsidRPr="00421A1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Философия». № 3(107)/2022. - С. 373-379. </w:t>
            </w:r>
            <w:hyperlink r:id="rId14" w:history="1">
              <w:r w:rsidR="00213741" w:rsidRPr="00421A1F">
                <w:rPr>
                  <w:rStyle w:val="a5"/>
                  <w:rFonts w:ascii="Times New Roman" w:hAnsi="Times New Roman"/>
                  <w:sz w:val="24"/>
                  <w:szCs w:val="24"/>
                  <w:lang w:val="en-US" w:eastAsia="ar-SA"/>
                </w:rPr>
                <w:t>https</w:t>
              </w:r>
              <w:r w:rsidR="00213741" w:rsidRPr="00421A1F">
                <w:rPr>
                  <w:rStyle w:val="a5"/>
                  <w:rFonts w:ascii="Times New Roman" w:hAnsi="Times New Roman"/>
                  <w:sz w:val="24"/>
                  <w:szCs w:val="24"/>
                  <w:lang w:eastAsia="ar-SA"/>
                </w:rPr>
                <w:t>://</w:t>
              </w:r>
              <w:proofErr w:type="spellStart"/>
              <w:r w:rsidR="00213741" w:rsidRPr="00421A1F">
                <w:rPr>
                  <w:rStyle w:val="a5"/>
                  <w:rFonts w:ascii="Times New Roman" w:hAnsi="Times New Roman"/>
                  <w:sz w:val="24"/>
                  <w:szCs w:val="24"/>
                  <w:lang w:val="en-US" w:eastAsia="ar-SA"/>
                </w:rPr>
                <w:t>doi</w:t>
              </w:r>
              <w:proofErr w:type="spellEnd"/>
              <w:r w:rsidR="00213741" w:rsidRPr="00421A1F">
                <w:rPr>
                  <w:rStyle w:val="a5"/>
                  <w:rFonts w:ascii="Times New Roman" w:hAnsi="Times New Roman"/>
                  <w:sz w:val="24"/>
                  <w:szCs w:val="24"/>
                  <w:lang w:eastAsia="ar-SA"/>
                </w:rPr>
                <w:t>.</w:t>
              </w:r>
              <w:r w:rsidR="00213741" w:rsidRPr="00421A1F">
                <w:rPr>
                  <w:rStyle w:val="a5"/>
                  <w:rFonts w:ascii="Times New Roman" w:hAnsi="Times New Roman"/>
                  <w:sz w:val="24"/>
                  <w:szCs w:val="24"/>
                  <w:lang w:val="en-US" w:eastAsia="ar-SA"/>
                </w:rPr>
                <w:t>org</w:t>
              </w:r>
              <w:r w:rsidR="00213741" w:rsidRPr="00421A1F">
                <w:rPr>
                  <w:rStyle w:val="a5"/>
                  <w:rFonts w:ascii="Times New Roman" w:hAnsi="Times New Roman"/>
                  <w:sz w:val="24"/>
                  <w:szCs w:val="24"/>
                  <w:lang w:eastAsia="ar-SA"/>
                </w:rPr>
                <w:t>/10.31489/2022</w:t>
              </w:r>
              <w:proofErr w:type="spellStart"/>
              <w:r w:rsidR="00213741" w:rsidRPr="00421A1F">
                <w:rPr>
                  <w:rStyle w:val="a5"/>
                  <w:rFonts w:ascii="Times New Roman" w:hAnsi="Times New Roman"/>
                  <w:sz w:val="24"/>
                  <w:szCs w:val="24"/>
                  <w:lang w:val="en-US" w:eastAsia="ar-SA"/>
                </w:rPr>
                <w:t>HPh</w:t>
              </w:r>
              <w:proofErr w:type="spellEnd"/>
              <w:r w:rsidR="00213741" w:rsidRPr="00421A1F">
                <w:rPr>
                  <w:rStyle w:val="a5"/>
                  <w:rFonts w:ascii="Times New Roman" w:hAnsi="Times New Roman"/>
                  <w:sz w:val="24"/>
                  <w:szCs w:val="24"/>
                  <w:lang w:eastAsia="ar-SA"/>
                </w:rPr>
                <w:t>3/373-379</w:t>
              </w:r>
            </w:hyperlink>
          </w:p>
          <w:p w:rsidR="00EC5041" w:rsidRPr="00421A1F" w:rsidRDefault="0063149E" w:rsidP="0021374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8</w:t>
            </w:r>
            <w:r w:rsidR="00EC5041" w:rsidRPr="00421A1F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) </w:t>
            </w:r>
            <w:r w:rsidR="00EC5041" w:rsidRPr="00421A1F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подходы к изучению сущности карьеры и философии управления</w:t>
            </w:r>
            <w:r w:rsidR="00EC5041" w:rsidRPr="00421A1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/ Кожамжарова М.Ж., </w:t>
            </w:r>
            <w:r w:rsidR="00EC5041" w:rsidRPr="00421A1F">
              <w:rPr>
                <w:rFonts w:ascii="Times New Roman" w:hAnsi="Times New Roman"/>
                <w:color w:val="000000"/>
                <w:sz w:val="24"/>
                <w:szCs w:val="24"/>
              </w:rPr>
              <w:t>Ахметова Г.Г.</w:t>
            </w:r>
            <w:r w:rsidR="00EC5041" w:rsidRPr="00421A1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proofErr w:type="spellStart"/>
            <w:r w:rsidR="00EC5041" w:rsidRPr="00421A1F">
              <w:rPr>
                <w:rFonts w:ascii="Times New Roman" w:hAnsi="Times New Roman"/>
                <w:color w:val="000000"/>
                <w:sz w:val="24"/>
                <w:szCs w:val="24"/>
              </w:rPr>
              <w:t>Манасова</w:t>
            </w:r>
            <w:proofErr w:type="spellEnd"/>
            <w:r w:rsidR="00EC5041" w:rsidRPr="00421A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</w:t>
            </w:r>
            <w:r w:rsidR="00EC5041" w:rsidRPr="00421A1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.М., Аубакирова С.С. // </w:t>
            </w:r>
            <w:r w:rsidR="00EC5041" w:rsidRPr="00421A1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Вестник Евразийского национального  университета имени Л.Н. Гумилева. Серия Исторические науки. Философия. Религиоведение. – Том 144. - № 3. – 2023. – С. 219-231. </w:t>
            </w:r>
            <w:hyperlink r:id="rId15" w:history="1">
              <w:r w:rsidR="00EC5041" w:rsidRPr="00421A1F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https://doi.org/10.32523/2616-7255-2023-144-3-219-231</w:t>
              </w:r>
            </w:hyperlink>
          </w:p>
          <w:p w:rsidR="00EC5041" w:rsidRPr="00421A1F" w:rsidRDefault="0063149E" w:rsidP="0021374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9</w:t>
            </w:r>
            <w:r w:rsidR="00EC5041" w:rsidRPr="00421A1F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) </w:t>
            </w:r>
            <w:r w:rsidR="007B5AB0" w:rsidRPr="00421A1F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и глобализация: сравнительный анализ</w:t>
            </w:r>
            <w:r w:rsidR="007B5AB0" w:rsidRPr="00421A1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/ </w:t>
            </w:r>
            <w:proofErr w:type="spellStart"/>
            <w:r w:rsidR="007B5AB0" w:rsidRPr="00421A1F">
              <w:rPr>
                <w:rFonts w:ascii="Times New Roman" w:hAnsi="Times New Roman"/>
                <w:color w:val="000000"/>
                <w:sz w:val="24"/>
                <w:szCs w:val="24"/>
              </w:rPr>
              <w:t>Жумашева</w:t>
            </w:r>
            <w:proofErr w:type="spellEnd"/>
            <w:r w:rsidR="007B5AB0" w:rsidRPr="00421A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Л., </w:t>
            </w:r>
            <w:r w:rsidR="007B5AB0" w:rsidRPr="00421A1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Жолдубаева А.К., Кожамжарова М.Ж., Аубакирова С.С. // </w:t>
            </w:r>
            <w:r w:rsidR="007B5AB0" w:rsidRPr="00421A1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Вестник Казахского национального университета. Серия философии, культурологии и политологии. – Том 86. - № 4. – 2023. – С. 13-21. </w:t>
            </w:r>
            <w:hyperlink r:id="rId16" w:history="1">
              <w:r w:rsidR="007B5AB0" w:rsidRPr="00421A1F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https://doi.org/10.26577/jpcp.2023.v.86.i4.02</w:t>
              </w:r>
            </w:hyperlink>
          </w:p>
          <w:p w:rsidR="00EC5041" w:rsidRPr="00421A1F" w:rsidRDefault="0063149E" w:rsidP="0021374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10</w:t>
            </w:r>
            <w:r w:rsidR="007B5AB0" w:rsidRPr="00421A1F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) </w:t>
            </w:r>
            <w:r w:rsidR="007B5AB0" w:rsidRPr="00421A1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Дәстүрлі қазақ дүниетанымын зерттеудің эволюциясы / Аубакирова С.С., Кожамжарова М.Ж., Ахметова Г.Г. // </w:t>
            </w:r>
            <w:r w:rsidR="007B5AB0" w:rsidRPr="00421A1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Адам әлемi. </w:t>
            </w:r>
            <w:r w:rsidR="007B5AB0" w:rsidRPr="00421A1F">
              <w:rPr>
                <w:rFonts w:ascii="Times New Roman" w:hAnsi="Times New Roman"/>
                <w:sz w:val="24"/>
                <w:szCs w:val="24"/>
              </w:rPr>
              <w:t>Философский и общественно-гуманитарный журнал</w:t>
            </w:r>
            <w:r w:rsidR="007B5AB0" w:rsidRPr="00421A1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– 2023. – № 4 (98). –59-66 бб. </w:t>
            </w:r>
            <w:r w:rsidR="009C63A7">
              <w:rPr>
                <w:rStyle w:val="a5"/>
                <w:rFonts w:ascii="Times New Roman" w:hAnsi="Times New Roman"/>
                <w:color w:val="0A58CA"/>
                <w:sz w:val="24"/>
                <w:szCs w:val="24"/>
                <w:shd w:val="clear" w:color="auto" w:fill="FFFFFF"/>
                <w:lang w:val="kk-KZ"/>
              </w:rPr>
              <w:fldChar w:fldCharType="begin"/>
            </w:r>
            <w:r w:rsidR="009C63A7">
              <w:rPr>
                <w:rStyle w:val="a5"/>
                <w:rFonts w:ascii="Times New Roman" w:hAnsi="Times New Roman"/>
                <w:color w:val="0A58CA"/>
                <w:sz w:val="24"/>
                <w:szCs w:val="24"/>
                <w:shd w:val="clear" w:color="auto" w:fill="FFFFFF"/>
                <w:lang w:val="kk-KZ"/>
              </w:rPr>
              <w:instrText xml:space="preserve"> HYPERLINK "https://doi.org/10.48010/2023.4/1999-5849.06" </w:instrText>
            </w:r>
            <w:r w:rsidR="009C63A7">
              <w:rPr>
                <w:rStyle w:val="a5"/>
                <w:rFonts w:ascii="Times New Roman" w:hAnsi="Times New Roman"/>
                <w:color w:val="0A58CA"/>
                <w:sz w:val="24"/>
                <w:szCs w:val="24"/>
                <w:shd w:val="clear" w:color="auto" w:fill="FFFFFF"/>
                <w:lang w:val="kk-KZ"/>
              </w:rPr>
              <w:fldChar w:fldCharType="separate"/>
            </w:r>
            <w:r w:rsidR="007B5AB0" w:rsidRPr="00421A1F">
              <w:rPr>
                <w:rStyle w:val="a5"/>
                <w:rFonts w:ascii="Times New Roman" w:hAnsi="Times New Roman"/>
                <w:color w:val="0A58CA"/>
                <w:sz w:val="24"/>
                <w:szCs w:val="24"/>
                <w:shd w:val="clear" w:color="auto" w:fill="FFFFFF"/>
                <w:lang w:val="kk-KZ"/>
              </w:rPr>
              <w:t>https://doi.org/10.48010/2023.4/1999-5849.06</w:t>
            </w:r>
            <w:r w:rsidR="009C63A7">
              <w:rPr>
                <w:rStyle w:val="a5"/>
                <w:rFonts w:ascii="Times New Roman" w:hAnsi="Times New Roman"/>
                <w:color w:val="0A58CA"/>
                <w:sz w:val="24"/>
                <w:szCs w:val="24"/>
                <w:shd w:val="clear" w:color="auto" w:fill="FFFFFF"/>
                <w:lang w:val="kk-KZ"/>
              </w:rPr>
              <w:fldChar w:fldCharType="end"/>
            </w:r>
          </w:p>
          <w:p w:rsidR="007B5AB0" w:rsidRPr="00421A1F" w:rsidRDefault="0063149E" w:rsidP="0021374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11</w:t>
            </w:r>
            <w:r w:rsidR="007B5AB0" w:rsidRPr="00421A1F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) </w:t>
            </w:r>
            <w:r w:rsidR="007B5AB0" w:rsidRPr="00421A1F">
              <w:rPr>
                <w:rFonts w:ascii="Times New Roman" w:hAnsi="Times New Roman"/>
                <w:color w:val="000000"/>
                <w:sz w:val="24"/>
                <w:szCs w:val="24"/>
              </w:rPr>
              <w:t>Метафизические аспекты виртуальной образовательной среды</w:t>
            </w:r>
            <w:r w:rsidR="007B5AB0" w:rsidRPr="00421A1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/ </w:t>
            </w:r>
            <w:proofErr w:type="spellStart"/>
            <w:r w:rsidR="007B5AB0" w:rsidRPr="00421A1F">
              <w:rPr>
                <w:rFonts w:ascii="Times New Roman" w:hAnsi="Times New Roman"/>
                <w:sz w:val="24"/>
                <w:szCs w:val="24"/>
              </w:rPr>
              <w:t>Салимова</w:t>
            </w:r>
            <w:proofErr w:type="spellEnd"/>
            <w:r w:rsidR="007B5AB0" w:rsidRPr="00421A1F">
              <w:rPr>
                <w:rFonts w:ascii="Times New Roman" w:hAnsi="Times New Roman"/>
                <w:sz w:val="24"/>
                <w:szCs w:val="24"/>
              </w:rPr>
              <w:t xml:space="preserve"> Р., </w:t>
            </w:r>
            <w:proofErr w:type="spellStart"/>
            <w:r w:rsidR="007B5AB0" w:rsidRPr="00421A1F">
              <w:rPr>
                <w:rFonts w:ascii="Times New Roman" w:hAnsi="Times New Roman"/>
                <w:sz w:val="24"/>
                <w:szCs w:val="24"/>
              </w:rPr>
              <w:t>Едильбаева</w:t>
            </w:r>
            <w:proofErr w:type="spellEnd"/>
            <w:r w:rsidR="007B5AB0" w:rsidRPr="00421A1F">
              <w:rPr>
                <w:rFonts w:ascii="Times New Roman" w:hAnsi="Times New Roman"/>
                <w:sz w:val="24"/>
                <w:szCs w:val="24"/>
              </w:rPr>
              <w:t xml:space="preserve"> С., </w:t>
            </w:r>
            <w:r w:rsidR="007B5AB0" w:rsidRPr="00421A1F">
              <w:rPr>
                <w:rFonts w:ascii="Times New Roman" w:hAnsi="Times New Roman"/>
                <w:sz w:val="24"/>
                <w:szCs w:val="24"/>
                <w:lang w:val="kk-KZ"/>
              </w:rPr>
              <w:t>Кожамжарова М.Ж., Аубакирова С.С.</w:t>
            </w:r>
            <w:r w:rsidR="007B5AB0" w:rsidRPr="00421A1F">
              <w:rPr>
                <w:rFonts w:ascii="Times New Roman" w:hAnsi="Times New Roman"/>
                <w:sz w:val="24"/>
                <w:szCs w:val="24"/>
              </w:rPr>
              <w:t xml:space="preserve"> // </w:t>
            </w:r>
            <w:r w:rsidR="007B5AB0" w:rsidRPr="00421A1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Вестник Евразийского </w:t>
            </w:r>
            <w:proofErr w:type="gramStart"/>
            <w:r w:rsidR="007B5AB0" w:rsidRPr="00421A1F">
              <w:rPr>
                <w:rFonts w:ascii="Times New Roman" w:hAnsi="Times New Roman"/>
                <w:sz w:val="24"/>
                <w:szCs w:val="24"/>
                <w:lang w:val="kk-KZ"/>
              </w:rPr>
              <w:t>национального  университета</w:t>
            </w:r>
            <w:proofErr w:type="gramEnd"/>
            <w:r w:rsidR="007B5AB0" w:rsidRPr="00421A1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имени Л.Н. Гумилева. Серия Исторические науки. Философия. Религиоведение. </w:t>
            </w:r>
            <w:r w:rsidR="007B5AB0" w:rsidRPr="00421A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‒ 2024. ‒ </w:t>
            </w:r>
            <w:r w:rsidR="007B5AB0" w:rsidRPr="00421A1F">
              <w:rPr>
                <w:rFonts w:ascii="Times New Roman" w:hAnsi="Times New Roman"/>
                <w:sz w:val="24"/>
                <w:szCs w:val="24"/>
                <w:lang w:val="kk-KZ"/>
              </w:rPr>
              <w:t>Том</w:t>
            </w:r>
            <w:r w:rsidR="007B5AB0" w:rsidRPr="00421A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146. ‒ №. 1.</w:t>
            </w:r>
            <w:r w:rsidR="007B5AB0" w:rsidRPr="00421A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5AB0" w:rsidRPr="00421A1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– С. 269-283. </w:t>
            </w:r>
            <w:hyperlink r:id="rId17" w:history="1">
              <w:r w:rsidR="007B5AB0" w:rsidRPr="00421A1F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https://doi.org/10.32523/2616-7255-2024-146-1-269-283</w:t>
              </w:r>
            </w:hyperlink>
          </w:p>
          <w:p w:rsidR="007B5AB0" w:rsidRPr="00421A1F" w:rsidRDefault="0063149E" w:rsidP="0021374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12</w:t>
            </w:r>
            <w:r w:rsidR="007B5AB0" w:rsidRPr="00421A1F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) </w:t>
            </w:r>
            <w:r w:rsidR="007B5AB0" w:rsidRPr="00421A1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Ф</w:t>
            </w:r>
            <w:proofErr w:type="spellStart"/>
            <w:r w:rsidR="007B5AB0" w:rsidRPr="00421A1F">
              <w:rPr>
                <w:rFonts w:ascii="Times New Roman" w:hAnsi="Times New Roman"/>
                <w:color w:val="000000"/>
                <w:sz w:val="24"/>
                <w:szCs w:val="24"/>
              </w:rPr>
              <w:t>илософский</w:t>
            </w:r>
            <w:proofErr w:type="spellEnd"/>
            <w:r w:rsidR="007B5AB0" w:rsidRPr="00421A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анализ моделей образования и образованного человека от античности до современности</w:t>
            </w:r>
            <w:r w:rsidR="007B5AB0" w:rsidRPr="00421A1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/ </w:t>
            </w:r>
            <w:r w:rsidR="007B5AB0" w:rsidRPr="00421A1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Салимова Р.С., Кожамжарова М.Ж., Аубакирова С.С. // </w:t>
            </w:r>
            <w:r w:rsidR="007B5AB0" w:rsidRPr="00421A1F">
              <w:rPr>
                <w:rFonts w:ascii="Times New Roman" w:hAnsi="Times New Roman"/>
                <w:sz w:val="24"/>
                <w:szCs w:val="24"/>
              </w:rPr>
              <w:t xml:space="preserve">Адам </w:t>
            </w:r>
            <w:proofErr w:type="spellStart"/>
            <w:r w:rsidR="007B5AB0" w:rsidRPr="00421A1F">
              <w:rPr>
                <w:rFonts w:ascii="Times New Roman" w:hAnsi="Times New Roman"/>
                <w:sz w:val="24"/>
                <w:szCs w:val="24"/>
              </w:rPr>
              <w:t>әлемi</w:t>
            </w:r>
            <w:proofErr w:type="spellEnd"/>
            <w:r w:rsidR="007B5AB0" w:rsidRPr="00421A1F">
              <w:rPr>
                <w:rFonts w:ascii="Times New Roman" w:hAnsi="Times New Roman"/>
                <w:sz w:val="24"/>
                <w:szCs w:val="24"/>
              </w:rPr>
              <w:t>.</w:t>
            </w:r>
            <w:r w:rsidR="007B5AB0" w:rsidRPr="00421A1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7B5AB0" w:rsidRPr="00421A1F">
              <w:rPr>
                <w:rFonts w:ascii="Times New Roman" w:hAnsi="Times New Roman"/>
                <w:sz w:val="24"/>
                <w:szCs w:val="24"/>
              </w:rPr>
              <w:t>Философский и общественно-гуманитарный журнал</w:t>
            </w:r>
            <w:r w:rsidR="007B5AB0" w:rsidRPr="00421A1F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7B5AB0" w:rsidRPr="00421A1F">
              <w:rPr>
                <w:rFonts w:ascii="Times New Roman" w:hAnsi="Times New Roman"/>
                <w:sz w:val="24"/>
                <w:szCs w:val="24"/>
              </w:rPr>
              <w:t xml:space="preserve"> – 2024. – №2 (100). – С. 3-12</w:t>
            </w:r>
            <w:r w:rsidR="007B5AB0" w:rsidRPr="00421A1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9C63A7">
              <w:rPr>
                <w:rStyle w:val="a5"/>
                <w:rFonts w:ascii="Times New Roman" w:hAnsi="Times New Roman"/>
                <w:color w:val="0A58CA"/>
                <w:sz w:val="24"/>
                <w:szCs w:val="24"/>
                <w:shd w:val="clear" w:color="auto" w:fill="FFFFFF"/>
                <w:lang w:val="kk-KZ"/>
              </w:rPr>
              <w:fldChar w:fldCharType="begin"/>
            </w:r>
            <w:r w:rsidR="009C63A7">
              <w:rPr>
                <w:rStyle w:val="a5"/>
                <w:rFonts w:ascii="Times New Roman" w:hAnsi="Times New Roman"/>
                <w:color w:val="0A58CA"/>
                <w:sz w:val="24"/>
                <w:szCs w:val="24"/>
                <w:shd w:val="clear" w:color="auto" w:fill="FFFFFF"/>
                <w:lang w:val="kk-KZ"/>
              </w:rPr>
              <w:instrText xml:space="preserve"> HYPERLINK "https://doi.org/10.48010/aa.v100i2.343" </w:instrText>
            </w:r>
            <w:r w:rsidR="009C63A7">
              <w:rPr>
                <w:rStyle w:val="a5"/>
                <w:rFonts w:ascii="Times New Roman" w:hAnsi="Times New Roman"/>
                <w:color w:val="0A58CA"/>
                <w:sz w:val="24"/>
                <w:szCs w:val="24"/>
                <w:shd w:val="clear" w:color="auto" w:fill="FFFFFF"/>
                <w:lang w:val="kk-KZ"/>
              </w:rPr>
              <w:fldChar w:fldCharType="separate"/>
            </w:r>
            <w:r w:rsidR="007B5AB0" w:rsidRPr="00421A1F">
              <w:rPr>
                <w:rStyle w:val="a5"/>
                <w:rFonts w:ascii="Times New Roman" w:hAnsi="Times New Roman"/>
                <w:color w:val="0A58CA"/>
                <w:sz w:val="24"/>
                <w:szCs w:val="24"/>
                <w:shd w:val="clear" w:color="auto" w:fill="FFFFFF"/>
                <w:lang w:val="kk-KZ"/>
              </w:rPr>
              <w:t>https://doi.org/10.48010/aa.v100i2.343</w:t>
            </w:r>
            <w:r w:rsidR="009C63A7">
              <w:rPr>
                <w:rStyle w:val="a5"/>
                <w:rFonts w:ascii="Times New Roman" w:hAnsi="Times New Roman"/>
                <w:color w:val="0A58CA"/>
                <w:sz w:val="24"/>
                <w:szCs w:val="24"/>
                <w:shd w:val="clear" w:color="auto" w:fill="FFFFFF"/>
                <w:lang w:val="kk-KZ"/>
              </w:rPr>
              <w:fldChar w:fldCharType="end"/>
            </w:r>
          </w:p>
          <w:p w:rsidR="007B5AB0" w:rsidRPr="00421A1F" w:rsidRDefault="0063149E" w:rsidP="0021374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13</w:t>
            </w:r>
            <w:r w:rsidR="007B5AB0" w:rsidRPr="00421A1F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) </w:t>
            </w:r>
            <w:proofErr w:type="spellStart"/>
            <w:r w:rsidR="007B5AB0" w:rsidRPr="00421A1F">
              <w:rPr>
                <w:rFonts w:ascii="Times New Roman" w:hAnsi="Times New Roman"/>
                <w:bCs/>
                <w:iCs/>
                <w:sz w:val="24"/>
                <w:szCs w:val="24"/>
              </w:rPr>
              <w:t>Кожамжарова</w:t>
            </w:r>
            <w:proofErr w:type="spellEnd"/>
            <w:r w:rsidR="007B5AB0" w:rsidRPr="00421A1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М.Ж., </w:t>
            </w:r>
            <w:proofErr w:type="spellStart"/>
            <w:r w:rsidR="007B5AB0" w:rsidRPr="00421A1F">
              <w:rPr>
                <w:rFonts w:ascii="Times New Roman" w:hAnsi="Times New Roman"/>
                <w:bCs/>
                <w:iCs/>
                <w:sz w:val="24"/>
                <w:szCs w:val="24"/>
              </w:rPr>
              <w:t>Аубакирова</w:t>
            </w:r>
            <w:proofErr w:type="spellEnd"/>
            <w:r w:rsidR="007B5AB0" w:rsidRPr="00421A1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С.С., Ахметова Г.Г., </w:t>
            </w:r>
            <w:proofErr w:type="spellStart"/>
            <w:r w:rsidR="007B5AB0" w:rsidRPr="00421A1F">
              <w:rPr>
                <w:rFonts w:ascii="Times New Roman" w:hAnsi="Times New Roman"/>
                <w:bCs/>
                <w:iCs/>
                <w:sz w:val="24"/>
                <w:szCs w:val="24"/>
              </w:rPr>
              <w:t>Салимова</w:t>
            </w:r>
            <w:proofErr w:type="spellEnd"/>
            <w:r w:rsidR="007B5AB0" w:rsidRPr="00421A1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Р.С.</w:t>
            </w:r>
            <w:r w:rsidR="007B5AB0" w:rsidRPr="00421A1F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="007B5AB0" w:rsidRPr="00421A1F">
              <w:rPr>
                <w:rFonts w:ascii="Times New Roman" w:hAnsi="Times New Roman"/>
                <w:sz w:val="24"/>
                <w:szCs w:val="24"/>
              </w:rPr>
              <w:t>Ключевые подходы к исследованию феномена религиозности как основы формирования религиозной грамотности и толерантности</w:t>
            </w:r>
            <w:r w:rsidR="007B5AB0" w:rsidRPr="00421A1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// </w:t>
            </w:r>
            <w:r w:rsidR="007B5AB0" w:rsidRPr="00421A1F">
              <w:rPr>
                <w:rFonts w:ascii="Times New Roman" w:hAnsi="Times New Roman"/>
                <w:sz w:val="24"/>
                <w:szCs w:val="24"/>
              </w:rPr>
              <w:t>Аль-</w:t>
            </w:r>
            <w:proofErr w:type="spellStart"/>
            <w:r w:rsidR="007B5AB0" w:rsidRPr="00421A1F">
              <w:rPr>
                <w:rFonts w:ascii="Times New Roman" w:hAnsi="Times New Roman"/>
                <w:sz w:val="24"/>
                <w:szCs w:val="24"/>
              </w:rPr>
              <w:t>Фараби</w:t>
            </w:r>
            <w:proofErr w:type="spellEnd"/>
            <w:r w:rsidR="007B5AB0" w:rsidRPr="00421A1F">
              <w:rPr>
                <w:rFonts w:ascii="Times New Roman" w:hAnsi="Times New Roman"/>
                <w:sz w:val="24"/>
                <w:szCs w:val="24"/>
              </w:rPr>
              <w:t>. ISSN 1999-</w:t>
            </w:r>
            <w:proofErr w:type="gramStart"/>
            <w:r w:rsidR="007B5AB0" w:rsidRPr="00421A1F">
              <w:rPr>
                <w:rFonts w:ascii="Times New Roman" w:hAnsi="Times New Roman"/>
                <w:sz w:val="24"/>
                <w:szCs w:val="24"/>
              </w:rPr>
              <w:t xml:space="preserve">591 </w:t>
            </w:r>
            <w:r w:rsidR="007B5AB0" w:rsidRPr="00421A1F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proofErr w:type="gramEnd"/>
            <w:r w:rsidR="007B5AB0" w:rsidRPr="00421A1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7B5AB0" w:rsidRPr="00421A1F">
              <w:rPr>
                <w:rFonts w:ascii="Times New Roman" w:hAnsi="Times New Roman"/>
                <w:sz w:val="24"/>
                <w:szCs w:val="24"/>
              </w:rPr>
              <w:t>4 (88)</w:t>
            </w:r>
            <w:r w:rsidR="007B5AB0" w:rsidRPr="00421A1F">
              <w:rPr>
                <w:rFonts w:ascii="Times New Roman" w:hAnsi="Times New Roman"/>
                <w:sz w:val="24"/>
                <w:szCs w:val="24"/>
                <w:lang w:val="kk-KZ"/>
              </w:rPr>
              <w:t>. -</w:t>
            </w:r>
            <w:r w:rsidR="007B5AB0" w:rsidRPr="00421A1F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="007B5AB0" w:rsidRPr="00421A1F">
              <w:rPr>
                <w:rFonts w:ascii="Times New Roman" w:hAnsi="Times New Roman"/>
                <w:sz w:val="24"/>
                <w:szCs w:val="24"/>
                <w:lang w:val="kk-KZ"/>
              </w:rPr>
              <w:t>. – С. 56-67. -</w:t>
            </w:r>
            <w:r w:rsidR="009C63A7">
              <w:rPr>
                <w:rStyle w:val="a5"/>
                <w:rFonts w:ascii="Times New Roman" w:hAnsi="Times New Roman"/>
                <w:i/>
                <w:sz w:val="24"/>
                <w:szCs w:val="24"/>
              </w:rPr>
              <w:fldChar w:fldCharType="begin"/>
            </w:r>
            <w:r w:rsidR="009C63A7">
              <w:rPr>
                <w:rStyle w:val="a5"/>
                <w:rFonts w:ascii="Times New Roman" w:hAnsi="Times New Roman"/>
                <w:i/>
                <w:sz w:val="24"/>
                <w:szCs w:val="24"/>
              </w:rPr>
              <w:instrText xml:space="preserve"> HYPERLINK "https://doi.org/10.48010/2024.4/1999-5911.05" </w:instrText>
            </w:r>
            <w:r w:rsidR="009C63A7">
              <w:rPr>
                <w:rStyle w:val="a5"/>
                <w:rFonts w:ascii="Times New Roman" w:hAnsi="Times New Roman"/>
                <w:i/>
                <w:sz w:val="24"/>
                <w:szCs w:val="24"/>
              </w:rPr>
              <w:fldChar w:fldCharType="separate"/>
            </w:r>
            <w:r w:rsidR="007B5AB0" w:rsidRPr="00421A1F">
              <w:rPr>
                <w:rStyle w:val="a5"/>
                <w:rFonts w:ascii="Times New Roman" w:hAnsi="Times New Roman"/>
                <w:i/>
                <w:sz w:val="24"/>
                <w:szCs w:val="24"/>
              </w:rPr>
              <w:t>https://doi.org/10.48010/2024.4/1999-5911.05</w:t>
            </w:r>
            <w:r w:rsidR="009C63A7">
              <w:rPr>
                <w:rStyle w:val="a5"/>
                <w:rFonts w:ascii="Times New Roman" w:hAnsi="Times New Roman"/>
                <w:i/>
                <w:sz w:val="24"/>
                <w:szCs w:val="24"/>
              </w:rPr>
              <w:fldChar w:fldCharType="end"/>
            </w:r>
          </w:p>
          <w:p w:rsidR="00213741" w:rsidRPr="00421A1F" w:rsidRDefault="00213741" w:rsidP="00213741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  <w:lang w:val="kk-KZ" w:eastAsia="ar-SA"/>
              </w:rPr>
            </w:pPr>
            <w:r w:rsidRPr="00421A1F">
              <w:rPr>
                <w:rFonts w:ascii="Times New Roman" w:hAnsi="Times New Roman"/>
                <w:i/>
                <w:sz w:val="24"/>
                <w:szCs w:val="24"/>
                <w:lang w:val="kk-KZ" w:eastAsia="ar-SA"/>
              </w:rPr>
              <w:t>Статьи с отечественных журналах и международных конференциях</w:t>
            </w:r>
          </w:p>
          <w:p w:rsidR="00421A1F" w:rsidRPr="00421A1F" w:rsidRDefault="0063149E" w:rsidP="00421A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14</w:t>
            </w:r>
            <w:r w:rsidR="00110602" w:rsidRPr="00421A1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) </w:t>
            </w:r>
            <w:r w:rsidR="00421A1F"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Semiotics of traditional Kazakh food / </w:t>
            </w:r>
            <w:r w:rsidR="00421A1F" w:rsidRPr="00421A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А.Uyzbayeva, </w:t>
            </w:r>
            <w:r w:rsidR="00421A1F" w:rsidRPr="00421A1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S. </w:t>
            </w:r>
            <w:proofErr w:type="spellStart"/>
            <w:r w:rsidR="00421A1F" w:rsidRPr="00421A1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Aubakirova</w:t>
            </w:r>
            <w:proofErr w:type="spellEnd"/>
            <w:r w:rsidR="00421A1F" w:rsidRPr="00421A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G. Artykbaeva, Z. Ismagambetova // </w:t>
            </w:r>
            <w:r w:rsidR="00421A1F"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Opción, Año 35, Regular No.90-2 (2019): 742-754. - ISSN 1012-1587/ISSNe</w:t>
            </w:r>
          </w:p>
          <w:p w:rsidR="00421A1F" w:rsidRPr="00421A1F" w:rsidRDefault="0063149E" w:rsidP="00421A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="00421A1F"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 w:rsidR="00421A1F"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Knowledge Society: Essence, Conceptual Models, and Potential for Implementation</w:t>
            </w:r>
            <w:r w:rsidR="00421A1F"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 </w:t>
            </w:r>
            <w:proofErr w:type="spellStart"/>
            <w:r w:rsidR="00421A1F"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Sagikyzy</w:t>
            </w:r>
            <w:proofErr w:type="spellEnd"/>
            <w:r w:rsidR="00421A1F"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A.</w:t>
            </w:r>
            <w:r w:rsidR="00421A1F"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proofErr w:type="spellStart"/>
            <w:r w:rsidR="00421A1F"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Uyzbayeva</w:t>
            </w:r>
            <w:proofErr w:type="spellEnd"/>
            <w:r w:rsidR="00421A1F"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A.,</w:t>
            </w:r>
            <w:r w:rsidR="00421A1F"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21A1F"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Akhmetova</w:t>
            </w:r>
            <w:proofErr w:type="spellEnd"/>
            <w:r w:rsidR="00421A1F"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G.,</w:t>
            </w:r>
            <w:r w:rsidR="00421A1F"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21A1F"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Aubakirova</w:t>
            </w:r>
            <w:proofErr w:type="spellEnd"/>
            <w:r w:rsidR="00421A1F"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S.</w:t>
            </w:r>
            <w:r w:rsidR="00421A1F"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// </w:t>
            </w:r>
            <w:proofErr w:type="spellStart"/>
            <w:r w:rsidR="00421A1F"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Revista</w:t>
            </w:r>
            <w:proofErr w:type="spellEnd"/>
            <w:r w:rsidR="00421A1F"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ESPACIOS. ISSN</w:t>
            </w:r>
            <w:r w:rsidR="00421A1F" w:rsidRPr="00421A1F">
              <w:rPr>
                <w:rFonts w:ascii="Times New Roman" w:hAnsi="Times New Roman" w:cs="Times New Roman"/>
                <w:sz w:val="24"/>
                <w:szCs w:val="24"/>
              </w:rPr>
              <w:t xml:space="preserve"> 0798 1015 </w:t>
            </w:r>
            <w:r w:rsidR="00421A1F"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</w:t>
            </w:r>
            <w:r w:rsidR="00421A1F" w:rsidRPr="00421A1F">
              <w:rPr>
                <w:rFonts w:ascii="Times New Roman" w:hAnsi="Times New Roman" w:cs="Times New Roman"/>
                <w:sz w:val="24"/>
                <w:szCs w:val="24"/>
              </w:rPr>
              <w:t>. 41 (</w:t>
            </w:r>
            <w:r w:rsidR="00421A1F"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</w:t>
            </w:r>
            <w:r w:rsidR="00421A1F" w:rsidRPr="00421A1F">
              <w:rPr>
                <w:rFonts w:ascii="Times New Roman" w:hAnsi="Times New Roman" w:cs="Times New Roman"/>
                <w:sz w:val="24"/>
                <w:szCs w:val="24"/>
              </w:rPr>
              <w:t xml:space="preserve"> 15)</w:t>
            </w:r>
            <w:r w:rsidR="00421A1F"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- </w:t>
            </w:r>
            <w:r w:rsidR="00421A1F" w:rsidRPr="00421A1F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421A1F"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 – Р. 4-10</w:t>
            </w:r>
          </w:p>
          <w:p w:rsidR="00421A1F" w:rsidRPr="00421A1F" w:rsidRDefault="0063149E" w:rsidP="00421A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 w:rsidR="00421A1F"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 w:rsidR="00421A1F" w:rsidRPr="00421A1F">
              <w:rPr>
                <w:rFonts w:ascii="Times New Roman" w:hAnsi="Times New Roman" w:cs="Times New Roman"/>
                <w:sz w:val="24"/>
                <w:szCs w:val="24"/>
              </w:rPr>
              <w:t xml:space="preserve">Пандемия </w:t>
            </w:r>
            <w:r w:rsidR="00421A1F"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="00421A1F" w:rsidRPr="00421A1F">
              <w:rPr>
                <w:rFonts w:ascii="Times New Roman" w:hAnsi="Times New Roman" w:cs="Times New Roman"/>
                <w:sz w:val="24"/>
                <w:szCs w:val="24"/>
              </w:rPr>
              <w:t>-19 как триггер трансформации и внедрения «искусственного интеллекта» в социум</w:t>
            </w:r>
            <w:r w:rsidR="00421A1F"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 </w:t>
            </w:r>
            <w:r w:rsidR="00421A1F"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Трубицкий Б.С., Кожамжарова М.Ж. // </w:t>
            </w:r>
            <w:r w:rsidR="00421A1F"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Вестник Торайгыров университет. Серия гуманитарная. – 2024. - № 4. – С. 40-52. </w:t>
            </w:r>
            <w:hyperlink r:id="rId18" w:history="1">
              <w:r w:rsidR="00421A1F" w:rsidRPr="00421A1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https://doi.org/10.48081/MMAF2012</w:t>
              </w:r>
            </w:hyperlink>
          </w:p>
          <w:p w:rsidR="00421A1F" w:rsidRPr="00421A1F" w:rsidRDefault="0063149E" w:rsidP="00421A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  <w:r w:rsidR="00421A1F"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 w:rsidR="00421A1F" w:rsidRPr="00421A1F">
              <w:rPr>
                <w:rFonts w:ascii="Times New Roman" w:hAnsi="Times New Roman" w:cs="Times New Roman"/>
                <w:sz w:val="24"/>
                <w:szCs w:val="24"/>
              </w:rPr>
              <w:t>От машинного мышления к искус</w:t>
            </w:r>
            <w:r w:rsidR="00421A1F"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="00421A1F" w:rsidRPr="00421A1F">
              <w:rPr>
                <w:rFonts w:ascii="Times New Roman" w:hAnsi="Times New Roman" w:cs="Times New Roman"/>
                <w:sz w:val="24"/>
                <w:szCs w:val="24"/>
              </w:rPr>
              <w:t>твенному</w:t>
            </w:r>
            <w:proofErr w:type="spellEnd"/>
            <w:r w:rsidR="00421A1F" w:rsidRPr="00421A1F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интеллекту: историко-философский аспект</w:t>
            </w:r>
            <w:r w:rsidR="00421A1F"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 </w:t>
            </w:r>
            <w:r w:rsidR="00421A1F"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Трубицкий Б.С., Кожамжарова М.Ж., Дронзина Т.А. // </w:t>
            </w:r>
            <w:r w:rsidR="00421A1F"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Вестник Торайгыров университет. Серия гуманитарная. – 2024. - № 3. – С. 44-55. </w:t>
            </w:r>
            <w:hyperlink r:id="rId19" w:history="1">
              <w:r w:rsidR="00421A1F" w:rsidRPr="00421A1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https://doi.org/10.48081/ENLS4424</w:t>
              </w:r>
            </w:hyperlink>
          </w:p>
          <w:p w:rsidR="00110602" w:rsidRPr="00421A1F" w:rsidRDefault="00110602" w:rsidP="007B5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373" w:rsidRPr="00421A1F" w:rsidTr="00F23958">
        <w:trPr>
          <w:trHeight w:val="510"/>
        </w:trPr>
        <w:tc>
          <w:tcPr>
            <w:tcW w:w="4336" w:type="dxa"/>
            <w:vMerge w:val="restart"/>
          </w:tcPr>
          <w:p w:rsidR="00A15373" w:rsidRPr="00421A1F" w:rsidRDefault="006B474E" w:rsidP="0005764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21A1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A47C4C6" wp14:editId="7E549533">
                  <wp:extent cx="1428750" cy="1919912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744" cy="1957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0" w:type="dxa"/>
            <w:vAlign w:val="center"/>
          </w:tcPr>
          <w:p w:rsidR="00A15373" w:rsidRPr="00421A1F" w:rsidRDefault="00057640" w:rsidP="00E172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421A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Ахметова Гаухар Галымовна</w:t>
            </w:r>
          </w:p>
        </w:tc>
      </w:tr>
      <w:tr w:rsidR="00846BFB" w:rsidRPr="00421A1F" w:rsidTr="00F23958">
        <w:trPr>
          <w:trHeight w:val="510"/>
        </w:trPr>
        <w:tc>
          <w:tcPr>
            <w:tcW w:w="4336" w:type="dxa"/>
            <w:vMerge/>
            <w:vAlign w:val="center"/>
          </w:tcPr>
          <w:p w:rsidR="00846BFB" w:rsidRPr="00421A1F" w:rsidRDefault="00846BFB" w:rsidP="00846BF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vAlign w:val="center"/>
          </w:tcPr>
          <w:p w:rsidR="00846BFB" w:rsidRPr="00421A1F" w:rsidRDefault="00846BFB" w:rsidP="00846B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Старший научный сотрудник</w:t>
            </w:r>
          </w:p>
        </w:tc>
      </w:tr>
      <w:tr w:rsidR="00846BFB" w:rsidRPr="00421A1F" w:rsidTr="00F23958">
        <w:trPr>
          <w:trHeight w:val="510"/>
        </w:trPr>
        <w:tc>
          <w:tcPr>
            <w:tcW w:w="4336" w:type="dxa"/>
            <w:vMerge/>
            <w:vAlign w:val="center"/>
          </w:tcPr>
          <w:p w:rsidR="00846BFB" w:rsidRPr="00421A1F" w:rsidRDefault="00846BFB" w:rsidP="00846BF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vAlign w:val="center"/>
          </w:tcPr>
          <w:p w:rsidR="00846BFB" w:rsidRPr="00421A1F" w:rsidRDefault="00846BFB" w:rsidP="006B47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Дата рождения: 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="006B474E"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="006B474E"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1973</w:t>
            </w:r>
            <w:r w:rsidR="006B474E"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</w:tc>
      </w:tr>
      <w:tr w:rsidR="00846BFB" w:rsidRPr="00421A1F" w:rsidTr="00F23958">
        <w:trPr>
          <w:trHeight w:val="510"/>
        </w:trPr>
        <w:tc>
          <w:tcPr>
            <w:tcW w:w="4336" w:type="dxa"/>
            <w:vMerge/>
            <w:vAlign w:val="center"/>
          </w:tcPr>
          <w:p w:rsidR="00846BFB" w:rsidRPr="00421A1F" w:rsidRDefault="00846BFB" w:rsidP="00846BF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vAlign w:val="center"/>
          </w:tcPr>
          <w:p w:rsidR="00846BFB" w:rsidRPr="00421A1F" w:rsidRDefault="00846BFB" w:rsidP="00846B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Ученая степень/академическая степень: кандидат философских наук, ассоциированный профессор</w:t>
            </w:r>
          </w:p>
        </w:tc>
      </w:tr>
      <w:tr w:rsidR="00846BFB" w:rsidRPr="00421A1F" w:rsidTr="00F23958">
        <w:trPr>
          <w:trHeight w:val="510"/>
        </w:trPr>
        <w:tc>
          <w:tcPr>
            <w:tcW w:w="4336" w:type="dxa"/>
            <w:vMerge/>
            <w:vAlign w:val="center"/>
          </w:tcPr>
          <w:p w:rsidR="00846BFB" w:rsidRPr="00421A1F" w:rsidRDefault="00846BFB" w:rsidP="00846BF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vAlign w:val="center"/>
          </w:tcPr>
          <w:p w:rsidR="00846BFB" w:rsidRPr="00421A1F" w:rsidRDefault="00846BFB" w:rsidP="00846B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Основное место работы: НАО «Торайгыров университет»</w:t>
            </w:r>
          </w:p>
        </w:tc>
      </w:tr>
      <w:tr w:rsidR="00846BFB" w:rsidRPr="00421A1F" w:rsidTr="00F23958">
        <w:trPr>
          <w:trHeight w:val="510"/>
        </w:trPr>
        <w:tc>
          <w:tcPr>
            <w:tcW w:w="4336" w:type="dxa"/>
            <w:vMerge/>
            <w:vAlign w:val="center"/>
          </w:tcPr>
          <w:p w:rsidR="00846BFB" w:rsidRPr="00421A1F" w:rsidRDefault="00846BFB" w:rsidP="00846BF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vAlign w:val="center"/>
          </w:tcPr>
          <w:p w:rsidR="00846BFB" w:rsidRPr="00421A1F" w:rsidRDefault="00846BFB" w:rsidP="00846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Область научных интересов: </w:t>
            </w:r>
            <w:r w:rsidRPr="00421A1F">
              <w:rPr>
                <w:rFonts w:ascii="Times New Roman" w:hAnsi="Times New Roman" w:cs="Times New Roman"/>
                <w:sz w:val="24"/>
                <w:szCs w:val="24"/>
              </w:rPr>
              <w:t xml:space="preserve">Философия, религиоведение,  организация и управление, высшее образование </w:t>
            </w:r>
          </w:p>
        </w:tc>
      </w:tr>
      <w:tr w:rsidR="00846BFB" w:rsidRPr="00421A1F" w:rsidTr="00F23958">
        <w:trPr>
          <w:trHeight w:val="510"/>
        </w:trPr>
        <w:tc>
          <w:tcPr>
            <w:tcW w:w="4336" w:type="dxa"/>
            <w:vMerge/>
            <w:vAlign w:val="center"/>
          </w:tcPr>
          <w:p w:rsidR="00846BFB" w:rsidRPr="00421A1F" w:rsidRDefault="00846BFB" w:rsidP="00846BF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vAlign w:val="center"/>
          </w:tcPr>
          <w:p w:rsidR="00846BFB" w:rsidRPr="00421A1F" w:rsidRDefault="00846BFB" w:rsidP="00EC50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</w:t>
            </w:r>
            <w:r w:rsidR="00EC5041"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421A1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EC5041"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AAR-3520-2020</w:t>
            </w:r>
          </w:p>
        </w:tc>
      </w:tr>
      <w:tr w:rsidR="00846BFB" w:rsidRPr="005A69BB" w:rsidTr="00F23958">
        <w:trPr>
          <w:trHeight w:val="510"/>
        </w:trPr>
        <w:tc>
          <w:tcPr>
            <w:tcW w:w="4336" w:type="dxa"/>
            <w:vMerge/>
            <w:vAlign w:val="center"/>
          </w:tcPr>
          <w:p w:rsidR="00846BFB" w:rsidRPr="00421A1F" w:rsidRDefault="00846BFB" w:rsidP="00846BF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vAlign w:val="center"/>
          </w:tcPr>
          <w:p w:rsidR="00846BFB" w:rsidRPr="00421A1F" w:rsidRDefault="00846BFB" w:rsidP="00846B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</w:t>
            </w:r>
          </w:p>
          <w:p w:rsidR="00846BFB" w:rsidRPr="00421A1F" w:rsidRDefault="00846BFB" w:rsidP="00846B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https://www.scopus.com/authid/detail.uri?authorId=</w:t>
            </w:r>
            <w:r w:rsidR="009C63A7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="009C63A7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"https://www.scopus.com/authid/detail.uri?authorId=56426180200" \t "_blank" </w:instrText>
            </w:r>
            <w:r w:rsidR="009C63A7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421A1F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56426180200</w:t>
            </w:r>
            <w:r w:rsidR="009C63A7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EC5041"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846BFB" w:rsidRPr="00421A1F" w:rsidTr="00F23958">
        <w:trPr>
          <w:trHeight w:val="510"/>
        </w:trPr>
        <w:tc>
          <w:tcPr>
            <w:tcW w:w="4336" w:type="dxa"/>
            <w:vMerge/>
            <w:vAlign w:val="center"/>
          </w:tcPr>
          <w:p w:rsidR="00846BFB" w:rsidRPr="00421A1F" w:rsidRDefault="00846BFB" w:rsidP="00846BF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5270" w:type="dxa"/>
            <w:vAlign w:val="center"/>
          </w:tcPr>
          <w:p w:rsidR="00846BFB" w:rsidRPr="00421A1F" w:rsidRDefault="00846BFB" w:rsidP="00846B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  <w:r w:rsidR="00EC5041"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0000-0002-2904-3819</w:t>
            </w:r>
          </w:p>
          <w:p w:rsidR="00846BFB" w:rsidRPr="00421A1F" w:rsidRDefault="005A69BB" w:rsidP="00846B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" w:history="1">
              <w:r w:rsidR="00846BFB" w:rsidRPr="00421A1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https://orcid.org/</w:t>
              </w:r>
            </w:hyperlink>
            <w:r w:rsidR="00846BFB"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22" w:tgtFrame="_blank" w:history="1">
              <w:r w:rsidR="00846BFB" w:rsidRPr="00421A1F">
                <w:rPr>
                  <w:rStyle w:val="a5"/>
                  <w:sz w:val="24"/>
                  <w:szCs w:val="24"/>
                </w:rPr>
                <w:t>0000-0002-2904-3819</w:t>
              </w:r>
            </w:hyperlink>
          </w:p>
        </w:tc>
      </w:tr>
      <w:tr w:rsidR="00846BFB" w:rsidRPr="00421A1F" w:rsidTr="00F23958">
        <w:trPr>
          <w:trHeight w:val="510"/>
        </w:trPr>
        <w:tc>
          <w:tcPr>
            <w:tcW w:w="4336" w:type="dxa"/>
            <w:vMerge/>
            <w:vAlign w:val="center"/>
          </w:tcPr>
          <w:p w:rsidR="00846BFB" w:rsidRPr="00421A1F" w:rsidRDefault="00846BFB" w:rsidP="00846BF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vAlign w:val="center"/>
          </w:tcPr>
          <w:p w:rsidR="00846BFB" w:rsidRPr="00421A1F" w:rsidRDefault="00846BFB" w:rsidP="00846B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846BFB" w:rsidRPr="00421A1F" w:rsidRDefault="00846BFB" w:rsidP="00846B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Role of Massive Open Online Courses in transforming academic education and university experience. / </w:t>
            </w:r>
            <w:proofErr w:type="spellStart"/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Saltanat</w:t>
            </w:r>
            <w:proofErr w:type="spellEnd"/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Aubakirova</w:t>
            </w:r>
            <w:proofErr w:type="spellEnd"/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Maira</w:t>
            </w:r>
            <w:proofErr w:type="spellEnd"/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Kozhamzharova</w:t>
            </w:r>
            <w:proofErr w:type="spellEnd"/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Gaukhar</w:t>
            </w:r>
            <w:proofErr w:type="spellEnd"/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Ahmetova</w:t>
            </w:r>
            <w:proofErr w:type="spellEnd"/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Gulzhan</w:t>
            </w:r>
            <w:proofErr w:type="spellEnd"/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Artykbayeva</w:t>
            </w:r>
            <w:proofErr w:type="spellEnd"/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Zauresh</w:t>
            </w:r>
            <w:proofErr w:type="spellEnd"/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Iskakova</w:t>
            </w:r>
            <w:proofErr w:type="spellEnd"/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proofErr w:type="spellStart"/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Ramilya</w:t>
            </w:r>
            <w:proofErr w:type="spellEnd"/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Zhayabayeva</w:t>
            </w:r>
            <w:proofErr w:type="spellEnd"/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// Education and Information Technologies. November 2023 – https://doi:10.1007/s10639-023-12291-6 (</w:t>
            </w:r>
            <w:proofErr w:type="spellStart"/>
            <w:r w:rsidRPr="00421A1F">
              <w:rPr>
                <w:rFonts w:ascii="Times New Roman" w:hAnsi="Times New Roman" w:cs="Times New Roman"/>
                <w:sz w:val="24"/>
                <w:szCs w:val="24"/>
              </w:rPr>
              <w:t>процентиль</w:t>
            </w:r>
            <w:proofErr w:type="spellEnd"/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95).</w:t>
            </w:r>
          </w:p>
          <w:p w:rsidR="00846BFB" w:rsidRPr="00421A1F" w:rsidRDefault="00846BFB" w:rsidP="00846B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Transformation of academic education and university experience in developing entrepreneurship competencies // World Journal on Educational Technology: Current Issues, 2022, December, DOI: https://doi.org/10.18844/wjet.v14i6 (</w:t>
            </w:r>
            <w:proofErr w:type="spellStart"/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Saltanat</w:t>
            </w:r>
            <w:proofErr w:type="spellEnd"/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Aubakirova</w:t>
            </w:r>
            <w:proofErr w:type="spellEnd"/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*, </w:t>
            </w:r>
            <w:proofErr w:type="spellStart"/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Maira</w:t>
            </w:r>
            <w:proofErr w:type="spellEnd"/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Kozhamzharova</w:t>
            </w:r>
            <w:proofErr w:type="spellEnd"/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Gaukhar</w:t>
            </w:r>
            <w:proofErr w:type="spellEnd"/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Akhmetova</w:t>
            </w:r>
            <w:proofErr w:type="spellEnd"/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Gulzhan</w:t>
            </w:r>
            <w:proofErr w:type="spellEnd"/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Artykbayeva</w:t>
            </w:r>
            <w:proofErr w:type="spellEnd"/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Zauresh</w:t>
            </w:r>
            <w:proofErr w:type="spellEnd"/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Iskakova</w:t>
            </w:r>
            <w:proofErr w:type="spellEnd"/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Ramilya</w:t>
            </w:r>
            <w:proofErr w:type="spellEnd"/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Zhayabayeva</w:t>
            </w:r>
            <w:proofErr w:type="spellEnd"/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hyperlink r:id="rId23" w:history="1">
              <w:r w:rsidRPr="00421A1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https://un-pub.eu/ojs/index.php/wjet/</w:t>
              </w:r>
            </w:hyperlink>
          </w:p>
          <w:p w:rsidR="00846BFB" w:rsidRPr="00421A1F" w:rsidRDefault="00846BFB" w:rsidP="00846BFB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21A1F">
              <w:rPr>
                <w:rFonts w:ascii="Times New Roman" w:hAnsi="Times New Roman"/>
                <w:i/>
                <w:sz w:val="24"/>
                <w:szCs w:val="24"/>
              </w:rPr>
              <w:t>Статьи в журналах, рекомендованных Комитет по обеспечению качества в сфере науки и высшего образования Министерства науки и высшего образования Республики Казахстан:</w:t>
            </w:r>
          </w:p>
          <w:p w:rsidR="00846BFB" w:rsidRPr="00421A1F" w:rsidRDefault="00846BFB" w:rsidP="00846BFB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421A1F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3) Құдабаев А., Ахметова Г., Қожамжарова М., Аубакирова С. Ұлттық менталитеттің даму аясындағы жыраулық мәдениет. </w:t>
            </w:r>
            <w:r w:rsidRPr="00421A1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Адам </w:t>
            </w:r>
            <w:proofErr w:type="spellStart"/>
            <w:r w:rsidRPr="00421A1F">
              <w:rPr>
                <w:rFonts w:ascii="Times New Roman" w:hAnsi="Times New Roman"/>
                <w:sz w:val="24"/>
                <w:szCs w:val="24"/>
                <w:lang w:eastAsia="ar-SA"/>
              </w:rPr>
              <w:t>әлемі</w:t>
            </w:r>
            <w:proofErr w:type="spellEnd"/>
            <w:r w:rsidRPr="00421A1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2 (80) 2019. – 111-122 </w:t>
            </w:r>
            <w:proofErr w:type="spellStart"/>
            <w:r w:rsidRPr="00421A1F">
              <w:rPr>
                <w:rFonts w:ascii="Times New Roman" w:hAnsi="Times New Roman"/>
                <w:sz w:val="24"/>
                <w:szCs w:val="24"/>
                <w:lang w:eastAsia="ar-SA"/>
              </w:rPr>
              <w:t>бб</w:t>
            </w:r>
            <w:proofErr w:type="spellEnd"/>
            <w:r w:rsidRPr="00421A1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</w:t>
            </w:r>
            <w:hyperlink r:id="rId24" w:history="1">
              <w:r w:rsidRPr="00421A1F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https://adamalemijournal.com/index.php/aa/issue/view/20/19</w:t>
              </w:r>
            </w:hyperlink>
          </w:p>
          <w:p w:rsidR="00EC5041" w:rsidRPr="00421A1F" w:rsidRDefault="00EC5041" w:rsidP="00846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A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3) Инновациялық университеттердің статусы мен әлеуеті / 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Аубакирова С.С., Кожамжарова М.Ж., Ахметова Г.Г., Искакова З.С. // Адам әлемi. </w:t>
            </w:r>
            <w:r w:rsidRPr="00421A1F">
              <w:rPr>
                <w:rFonts w:ascii="Times New Roman" w:hAnsi="Times New Roman" w:cs="Times New Roman"/>
                <w:sz w:val="24"/>
                <w:szCs w:val="24"/>
              </w:rPr>
              <w:t>Философский и общественно-гуманитарный журнал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421A1F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 xml:space="preserve"> – 2022. – № 1 (91). –Б.27-36. </w:t>
            </w:r>
            <w:r w:rsidR="009C63A7"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begin"/>
            </w:r>
            <w:r w:rsidR="009C63A7"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  <w:instrText xml:space="preserve"> HYPERLINK "https://doi.org/10.48010/2022.1/1999-5849.03" </w:instrText>
            </w:r>
            <w:r w:rsidR="009C63A7"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separate"/>
            </w:r>
            <w:r w:rsidRPr="00421A1F"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  <w:t>https://doi.org/10.48010/2022.1/1999-5849.03</w:t>
            </w:r>
            <w:r w:rsidR="009C63A7"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end"/>
            </w:r>
          </w:p>
          <w:p w:rsidR="00846BFB" w:rsidRPr="00421A1F" w:rsidRDefault="00EC5041" w:rsidP="00846BFB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846BFB"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846BFB" w:rsidRPr="00421A1F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подходы к изучению сущности карьеры и философии управления // Вестник ЕНУ им. Л. Гумилева Серия Исторические науки. Философия. Религиоведение. ‒ 2023. ‒ Т. 144. ‒ </w:t>
            </w:r>
            <w:proofErr w:type="spellStart"/>
            <w:r w:rsidR="00846BFB" w:rsidRPr="00421A1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="00846BFB" w:rsidRPr="00421A1F">
              <w:rPr>
                <w:rFonts w:ascii="Times New Roman" w:hAnsi="Times New Roman" w:cs="Times New Roman"/>
                <w:sz w:val="24"/>
                <w:szCs w:val="24"/>
              </w:rPr>
              <w:t xml:space="preserve">. 3. ‒ С. 219-231. </w:t>
            </w:r>
            <w:proofErr w:type="spellStart"/>
            <w:r w:rsidR="00846BFB" w:rsidRPr="00421A1F">
              <w:rPr>
                <w:rFonts w:ascii="Times New Roman" w:hAnsi="Times New Roman" w:cs="Times New Roman"/>
                <w:sz w:val="24"/>
                <w:szCs w:val="24"/>
              </w:rPr>
              <w:t>Кожамжарова</w:t>
            </w:r>
            <w:proofErr w:type="spellEnd"/>
            <w:r w:rsidR="00846BFB" w:rsidRPr="00421A1F">
              <w:rPr>
                <w:rFonts w:ascii="Times New Roman" w:hAnsi="Times New Roman" w:cs="Times New Roman"/>
                <w:sz w:val="24"/>
                <w:szCs w:val="24"/>
              </w:rPr>
              <w:t xml:space="preserve"> М.Ж., Ахметова Г.Г., </w:t>
            </w:r>
            <w:proofErr w:type="spellStart"/>
            <w:r w:rsidR="00846BFB" w:rsidRPr="00421A1F">
              <w:rPr>
                <w:rFonts w:ascii="Times New Roman" w:hAnsi="Times New Roman" w:cs="Times New Roman"/>
                <w:sz w:val="24"/>
                <w:szCs w:val="24"/>
              </w:rPr>
              <w:t>Манасова</w:t>
            </w:r>
            <w:proofErr w:type="spellEnd"/>
            <w:r w:rsidR="00846BFB" w:rsidRPr="00421A1F">
              <w:rPr>
                <w:rFonts w:ascii="Times New Roman" w:hAnsi="Times New Roman" w:cs="Times New Roman"/>
                <w:sz w:val="24"/>
                <w:szCs w:val="24"/>
              </w:rPr>
              <w:t xml:space="preserve"> М.М., </w:t>
            </w:r>
            <w:proofErr w:type="spellStart"/>
            <w:r w:rsidR="00846BFB" w:rsidRPr="00421A1F">
              <w:rPr>
                <w:rFonts w:ascii="Times New Roman" w:hAnsi="Times New Roman" w:cs="Times New Roman"/>
                <w:sz w:val="24"/>
                <w:szCs w:val="24"/>
              </w:rPr>
              <w:t>Аубакирова</w:t>
            </w:r>
            <w:proofErr w:type="spellEnd"/>
            <w:r w:rsidR="00846BFB" w:rsidRPr="00421A1F">
              <w:rPr>
                <w:rFonts w:ascii="Times New Roman" w:hAnsi="Times New Roman" w:cs="Times New Roman"/>
                <w:sz w:val="24"/>
                <w:szCs w:val="24"/>
              </w:rPr>
              <w:t xml:space="preserve"> С.С. DOI: </w:t>
            </w:r>
            <w:hyperlink r:id="rId25" w:history="1">
              <w:r w:rsidR="00846BFB" w:rsidRPr="00421A1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https://doi.org/10.32523/2616-7255-2023-144-3-219-231https://bulhistphaa.enu.kz/index.php/main/article/view/504</w:t>
              </w:r>
            </w:hyperlink>
          </w:p>
          <w:p w:rsidR="00846BFB" w:rsidRPr="009C63A7" w:rsidRDefault="00EC5041" w:rsidP="00846BFB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="00846BFB"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  <w:r w:rsidR="00846BFB" w:rsidRPr="00421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подходы к изучению сущности карьеры и философии управления</w:t>
            </w:r>
            <w:r w:rsidR="00846BFB"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/ Аубакирова С.С., </w:t>
            </w:r>
            <w:proofErr w:type="spellStart"/>
            <w:r w:rsidR="00846BFB" w:rsidRPr="00421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Кожамжарова</w:t>
            </w:r>
            <w:proofErr w:type="spellEnd"/>
            <w:r w:rsidR="00846BFB" w:rsidRPr="00421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М., Ахметова Г.Г., </w:t>
            </w:r>
            <w:proofErr w:type="spellStart"/>
            <w:r w:rsidR="00846BFB" w:rsidRPr="00421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Манасова</w:t>
            </w:r>
            <w:proofErr w:type="spellEnd"/>
            <w:r w:rsidR="00846BFB" w:rsidRPr="00421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="00846BFB"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.М. // </w:t>
            </w:r>
            <w:r w:rsidR="00846BFB"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Вестник Евразийского университета имени Л.Н. Гумилева. Серия Исторические науки. Философия. Религиоведение. - № 3(144). – 2023. – с.219-231. </w:t>
            </w:r>
            <w:hyperlink r:id="rId26" w:history="1">
              <w:r w:rsidR="00846BFB" w:rsidRPr="009C63A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https://doi.org/10.32523/2616-7255-2023-144-3-219-231</w:t>
              </w:r>
            </w:hyperlink>
          </w:p>
          <w:p w:rsidR="006B474E" w:rsidRPr="00421A1F" w:rsidRDefault="00EC5041" w:rsidP="006B47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  <w:r w:rsidR="006B474E"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Дәстүрлі қазақ дүниетанымын зерттеудің эволюциясы / Аубакирова С.С., Ахметова Г.Г., Кожамжарова М.Ж. // </w:t>
            </w:r>
            <w:r w:rsidR="006B474E"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Адам әлемі. – 2023. – № 4 (98). – Б. 59-66. </w:t>
            </w:r>
            <w:r w:rsidR="009C63A7">
              <w:rPr>
                <w:rStyle w:val="a5"/>
                <w:rFonts w:ascii="Times New Roman" w:hAnsi="Times New Roman" w:cs="Times New Roman"/>
                <w:color w:val="0A58CA"/>
                <w:sz w:val="24"/>
                <w:szCs w:val="24"/>
                <w:shd w:val="clear" w:color="auto" w:fill="FFFFFF"/>
                <w:lang w:val="kk-KZ"/>
              </w:rPr>
              <w:fldChar w:fldCharType="begin"/>
            </w:r>
            <w:r w:rsidR="009C63A7">
              <w:rPr>
                <w:rStyle w:val="a5"/>
                <w:rFonts w:ascii="Times New Roman" w:hAnsi="Times New Roman" w:cs="Times New Roman"/>
                <w:color w:val="0A58CA"/>
                <w:sz w:val="24"/>
                <w:szCs w:val="24"/>
                <w:shd w:val="clear" w:color="auto" w:fill="FFFFFF"/>
                <w:lang w:val="kk-KZ"/>
              </w:rPr>
              <w:instrText xml:space="preserve"> HYPERLINK "https://doi.org/10.48010/2023.4/1999-5849.06" </w:instrText>
            </w:r>
            <w:r w:rsidR="009C63A7">
              <w:rPr>
                <w:rStyle w:val="a5"/>
                <w:rFonts w:ascii="Times New Roman" w:hAnsi="Times New Roman" w:cs="Times New Roman"/>
                <w:color w:val="0A58CA"/>
                <w:sz w:val="24"/>
                <w:szCs w:val="24"/>
                <w:shd w:val="clear" w:color="auto" w:fill="FFFFFF"/>
                <w:lang w:val="kk-KZ"/>
              </w:rPr>
              <w:fldChar w:fldCharType="separate"/>
            </w:r>
            <w:r w:rsidR="006B474E" w:rsidRPr="00421A1F">
              <w:rPr>
                <w:rStyle w:val="a5"/>
                <w:rFonts w:ascii="Times New Roman" w:hAnsi="Times New Roman" w:cs="Times New Roman"/>
                <w:color w:val="0A58CA"/>
                <w:sz w:val="24"/>
                <w:szCs w:val="24"/>
                <w:shd w:val="clear" w:color="auto" w:fill="FFFFFF"/>
                <w:lang w:val="kk-KZ"/>
              </w:rPr>
              <w:t>https://doi.org/10.48010/2023.4/1999-5849.06</w:t>
            </w:r>
            <w:r w:rsidR="009C63A7">
              <w:rPr>
                <w:rStyle w:val="a5"/>
                <w:rFonts w:ascii="Times New Roman" w:hAnsi="Times New Roman" w:cs="Times New Roman"/>
                <w:color w:val="0A58CA"/>
                <w:sz w:val="24"/>
                <w:szCs w:val="24"/>
                <w:shd w:val="clear" w:color="auto" w:fill="FFFFFF"/>
                <w:lang w:val="kk-KZ"/>
              </w:rPr>
              <w:fldChar w:fldCharType="end"/>
            </w:r>
          </w:p>
          <w:p w:rsidR="006B474E" w:rsidRPr="00421A1F" w:rsidRDefault="00EC5041" w:rsidP="006B47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A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  <w:r w:rsidR="00846BFB" w:rsidRPr="00421A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proofErr w:type="spellStart"/>
            <w:r w:rsidR="006B474E" w:rsidRPr="00421A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Кожамжарова</w:t>
            </w:r>
            <w:proofErr w:type="spellEnd"/>
            <w:r w:rsidR="006B474E" w:rsidRPr="00421A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М.Ж., </w:t>
            </w:r>
            <w:proofErr w:type="spellStart"/>
            <w:r w:rsidR="006B474E" w:rsidRPr="00421A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Аубакирова</w:t>
            </w:r>
            <w:proofErr w:type="spellEnd"/>
            <w:r w:rsidR="006B474E" w:rsidRPr="00421A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С.С., Ахметова Г.Г., </w:t>
            </w:r>
            <w:proofErr w:type="spellStart"/>
            <w:r w:rsidR="006B474E" w:rsidRPr="00421A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Салимова</w:t>
            </w:r>
            <w:proofErr w:type="spellEnd"/>
            <w:r w:rsidR="006B474E" w:rsidRPr="00421A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Р.С.</w:t>
            </w:r>
            <w:r w:rsidR="006B474E" w:rsidRPr="00421A1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="006B474E" w:rsidRPr="00421A1F">
              <w:rPr>
                <w:rFonts w:ascii="Times New Roman" w:hAnsi="Times New Roman" w:cs="Times New Roman"/>
                <w:sz w:val="24"/>
                <w:szCs w:val="24"/>
              </w:rPr>
              <w:t>Ключевые подходы к исследованию феномена религиозности как основы формирования религиозной грамотности и толерантности</w:t>
            </w:r>
            <w:r w:rsidR="006B474E"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// </w:t>
            </w:r>
            <w:r w:rsidR="006B474E" w:rsidRPr="00421A1F">
              <w:rPr>
                <w:rFonts w:ascii="Times New Roman" w:hAnsi="Times New Roman" w:cs="Times New Roman"/>
                <w:sz w:val="24"/>
                <w:szCs w:val="24"/>
              </w:rPr>
              <w:t>Аль-</w:t>
            </w:r>
            <w:proofErr w:type="spellStart"/>
            <w:r w:rsidR="006B474E" w:rsidRPr="00421A1F">
              <w:rPr>
                <w:rFonts w:ascii="Times New Roman" w:hAnsi="Times New Roman" w:cs="Times New Roman"/>
                <w:sz w:val="24"/>
                <w:szCs w:val="24"/>
              </w:rPr>
              <w:t>Фараби</w:t>
            </w:r>
            <w:proofErr w:type="spellEnd"/>
            <w:r w:rsidR="006B474E" w:rsidRPr="00421A1F">
              <w:rPr>
                <w:rFonts w:ascii="Times New Roman" w:hAnsi="Times New Roman" w:cs="Times New Roman"/>
                <w:sz w:val="24"/>
                <w:szCs w:val="24"/>
              </w:rPr>
              <w:t>. ISSN 1999-</w:t>
            </w:r>
            <w:proofErr w:type="gramStart"/>
            <w:r w:rsidR="006B474E" w:rsidRPr="00421A1F">
              <w:rPr>
                <w:rFonts w:ascii="Times New Roman" w:hAnsi="Times New Roman" w:cs="Times New Roman"/>
                <w:sz w:val="24"/>
                <w:szCs w:val="24"/>
              </w:rPr>
              <w:t xml:space="preserve">591 </w:t>
            </w:r>
            <w:r w:rsidR="006B474E"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proofErr w:type="gramEnd"/>
            <w:r w:rsidR="006B474E"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6B474E" w:rsidRPr="00421A1F">
              <w:rPr>
                <w:rFonts w:ascii="Times New Roman" w:hAnsi="Times New Roman" w:cs="Times New Roman"/>
                <w:sz w:val="24"/>
                <w:szCs w:val="24"/>
              </w:rPr>
              <w:t>4 (88)</w:t>
            </w:r>
            <w:r w:rsidR="006B474E"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-</w:t>
            </w:r>
            <w:r w:rsidR="006B474E" w:rsidRPr="00421A1F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="006B474E"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– С. 56-67. -</w:t>
            </w:r>
            <w:hyperlink r:id="rId27" w:history="1">
              <w:r w:rsidR="006B474E" w:rsidRPr="00421A1F">
                <w:rPr>
                  <w:rStyle w:val="a5"/>
                  <w:rFonts w:ascii="Times New Roman" w:hAnsi="Times New Roman" w:cs="Times New Roman"/>
                  <w:i/>
                  <w:sz w:val="24"/>
                  <w:szCs w:val="24"/>
                </w:rPr>
                <w:t>https://doi.org/10.48010/2024.4/1999-5911.05</w:t>
              </w:r>
            </w:hyperlink>
          </w:p>
          <w:p w:rsidR="007B5AB0" w:rsidRPr="00421A1F" w:rsidRDefault="007B5AB0" w:rsidP="007B5AB0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  <w:lang w:val="kk-KZ" w:eastAsia="ar-SA"/>
              </w:rPr>
            </w:pPr>
            <w:r w:rsidRPr="00421A1F">
              <w:rPr>
                <w:rFonts w:ascii="Times New Roman" w:hAnsi="Times New Roman"/>
                <w:i/>
                <w:sz w:val="24"/>
                <w:szCs w:val="24"/>
                <w:lang w:val="kk-KZ" w:eastAsia="ar-SA"/>
              </w:rPr>
              <w:t>Статьи с отечественных журналах и международных конференциях</w:t>
            </w:r>
          </w:p>
          <w:p w:rsidR="007B5AB0" w:rsidRPr="00421A1F" w:rsidRDefault="007B5AB0" w:rsidP="006B47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8) 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Knowledge Society: Essence, Conceptual Models, and Potential for Implementation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 </w:t>
            </w:r>
            <w:proofErr w:type="spellStart"/>
            <w:r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Sagikyzy</w:t>
            </w:r>
            <w:proofErr w:type="spellEnd"/>
            <w:r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A.</w:t>
            </w:r>
            <w:r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Uyzbayeva</w:t>
            </w:r>
            <w:proofErr w:type="spellEnd"/>
            <w:r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A.,</w:t>
            </w:r>
            <w:r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Akhmetova</w:t>
            </w:r>
            <w:proofErr w:type="spellEnd"/>
            <w:r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G.,</w:t>
            </w:r>
            <w:r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Aubakirova</w:t>
            </w:r>
            <w:proofErr w:type="spellEnd"/>
            <w:r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S.</w:t>
            </w:r>
            <w:r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// </w:t>
            </w:r>
            <w:proofErr w:type="spellStart"/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Revista</w:t>
            </w:r>
            <w:proofErr w:type="spellEnd"/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ESPACIOS. ISSN 0798 1015 Vol. 41 (Issue 15)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- 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 – Р. 4-10</w:t>
            </w:r>
          </w:p>
          <w:p w:rsidR="007B5AB0" w:rsidRPr="00421A1F" w:rsidRDefault="007B5AB0" w:rsidP="006B47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57640" w:rsidRPr="00421A1F" w:rsidTr="009A1AF7">
        <w:trPr>
          <w:trHeight w:val="510"/>
        </w:trPr>
        <w:tc>
          <w:tcPr>
            <w:tcW w:w="4336" w:type="dxa"/>
            <w:vMerge w:val="restart"/>
          </w:tcPr>
          <w:p w:rsidR="00057640" w:rsidRPr="00421A1F" w:rsidRDefault="00C77D22" w:rsidP="009A1AF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21A1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33525" cy="2047875"/>
                  <wp:effectExtent l="0" t="0" r="9525" b="9525"/>
                  <wp:docPr id="42" name="Рисунок 42" descr="6523d4fc103db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6523d4fc103db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0" w:type="dxa"/>
            <w:vAlign w:val="center"/>
          </w:tcPr>
          <w:p w:rsidR="00057640" w:rsidRPr="00421A1F" w:rsidRDefault="00ED6F6B" w:rsidP="00A03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421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Аубакирова</w:t>
            </w:r>
            <w:proofErr w:type="spellEnd"/>
            <w:r w:rsidRPr="00421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1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Салтанат</w:t>
            </w:r>
            <w:proofErr w:type="spellEnd"/>
            <w:r w:rsidRPr="00421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1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Советовна</w:t>
            </w:r>
            <w:proofErr w:type="spellEnd"/>
          </w:p>
        </w:tc>
      </w:tr>
      <w:tr w:rsidR="00057640" w:rsidRPr="00421A1F" w:rsidTr="00F23958">
        <w:trPr>
          <w:trHeight w:val="510"/>
        </w:trPr>
        <w:tc>
          <w:tcPr>
            <w:tcW w:w="4336" w:type="dxa"/>
            <w:vMerge/>
            <w:vAlign w:val="center"/>
          </w:tcPr>
          <w:p w:rsidR="00057640" w:rsidRPr="00421A1F" w:rsidRDefault="00057640" w:rsidP="00FB5D2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vAlign w:val="center"/>
          </w:tcPr>
          <w:p w:rsidR="00057640" w:rsidRPr="00421A1F" w:rsidRDefault="003C4F5D" w:rsidP="00A034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Старший научный сотрудник</w:t>
            </w:r>
          </w:p>
        </w:tc>
      </w:tr>
      <w:tr w:rsidR="003C4F5D" w:rsidRPr="00421A1F" w:rsidTr="00F23958">
        <w:trPr>
          <w:trHeight w:val="510"/>
        </w:trPr>
        <w:tc>
          <w:tcPr>
            <w:tcW w:w="4336" w:type="dxa"/>
            <w:vMerge/>
            <w:vAlign w:val="center"/>
          </w:tcPr>
          <w:p w:rsidR="003C4F5D" w:rsidRPr="00421A1F" w:rsidRDefault="003C4F5D" w:rsidP="003C4F5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vAlign w:val="center"/>
          </w:tcPr>
          <w:p w:rsidR="003C4F5D" w:rsidRPr="00421A1F" w:rsidRDefault="003C4F5D" w:rsidP="003C4F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рождения: 19.02.1982 г.</w:t>
            </w:r>
          </w:p>
        </w:tc>
      </w:tr>
      <w:tr w:rsidR="003C4F5D" w:rsidRPr="00421A1F" w:rsidTr="00F23958">
        <w:trPr>
          <w:trHeight w:val="510"/>
        </w:trPr>
        <w:tc>
          <w:tcPr>
            <w:tcW w:w="4336" w:type="dxa"/>
            <w:vMerge/>
            <w:vAlign w:val="center"/>
          </w:tcPr>
          <w:p w:rsidR="003C4F5D" w:rsidRPr="00421A1F" w:rsidRDefault="003C4F5D" w:rsidP="003C4F5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vAlign w:val="center"/>
          </w:tcPr>
          <w:p w:rsidR="003C4F5D" w:rsidRPr="00421A1F" w:rsidRDefault="003C4F5D" w:rsidP="003C4F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Ученая степень/академическая степень: </w:t>
            </w:r>
            <w:r w:rsidR="00943527"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доктор </w:t>
            </w:r>
            <w:r w:rsidR="00943527"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 </w:t>
            </w:r>
          </w:p>
          <w:p w:rsidR="003C4F5D" w:rsidRPr="00421A1F" w:rsidRDefault="003C4F5D" w:rsidP="003C4F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ассоциированный профессор (доцент)</w:t>
            </w:r>
          </w:p>
        </w:tc>
      </w:tr>
      <w:tr w:rsidR="003C4F5D" w:rsidRPr="00421A1F" w:rsidTr="00F23958">
        <w:trPr>
          <w:trHeight w:val="510"/>
        </w:trPr>
        <w:tc>
          <w:tcPr>
            <w:tcW w:w="4336" w:type="dxa"/>
            <w:vMerge/>
            <w:vAlign w:val="center"/>
          </w:tcPr>
          <w:p w:rsidR="003C4F5D" w:rsidRPr="00421A1F" w:rsidRDefault="003C4F5D" w:rsidP="003C4F5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vAlign w:val="center"/>
          </w:tcPr>
          <w:p w:rsidR="003C4F5D" w:rsidRPr="00421A1F" w:rsidRDefault="003C4F5D" w:rsidP="003C4F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Основное место работы: НАО «Торайгыров университет»</w:t>
            </w:r>
          </w:p>
        </w:tc>
      </w:tr>
      <w:tr w:rsidR="003C4F5D" w:rsidRPr="00421A1F" w:rsidTr="00F23958">
        <w:trPr>
          <w:trHeight w:val="510"/>
        </w:trPr>
        <w:tc>
          <w:tcPr>
            <w:tcW w:w="4336" w:type="dxa"/>
            <w:vMerge/>
            <w:vAlign w:val="center"/>
          </w:tcPr>
          <w:p w:rsidR="003C4F5D" w:rsidRPr="00421A1F" w:rsidRDefault="003C4F5D" w:rsidP="003C4F5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vAlign w:val="center"/>
          </w:tcPr>
          <w:p w:rsidR="003C4F5D" w:rsidRPr="00421A1F" w:rsidRDefault="003C4F5D" w:rsidP="00EC50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Область научных интересов: </w:t>
            </w:r>
            <w:r w:rsidR="006B474E"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философия, культурология, казахская культура, </w:t>
            </w:r>
            <w:r w:rsidR="00EC5041"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история культуры, казахская культура, современная культура, </w:t>
            </w:r>
            <w:r w:rsidR="006B474E"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исследования в области образования, исследования в области социогуманитарных наук</w:t>
            </w:r>
          </w:p>
        </w:tc>
      </w:tr>
      <w:tr w:rsidR="00F42C44" w:rsidRPr="00421A1F" w:rsidTr="00F23958">
        <w:trPr>
          <w:trHeight w:val="510"/>
        </w:trPr>
        <w:tc>
          <w:tcPr>
            <w:tcW w:w="4336" w:type="dxa"/>
            <w:vMerge/>
            <w:vAlign w:val="center"/>
          </w:tcPr>
          <w:p w:rsidR="00F42C44" w:rsidRPr="00421A1F" w:rsidRDefault="00F42C44" w:rsidP="00F42C4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vAlign w:val="center"/>
          </w:tcPr>
          <w:p w:rsidR="00F42C44" w:rsidRPr="00421A1F" w:rsidRDefault="00F42C44" w:rsidP="00F42C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</w:t>
            </w:r>
            <w:r w:rsidR="006B474E"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421A1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21A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21A1F">
              <w:rPr>
                <w:rFonts w:ascii="Times New Roman" w:hAnsi="Times New Roman" w:cs="Times New Roman"/>
                <w:iCs/>
                <w:sz w:val="24"/>
                <w:szCs w:val="24"/>
              </w:rPr>
              <w:t>N-6579-2014</w:t>
            </w:r>
          </w:p>
        </w:tc>
      </w:tr>
      <w:tr w:rsidR="00F42C44" w:rsidRPr="00570A7B" w:rsidTr="00F23958">
        <w:trPr>
          <w:trHeight w:val="510"/>
        </w:trPr>
        <w:tc>
          <w:tcPr>
            <w:tcW w:w="4336" w:type="dxa"/>
            <w:vMerge/>
            <w:vAlign w:val="center"/>
          </w:tcPr>
          <w:p w:rsidR="00F42C44" w:rsidRPr="00421A1F" w:rsidRDefault="00F42C44" w:rsidP="00F42C4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vAlign w:val="center"/>
          </w:tcPr>
          <w:p w:rsidR="00F42C44" w:rsidRPr="00421A1F" w:rsidRDefault="00F42C44" w:rsidP="00F42C44">
            <w:pPr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Author ID (Scopus): 57210581460</w:t>
            </w:r>
          </w:p>
          <w:p w:rsidR="00F42C44" w:rsidRPr="00421A1F" w:rsidRDefault="005A69BB" w:rsidP="00F42C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9" w:history="1">
              <w:r w:rsidR="00F42C44" w:rsidRPr="00421A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https://www.scopus.com/authid/detail.uri?authorId=57210581460</w:t>
              </w:r>
            </w:hyperlink>
          </w:p>
        </w:tc>
      </w:tr>
      <w:tr w:rsidR="00F42C44" w:rsidRPr="00421A1F" w:rsidTr="00F23958">
        <w:trPr>
          <w:trHeight w:val="510"/>
        </w:trPr>
        <w:tc>
          <w:tcPr>
            <w:tcW w:w="4336" w:type="dxa"/>
            <w:vMerge/>
            <w:vAlign w:val="center"/>
          </w:tcPr>
          <w:p w:rsidR="00F42C44" w:rsidRPr="00421A1F" w:rsidRDefault="00F42C44" w:rsidP="00F42C4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5270" w:type="dxa"/>
            <w:vAlign w:val="center"/>
          </w:tcPr>
          <w:p w:rsidR="00F42C44" w:rsidRPr="00421A1F" w:rsidRDefault="00F42C44" w:rsidP="00F42C44">
            <w:pPr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ORCID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0000-0001-7894-6208</w:t>
            </w:r>
          </w:p>
          <w:p w:rsidR="00F42C44" w:rsidRPr="00421A1F" w:rsidRDefault="005A69BB" w:rsidP="00F42C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0" w:history="1">
              <w:r w:rsidR="00F42C44" w:rsidRPr="00421A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val="en-US" w:eastAsia="ru-RU"/>
                </w:rPr>
                <w:t>https</w:t>
              </w:r>
              <w:r w:rsidR="00F42C44" w:rsidRPr="00421A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eastAsia="ru-RU"/>
                </w:rPr>
                <w:t>://</w:t>
              </w:r>
              <w:proofErr w:type="spellStart"/>
              <w:r w:rsidR="00F42C44" w:rsidRPr="00421A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val="en-US" w:eastAsia="ru-RU"/>
                </w:rPr>
                <w:t>orcid</w:t>
              </w:r>
              <w:proofErr w:type="spellEnd"/>
              <w:r w:rsidR="00F42C44" w:rsidRPr="00421A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eastAsia="ru-RU"/>
                </w:rPr>
                <w:t>.</w:t>
              </w:r>
              <w:r w:rsidR="00F42C44" w:rsidRPr="00421A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val="en-US" w:eastAsia="ru-RU"/>
                </w:rPr>
                <w:t>org</w:t>
              </w:r>
              <w:r w:rsidR="00F42C44" w:rsidRPr="00421A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eastAsia="ru-RU"/>
                </w:rPr>
                <w:t>/0000-0001-7894-6208</w:t>
              </w:r>
            </w:hyperlink>
          </w:p>
        </w:tc>
      </w:tr>
      <w:tr w:rsidR="00F42C44" w:rsidRPr="00421A1F" w:rsidTr="00F23958">
        <w:trPr>
          <w:trHeight w:val="510"/>
        </w:trPr>
        <w:tc>
          <w:tcPr>
            <w:tcW w:w="4336" w:type="dxa"/>
            <w:vMerge/>
            <w:vAlign w:val="center"/>
          </w:tcPr>
          <w:p w:rsidR="00F42C44" w:rsidRPr="00421A1F" w:rsidRDefault="00F42C44" w:rsidP="00F42C4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vAlign w:val="center"/>
          </w:tcPr>
          <w:p w:rsidR="00F42C44" w:rsidRPr="00421A1F" w:rsidRDefault="00F42C44" w:rsidP="00F4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</w:t>
            </w:r>
            <w:r w:rsidRPr="00421A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42C44" w:rsidRPr="00421A1F" w:rsidRDefault="00F42C44" w:rsidP="001279FB">
            <w:pPr>
              <w:pStyle w:val="a6"/>
              <w:jc w:val="both"/>
              <w:rPr>
                <w:rFonts w:ascii="Times New Roman" w:hAnsi="Times New Roman"/>
                <w:color w:val="2E2E2E"/>
                <w:sz w:val="24"/>
                <w:szCs w:val="24"/>
                <w:shd w:val="clear" w:color="auto" w:fill="FFFFFF"/>
                <w:lang w:val="kk-KZ" w:eastAsia="ar-SA"/>
              </w:rPr>
            </w:pPr>
            <w:r w:rsidRPr="00421A1F">
              <w:rPr>
                <w:rFonts w:ascii="Times New Roman" w:hAnsi="Times New Roman"/>
                <w:color w:val="2E2E2E"/>
                <w:sz w:val="24"/>
                <w:szCs w:val="24"/>
                <w:shd w:val="clear" w:color="auto" w:fill="FFFFFF"/>
                <w:lang w:val="kk-KZ" w:eastAsia="ar-SA"/>
              </w:rPr>
              <w:t>1)</w:t>
            </w:r>
            <w:r w:rsidRPr="00421A1F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Kazhikenova G</w:t>
            </w:r>
            <w:r w:rsidRPr="00570A7B">
              <w:rPr>
                <w:rFonts w:ascii="Times New Roman" w:hAnsi="Times New Roman"/>
                <w:sz w:val="24"/>
                <w:szCs w:val="24"/>
                <w:lang w:val="en-US" w:eastAsia="ar-SA"/>
              </w:rPr>
              <w:t>.</w:t>
            </w:r>
            <w:r w:rsidRPr="00421A1F">
              <w:rPr>
                <w:rFonts w:ascii="Times New Roman" w:hAnsi="Times New Roman"/>
                <w:sz w:val="24"/>
                <w:szCs w:val="24"/>
                <w:lang w:val="kk-KZ" w:eastAsia="ar-SA"/>
              </w:rPr>
              <w:t>, Zhumataeva E</w:t>
            </w:r>
            <w:r w:rsidRPr="00570A7B">
              <w:rPr>
                <w:rFonts w:ascii="Times New Roman" w:hAnsi="Times New Roman"/>
                <w:sz w:val="24"/>
                <w:szCs w:val="24"/>
                <w:lang w:val="en-US" w:eastAsia="ar-SA"/>
              </w:rPr>
              <w:t>.</w:t>
            </w:r>
            <w:r w:rsidRPr="00421A1F">
              <w:rPr>
                <w:rFonts w:ascii="Times New Roman" w:hAnsi="Times New Roman"/>
                <w:sz w:val="24"/>
                <w:szCs w:val="24"/>
                <w:lang w:val="kk-KZ" w:eastAsia="ar-SA"/>
              </w:rPr>
              <w:t>, Kozhamzharova М</w:t>
            </w:r>
            <w:r w:rsidRPr="00570A7B">
              <w:rPr>
                <w:rFonts w:ascii="Times New Roman" w:hAnsi="Times New Roman"/>
                <w:sz w:val="24"/>
                <w:szCs w:val="24"/>
                <w:lang w:val="en-US" w:eastAsia="ar-SA"/>
              </w:rPr>
              <w:t>.</w:t>
            </w:r>
            <w:r w:rsidRPr="00421A1F">
              <w:rPr>
                <w:rFonts w:ascii="Times New Roman" w:hAnsi="Times New Roman"/>
                <w:sz w:val="24"/>
                <w:szCs w:val="24"/>
                <w:lang w:val="kk-KZ" w:eastAsia="ar-SA"/>
              </w:rPr>
              <w:t>, Aubakirova S</w:t>
            </w:r>
            <w:r w:rsidRPr="00570A7B">
              <w:rPr>
                <w:rFonts w:ascii="Times New Roman" w:hAnsi="Times New Roman"/>
                <w:sz w:val="24"/>
                <w:szCs w:val="24"/>
                <w:lang w:val="en-US" w:eastAsia="ar-SA"/>
              </w:rPr>
              <w:t>.,</w:t>
            </w:r>
            <w:r w:rsidRPr="00421A1F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Popandopulo</w:t>
            </w:r>
            <w:r w:rsidRPr="00570A7B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</w:t>
            </w:r>
            <w:r w:rsidRPr="00421A1F">
              <w:rPr>
                <w:rFonts w:ascii="Times New Roman" w:hAnsi="Times New Roman"/>
                <w:sz w:val="24"/>
                <w:szCs w:val="24"/>
                <w:lang w:val="kk-KZ" w:eastAsia="ar-SA"/>
              </w:rPr>
              <w:t>A</w:t>
            </w:r>
            <w:r w:rsidRPr="00570A7B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. </w:t>
            </w:r>
            <w:hyperlink r:id="rId31" w:history="1">
              <w:r w:rsidRPr="00421A1F">
                <w:rPr>
                  <w:rFonts w:ascii="Times New Roman" w:hAnsi="Times New Roman"/>
                  <w:sz w:val="24"/>
                  <w:szCs w:val="24"/>
                  <w:shd w:val="clear" w:color="auto" w:fill="FFFFFF"/>
                  <w:lang w:val="en-US" w:eastAsia="ar-SA"/>
                </w:rPr>
                <w:t>Developing reflective dialogue educational approach using the Moodle distance learning platform</w:t>
              </w:r>
            </w:hyperlink>
            <w:r w:rsidRPr="00421A1F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. </w:t>
            </w:r>
            <w:hyperlink r:id="rId32" w:tooltip="Посмотреть сведения о документе" w:history="1">
              <w:r w:rsidRPr="00421A1F">
                <w:rPr>
                  <w:rFonts w:ascii="Times New Roman" w:hAnsi="Times New Roman"/>
                  <w:color w:val="2E2E2E"/>
                  <w:sz w:val="24"/>
                  <w:szCs w:val="24"/>
                  <w:shd w:val="clear" w:color="auto" w:fill="FFFFFF"/>
                  <w:lang w:val="en-US" w:eastAsia="ar-SA"/>
                </w:rPr>
                <w:t>Interactive</w:t>
              </w:r>
              <w:r w:rsidRPr="009C63A7">
                <w:rPr>
                  <w:rFonts w:ascii="Times New Roman" w:hAnsi="Times New Roman"/>
                  <w:color w:val="2E2E2E"/>
                  <w:sz w:val="24"/>
                  <w:szCs w:val="24"/>
                  <w:shd w:val="clear" w:color="auto" w:fill="FFFFFF"/>
                  <w:lang w:val="en-US" w:eastAsia="ar-SA"/>
                </w:rPr>
                <w:t xml:space="preserve"> </w:t>
              </w:r>
              <w:r w:rsidRPr="00421A1F">
                <w:rPr>
                  <w:rFonts w:ascii="Times New Roman" w:hAnsi="Times New Roman"/>
                  <w:color w:val="2E2E2E"/>
                  <w:sz w:val="24"/>
                  <w:szCs w:val="24"/>
                  <w:shd w:val="clear" w:color="auto" w:fill="FFFFFF"/>
                  <w:lang w:val="en-US" w:eastAsia="ar-SA"/>
                </w:rPr>
                <w:t>Learning</w:t>
              </w:r>
              <w:r w:rsidRPr="009C63A7">
                <w:rPr>
                  <w:rFonts w:ascii="Times New Roman" w:hAnsi="Times New Roman"/>
                  <w:color w:val="2E2E2E"/>
                  <w:sz w:val="24"/>
                  <w:szCs w:val="24"/>
                  <w:shd w:val="clear" w:color="auto" w:fill="FFFFFF"/>
                  <w:lang w:val="en-US" w:eastAsia="ar-SA"/>
                </w:rPr>
                <w:t xml:space="preserve"> </w:t>
              </w:r>
              <w:r w:rsidRPr="00421A1F">
                <w:rPr>
                  <w:rFonts w:ascii="Times New Roman" w:hAnsi="Times New Roman"/>
                  <w:color w:val="2E2E2E"/>
                  <w:sz w:val="24"/>
                  <w:szCs w:val="24"/>
                  <w:shd w:val="clear" w:color="auto" w:fill="FFFFFF"/>
                  <w:lang w:val="en-US" w:eastAsia="ar-SA"/>
                </w:rPr>
                <w:t>Environments</w:t>
              </w:r>
            </w:hyperlink>
            <w:r w:rsidRPr="009C63A7">
              <w:rPr>
                <w:rFonts w:ascii="Times New Roman" w:hAnsi="Times New Roman"/>
                <w:color w:val="2E2E2E"/>
                <w:sz w:val="24"/>
                <w:szCs w:val="24"/>
                <w:shd w:val="clear" w:color="auto" w:fill="FFFFFF"/>
                <w:lang w:val="en-US" w:eastAsia="ar-SA"/>
              </w:rPr>
              <w:t>,</w:t>
            </w:r>
            <w:r w:rsidRPr="00421A1F">
              <w:rPr>
                <w:rFonts w:ascii="Times New Roman" w:hAnsi="Times New Roman"/>
                <w:color w:val="2E2E2E"/>
                <w:sz w:val="24"/>
                <w:szCs w:val="24"/>
                <w:shd w:val="clear" w:color="auto" w:fill="FFFFFF"/>
                <w:lang w:val="en-US" w:eastAsia="ar-SA"/>
              </w:rPr>
              <w:t> </w:t>
            </w:r>
            <w:r w:rsidRPr="009C63A7">
              <w:rPr>
                <w:rFonts w:ascii="Times New Roman" w:hAnsi="Times New Roman"/>
                <w:color w:val="2E2E2E"/>
                <w:sz w:val="24"/>
                <w:szCs w:val="24"/>
                <w:shd w:val="clear" w:color="auto" w:fill="FFFFFF"/>
                <w:lang w:val="en-US" w:eastAsia="ar-SA"/>
              </w:rPr>
              <w:t>2022</w:t>
            </w:r>
            <w:r w:rsidRPr="00421A1F">
              <w:rPr>
                <w:rFonts w:ascii="Times New Roman" w:hAnsi="Times New Roman"/>
                <w:color w:val="2E2E2E"/>
                <w:sz w:val="24"/>
                <w:szCs w:val="24"/>
                <w:shd w:val="clear" w:color="auto" w:fill="FFFFFF"/>
                <w:lang w:val="kk-KZ" w:eastAsia="ar-SA"/>
              </w:rPr>
              <w:t xml:space="preserve"> (</w:t>
            </w:r>
            <w:r w:rsidRPr="00421A1F">
              <w:rPr>
                <w:rFonts w:ascii="Times New Roman" w:hAnsi="Times New Roman"/>
                <w:color w:val="2E2E2E"/>
                <w:sz w:val="24"/>
                <w:szCs w:val="24"/>
                <w:shd w:val="clear" w:color="auto" w:fill="FFFFFF"/>
                <w:lang w:val="en-US" w:eastAsia="ar-SA"/>
              </w:rPr>
              <w:t>Q</w:t>
            </w:r>
            <w:r w:rsidRPr="009C63A7">
              <w:rPr>
                <w:rFonts w:ascii="Times New Roman" w:hAnsi="Times New Roman"/>
                <w:color w:val="2E2E2E"/>
                <w:sz w:val="24"/>
                <w:szCs w:val="24"/>
                <w:shd w:val="clear" w:color="auto" w:fill="FFFFFF"/>
                <w:lang w:val="en-US" w:eastAsia="ar-SA"/>
              </w:rPr>
              <w:t>1</w:t>
            </w:r>
            <w:r w:rsidRPr="00421A1F">
              <w:rPr>
                <w:rFonts w:ascii="Times New Roman" w:hAnsi="Times New Roman"/>
                <w:color w:val="2E2E2E"/>
                <w:sz w:val="24"/>
                <w:szCs w:val="24"/>
                <w:shd w:val="clear" w:color="auto" w:fill="FFFFFF"/>
                <w:lang w:val="kk-KZ" w:eastAsia="ar-SA"/>
              </w:rPr>
              <w:t xml:space="preserve">) </w:t>
            </w:r>
            <w:r w:rsidR="009C63A7">
              <w:rPr>
                <w:rFonts w:ascii="Times New Roman" w:hAnsi="Times New Roman"/>
                <w:color w:val="10147E"/>
                <w:sz w:val="24"/>
                <w:szCs w:val="24"/>
                <w:u w:val="single"/>
                <w:lang w:val="kk-KZ" w:eastAsia="ar-SA"/>
              </w:rPr>
              <w:fldChar w:fldCharType="begin"/>
            </w:r>
            <w:r w:rsidR="009C63A7">
              <w:rPr>
                <w:rFonts w:ascii="Times New Roman" w:hAnsi="Times New Roman"/>
                <w:color w:val="10147E"/>
                <w:sz w:val="24"/>
                <w:szCs w:val="24"/>
                <w:u w:val="single"/>
                <w:lang w:val="kk-KZ" w:eastAsia="ar-SA"/>
              </w:rPr>
              <w:instrText xml:space="preserve"> HYPERLINK "https://doi.org/10.1080/10494820.2022.2144898" </w:instrText>
            </w:r>
            <w:r w:rsidR="009C63A7">
              <w:rPr>
                <w:rFonts w:ascii="Times New Roman" w:hAnsi="Times New Roman"/>
                <w:color w:val="10147E"/>
                <w:sz w:val="24"/>
                <w:szCs w:val="24"/>
                <w:u w:val="single"/>
                <w:lang w:val="kk-KZ" w:eastAsia="ar-SA"/>
              </w:rPr>
              <w:fldChar w:fldCharType="separate"/>
            </w:r>
            <w:r w:rsidRPr="00421A1F">
              <w:rPr>
                <w:rFonts w:ascii="Times New Roman" w:hAnsi="Times New Roman"/>
                <w:color w:val="10147E"/>
                <w:sz w:val="24"/>
                <w:szCs w:val="24"/>
                <w:u w:val="single"/>
                <w:lang w:val="kk-KZ" w:eastAsia="ar-SA"/>
              </w:rPr>
              <w:t>https://doi.org/10.1080/10494820.2022.2144898</w:t>
            </w:r>
            <w:r w:rsidR="009C63A7">
              <w:rPr>
                <w:rFonts w:ascii="Times New Roman" w:hAnsi="Times New Roman"/>
                <w:color w:val="10147E"/>
                <w:sz w:val="24"/>
                <w:szCs w:val="24"/>
                <w:u w:val="single"/>
                <w:lang w:val="kk-KZ" w:eastAsia="ar-SA"/>
              </w:rPr>
              <w:fldChar w:fldCharType="end"/>
            </w:r>
            <w:r w:rsidRPr="00421A1F">
              <w:rPr>
                <w:rFonts w:ascii="Times New Roman" w:hAnsi="Times New Roman"/>
                <w:color w:val="10147E"/>
                <w:sz w:val="24"/>
                <w:szCs w:val="24"/>
                <w:u w:val="single"/>
                <w:lang w:val="kk-KZ" w:eastAsia="ar-SA"/>
              </w:rPr>
              <w:t xml:space="preserve"> </w:t>
            </w:r>
            <w:r w:rsidRPr="00421A1F">
              <w:rPr>
                <w:rFonts w:ascii="Times New Roman" w:hAnsi="Times New Roman"/>
                <w:color w:val="2E2E2E"/>
                <w:sz w:val="24"/>
                <w:szCs w:val="24"/>
                <w:shd w:val="clear" w:color="auto" w:fill="FFFFFF"/>
                <w:lang w:val="kk-KZ" w:eastAsia="ar-SA"/>
              </w:rPr>
              <w:t>(Процентиль 98)</w:t>
            </w:r>
          </w:p>
          <w:p w:rsidR="001279FB" w:rsidRPr="00421A1F" w:rsidRDefault="001279FB" w:rsidP="001279FB">
            <w:pPr>
              <w:pStyle w:val="2"/>
              <w:spacing w:before="0" w:after="0"/>
              <w:jc w:val="both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</w:pPr>
            <w:r w:rsidRPr="00421A1F">
              <w:rPr>
                <w:rStyle w:val="typography-modulelvnit"/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  <w:lang w:val="kk-KZ"/>
              </w:rPr>
              <w:t xml:space="preserve">2) </w:t>
            </w:r>
            <w:hyperlink r:id="rId33" w:history="1">
              <w:hyperlink r:id="rId34" w:history="1">
                <w:r w:rsidRPr="00421A1F">
                  <w:rPr>
                    <w:rStyle w:val="typography-modulelvnit"/>
                    <w:rFonts w:ascii="Times New Roman" w:hAnsi="Times New Roman"/>
                    <w:b w:val="0"/>
                    <w:i w:val="0"/>
                    <w:sz w:val="24"/>
                    <w:szCs w:val="24"/>
                    <w:shd w:val="clear" w:color="auto" w:fill="FFFFFF"/>
                    <w:lang w:val="en-US"/>
                  </w:rPr>
                  <w:t>The peculiarity of the dialectical ideas of the Second Teacher, a prominent representative of the Muslim Renaissance</w:t>
                </w:r>
              </w:hyperlink>
            </w:hyperlink>
            <w:r w:rsidRPr="00421A1F">
              <w:rPr>
                <w:rStyle w:val="typography-modulelvnit"/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  <w:lang w:val="kk-KZ"/>
              </w:rPr>
              <w:t xml:space="preserve"> / </w:t>
            </w:r>
            <w:r w:rsidRPr="00421A1F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  <w:lang w:val="en-US"/>
              </w:rPr>
              <w:t xml:space="preserve">Z. </w:t>
            </w:r>
            <w:hyperlink r:id="rId35" w:history="1">
              <w:proofErr w:type="spellStart"/>
              <w:r w:rsidRPr="00421A1F">
                <w:rPr>
                  <w:rStyle w:val="typography-modulelvnit"/>
                  <w:rFonts w:ascii="Times New Roman" w:hAnsi="Times New Roman"/>
                  <w:b w:val="0"/>
                  <w:i w:val="0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Imankul</w:t>
              </w:r>
              <w:proofErr w:type="spellEnd"/>
            </w:hyperlink>
            <w:r w:rsidRPr="00421A1F">
              <w:rPr>
                <w:rStyle w:val="typography-modulelvnit"/>
                <w:rFonts w:ascii="Times New Roman" w:hAnsi="Times New Roman"/>
                <w:b w:val="0"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, </w:t>
            </w:r>
            <w:r w:rsidRPr="00421A1F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  <w:lang w:val="en-US"/>
              </w:rPr>
              <w:t xml:space="preserve">Z. </w:t>
            </w:r>
            <w:hyperlink r:id="rId36" w:history="1">
              <w:proofErr w:type="spellStart"/>
              <w:r w:rsidRPr="00421A1F">
                <w:rPr>
                  <w:rStyle w:val="typography-modulelvnit"/>
                  <w:rFonts w:ascii="Times New Roman" w:hAnsi="Times New Roman"/>
                  <w:b w:val="0"/>
                  <w:i w:val="0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Abdildin</w:t>
              </w:r>
              <w:proofErr w:type="spellEnd"/>
            </w:hyperlink>
            <w:r w:rsidRPr="00421A1F">
              <w:rPr>
                <w:rStyle w:val="typography-modulelvnit"/>
                <w:rFonts w:ascii="Times New Roman" w:hAnsi="Times New Roman"/>
                <w:b w:val="0"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, </w:t>
            </w:r>
            <w:r w:rsidRPr="00421A1F">
              <w:rPr>
                <w:rStyle w:val="typography-modulelvnit"/>
                <w:rFonts w:ascii="Times New Roman" w:hAnsi="Times New Roman"/>
                <w:b w:val="0"/>
                <w:i w:val="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val="en-US"/>
              </w:rPr>
              <w:t xml:space="preserve">S. </w:t>
            </w:r>
            <w:proofErr w:type="spellStart"/>
            <w:r w:rsidRPr="00421A1F">
              <w:rPr>
                <w:rStyle w:val="typography-modulelvnit"/>
                <w:rFonts w:ascii="Times New Roman" w:hAnsi="Times New Roman"/>
                <w:b w:val="0"/>
                <w:i w:val="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val="en-US"/>
              </w:rPr>
              <w:t>Aubakirova</w:t>
            </w:r>
            <w:proofErr w:type="spellEnd"/>
            <w:r w:rsidRPr="00421A1F">
              <w:rPr>
                <w:rStyle w:val="typography-modulelvnit"/>
                <w:rFonts w:ascii="Times New Roman" w:hAnsi="Times New Roman"/>
                <w:b w:val="0"/>
                <w:i w:val="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val="kk-KZ"/>
              </w:rPr>
              <w:t xml:space="preserve"> // </w:t>
            </w:r>
            <w:proofErr w:type="spellStart"/>
            <w:proofErr w:type="gramStart"/>
            <w:r w:rsidRPr="00421A1F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n-US"/>
              </w:rPr>
              <w:t>Metaphilosophy</w:t>
            </w:r>
            <w:proofErr w:type="spellEnd"/>
            <w:r w:rsidRPr="00421A1F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kk-KZ"/>
              </w:rPr>
              <w:t>.,</w:t>
            </w:r>
            <w:proofErr w:type="gramEnd"/>
            <w:r w:rsidRPr="00421A1F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kk-KZ"/>
              </w:rPr>
              <w:t xml:space="preserve"> 2023. 0</w:t>
            </w:r>
            <w:r w:rsidRPr="00421A1F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 xml:space="preserve">0, 1–11.DOI: 10.1111/meta.12601 Journal Impact Factor 2023 – 0.4 </w:t>
            </w:r>
            <w:proofErr w:type="spellStart"/>
            <w:r w:rsidRPr="00421A1F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CiteScore</w:t>
            </w:r>
            <w:proofErr w:type="spellEnd"/>
            <w:r w:rsidRPr="00421A1F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 xml:space="preserve"> 200  2</w:t>
            </w:r>
            <w:r w:rsidRPr="00421A1F">
              <w:rPr>
                <w:rFonts w:ascii="Times New Roman" w:hAnsi="Times New Roman"/>
                <w:b w:val="0"/>
                <w:i w:val="0"/>
                <w:sz w:val="24"/>
                <w:szCs w:val="24"/>
                <w:lang w:val="kk-KZ"/>
              </w:rPr>
              <w:t>3</w:t>
            </w:r>
            <w:r w:rsidRPr="00421A1F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 xml:space="preserve"> – 0.9,</w:t>
            </w:r>
            <w:r w:rsidRPr="00421A1F">
              <w:rPr>
                <w:rFonts w:ascii="Times New Roman" w:hAnsi="Times New Roman"/>
                <w:b w:val="0"/>
                <w:i w:val="0"/>
                <w:sz w:val="24"/>
                <w:szCs w:val="24"/>
                <w:lang w:val="kk-KZ"/>
              </w:rPr>
              <w:t xml:space="preserve"> </w:t>
            </w:r>
            <w:r w:rsidRPr="00421A1F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Arts and Humanities; Philosophy – 72</w:t>
            </w:r>
          </w:p>
          <w:p w:rsidR="001279FB" w:rsidRPr="00421A1F" w:rsidRDefault="001279FB" w:rsidP="001279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  <w:lang w:val="kk-KZ" w:eastAsia="x-none"/>
              </w:rPr>
              <w:t xml:space="preserve">3) </w:t>
            </w:r>
            <w:r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Philosophy of Education in a Changing Digital Environment: An Epistemological</w:t>
            </w:r>
            <w:r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/ </w:t>
            </w:r>
            <w:r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R. </w:t>
            </w:r>
            <w:proofErr w:type="spellStart"/>
            <w:r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Salimova</w:t>
            </w:r>
            <w:proofErr w:type="spellEnd"/>
            <w:r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J. </w:t>
            </w:r>
            <w:proofErr w:type="spellStart"/>
            <w:r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Nurmanbetova</w:t>
            </w:r>
            <w:proofErr w:type="spellEnd"/>
            <w:r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M. </w:t>
            </w:r>
            <w:proofErr w:type="spellStart"/>
            <w:r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Kozhamzharova</w:t>
            </w:r>
            <w:proofErr w:type="spellEnd"/>
            <w:r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M. </w:t>
            </w:r>
            <w:proofErr w:type="spellStart"/>
            <w:r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Manassova</w:t>
            </w:r>
            <w:proofErr w:type="spellEnd"/>
            <w:r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421A1F">
              <w:rPr>
                <w:rStyle w:val="typography-modulelvnit"/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val="en-US"/>
              </w:rPr>
              <w:t xml:space="preserve">S. </w:t>
            </w:r>
            <w:proofErr w:type="spellStart"/>
            <w:r w:rsidRPr="00421A1F">
              <w:rPr>
                <w:rStyle w:val="typography-modulelvnit"/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val="en-US"/>
              </w:rPr>
              <w:t>Aubakirova</w:t>
            </w:r>
            <w:proofErr w:type="spellEnd"/>
            <w:r w:rsidRPr="00421A1F">
              <w:rPr>
                <w:rStyle w:val="typography-modulelvnit"/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val="kk-KZ"/>
              </w:rPr>
              <w:t xml:space="preserve"> // 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AI &amp; Society: Knowledge, Culture and Communication, 2024 </w:t>
            </w:r>
            <w:hyperlink r:id="rId37" w:history="1">
              <w:r w:rsidRPr="00421A1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https://doi.org/10.1007/s00146-024-01928-w</w:t>
              </w:r>
            </w:hyperlink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Journal Impact Factor 2023 – 2.9,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COMPUTER SCIENCE, ARTIFICIAL INTELLIGENCE – Q2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Emerging Sources Citation Index (ESCI)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8, Arts and Humanities; Philosophy – 99</w:t>
            </w:r>
          </w:p>
          <w:p w:rsidR="001279FB" w:rsidRPr="00421A1F" w:rsidRDefault="001279FB" w:rsidP="001279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4) 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Kazakhstan’s Society Modernization in Response to the 21st Century Global Challenges: The Material Aspect and the Shifting Discourse Issue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 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Zhumasheva</w:t>
            </w:r>
            <w:proofErr w:type="spellEnd"/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</w:t>
            </w:r>
            <w:proofErr w:type="spellEnd"/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Abdildin</w:t>
            </w:r>
            <w:proofErr w:type="spellEnd"/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421A1F">
              <w:rPr>
                <w:rStyle w:val="typography-modulelvnit"/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val="en-US"/>
              </w:rPr>
              <w:t xml:space="preserve">S. </w:t>
            </w:r>
            <w:proofErr w:type="spellStart"/>
            <w:r w:rsidRPr="00421A1F">
              <w:rPr>
                <w:rStyle w:val="typography-modulelvnit"/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val="en-US"/>
              </w:rPr>
              <w:t>Aubakirova</w:t>
            </w:r>
            <w:proofErr w:type="spellEnd"/>
            <w:r w:rsidRPr="00421A1F">
              <w:rPr>
                <w:rStyle w:val="typography-modulelvnit"/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val="kk-KZ"/>
              </w:rPr>
              <w:t xml:space="preserve"> // 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Journal of Ethnic and Cultural Studies 2023, Vol.10, No. 4, 81-101 </w:t>
            </w:r>
            <w:hyperlink r:id="rId38" w:history="1">
              <w:r w:rsidRPr="00421A1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http://dx.doi.org/10.29333/ejecs/1582</w:t>
              </w:r>
            </w:hyperlink>
            <w:r w:rsidRPr="00421A1F"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4.4,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Social Sciences; Cultural Studies - 96</w:t>
            </w:r>
          </w:p>
          <w:p w:rsidR="001279FB" w:rsidRPr="00421A1F" w:rsidRDefault="001279FB" w:rsidP="001279FB">
            <w:pPr>
              <w:pStyle w:val="2"/>
              <w:spacing w:before="0" w:after="0"/>
              <w:jc w:val="both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</w:pPr>
            <w:r w:rsidRPr="00421A1F">
              <w:rPr>
                <w:rFonts w:ascii="Times New Roman" w:hAnsi="Times New Roman"/>
                <w:b w:val="0"/>
                <w:i w:val="0"/>
                <w:sz w:val="24"/>
                <w:szCs w:val="24"/>
                <w:lang w:val="kk-KZ"/>
              </w:rPr>
              <w:t xml:space="preserve">5) </w:t>
            </w:r>
            <w:r w:rsidRPr="00421A1F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val="en-US"/>
              </w:rPr>
              <w:t>Social-economic integration of Kazakh migrants in Turkey</w:t>
            </w:r>
            <w:r w:rsidRPr="00421A1F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val="kk-KZ"/>
              </w:rPr>
              <w:t xml:space="preserve"> / </w:t>
            </w:r>
            <w:r w:rsidRPr="00421A1F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A</w:t>
            </w:r>
            <w:r w:rsidRPr="00421A1F">
              <w:rPr>
                <w:rFonts w:ascii="Times New Roman" w:hAnsi="Times New Roman"/>
                <w:b w:val="0"/>
                <w:i w:val="0"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421A1F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Abuova</w:t>
            </w:r>
            <w:proofErr w:type="spellEnd"/>
            <w:r w:rsidRPr="00421A1F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,</w:t>
            </w:r>
            <w:r w:rsidRPr="00421A1F">
              <w:rPr>
                <w:rFonts w:ascii="Times New Roman" w:hAnsi="Times New Roman"/>
                <w:b w:val="0"/>
                <w:i w:val="0"/>
                <w:sz w:val="24"/>
                <w:szCs w:val="24"/>
                <w:lang w:val="kk-KZ"/>
              </w:rPr>
              <w:t xml:space="preserve"> </w:t>
            </w:r>
            <w:r w:rsidRPr="00421A1F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N</w:t>
            </w:r>
            <w:r w:rsidRPr="00421A1F">
              <w:rPr>
                <w:rFonts w:ascii="Times New Roman" w:hAnsi="Times New Roman"/>
                <w:b w:val="0"/>
                <w:i w:val="0"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421A1F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Baigabylov</w:t>
            </w:r>
            <w:proofErr w:type="spellEnd"/>
            <w:r w:rsidRPr="00421A1F">
              <w:rPr>
                <w:rFonts w:ascii="Times New Roman" w:hAnsi="Times New Roman"/>
                <w:b w:val="0"/>
                <w:i w:val="0"/>
                <w:sz w:val="24"/>
                <w:szCs w:val="24"/>
                <w:lang w:val="kk-KZ"/>
              </w:rPr>
              <w:t xml:space="preserve">, </w:t>
            </w:r>
            <w:r w:rsidRPr="00421A1F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M</w:t>
            </w:r>
            <w:r w:rsidRPr="00421A1F">
              <w:rPr>
                <w:rFonts w:ascii="Times New Roman" w:hAnsi="Times New Roman"/>
                <w:b w:val="0"/>
                <w:i w:val="0"/>
                <w:sz w:val="24"/>
                <w:szCs w:val="24"/>
                <w:lang w:val="kk-KZ"/>
              </w:rPr>
              <w:t>.</w:t>
            </w:r>
            <w:r w:rsidRPr="00421A1F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1A1F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Abdikakimov</w:t>
            </w:r>
            <w:proofErr w:type="spellEnd"/>
            <w:r w:rsidRPr="00421A1F">
              <w:rPr>
                <w:rFonts w:ascii="Times New Roman" w:hAnsi="Times New Roman"/>
                <w:b w:val="0"/>
                <w:i w:val="0"/>
                <w:sz w:val="24"/>
                <w:szCs w:val="24"/>
                <w:lang w:val="kk-KZ"/>
              </w:rPr>
              <w:t xml:space="preserve">, </w:t>
            </w:r>
            <w:r w:rsidRPr="00421A1F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G</w:t>
            </w:r>
            <w:r w:rsidRPr="00421A1F">
              <w:rPr>
                <w:rFonts w:ascii="Times New Roman" w:hAnsi="Times New Roman"/>
                <w:b w:val="0"/>
                <w:i w:val="0"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421A1F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Assylkhanova</w:t>
            </w:r>
            <w:proofErr w:type="spellEnd"/>
            <w:r w:rsidRPr="00421A1F">
              <w:rPr>
                <w:rFonts w:ascii="Times New Roman" w:hAnsi="Times New Roman"/>
                <w:b w:val="0"/>
                <w:i w:val="0"/>
                <w:sz w:val="24"/>
                <w:szCs w:val="24"/>
                <w:lang w:val="kk-KZ"/>
              </w:rPr>
              <w:t xml:space="preserve">, </w:t>
            </w:r>
            <w:r w:rsidRPr="00421A1F">
              <w:rPr>
                <w:rStyle w:val="typography-modulelvnit"/>
                <w:rFonts w:ascii="Times New Roman" w:hAnsi="Times New Roman"/>
                <w:b w:val="0"/>
                <w:i w:val="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val="en-US"/>
              </w:rPr>
              <w:t xml:space="preserve">S. </w:t>
            </w:r>
            <w:proofErr w:type="spellStart"/>
            <w:r w:rsidRPr="00421A1F">
              <w:rPr>
                <w:rStyle w:val="typography-modulelvnit"/>
                <w:rFonts w:ascii="Times New Roman" w:hAnsi="Times New Roman"/>
                <w:b w:val="0"/>
                <w:i w:val="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val="en-US"/>
              </w:rPr>
              <w:t>Aubakirova</w:t>
            </w:r>
            <w:proofErr w:type="spellEnd"/>
            <w:r w:rsidRPr="00421A1F">
              <w:rPr>
                <w:rStyle w:val="typography-modulelvnit"/>
                <w:rFonts w:ascii="Times New Roman" w:hAnsi="Times New Roman"/>
                <w:b w:val="0"/>
                <w:i w:val="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val="kk-KZ"/>
              </w:rPr>
              <w:t xml:space="preserve"> // </w:t>
            </w:r>
            <w:r w:rsidRPr="00421A1F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val="kk-KZ"/>
              </w:rPr>
              <w:t xml:space="preserve">Dve Domovini, 2024(59). </w:t>
            </w:r>
            <w:r w:rsidR="009C63A7">
              <w:rPr>
                <w:rStyle w:val="a5"/>
                <w:rFonts w:ascii="Times New Roman" w:hAnsi="Times New Roman"/>
                <w:b w:val="0"/>
                <w:i w:val="0"/>
                <w:sz w:val="24"/>
                <w:szCs w:val="24"/>
                <w:lang w:val="kk-KZ"/>
              </w:rPr>
              <w:fldChar w:fldCharType="begin"/>
            </w:r>
            <w:r w:rsidR="009C63A7">
              <w:rPr>
                <w:rStyle w:val="a5"/>
                <w:rFonts w:ascii="Times New Roman" w:hAnsi="Times New Roman"/>
                <w:b w:val="0"/>
                <w:i w:val="0"/>
                <w:sz w:val="24"/>
                <w:szCs w:val="24"/>
                <w:lang w:val="kk-KZ"/>
              </w:rPr>
              <w:instrText xml:space="preserve"> HYPERLINK "https://doi.org/10.3986/2024.1.03" </w:instrText>
            </w:r>
            <w:r w:rsidR="009C63A7">
              <w:rPr>
                <w:rStyle w:val="a5"/>
                <w:rFonts w:ascii="Times New Roman" w:hAnsi="Times New Roman"/>
                <w:b w:val="0"/>
                <w:i w:val="0"/>
                <w:sz w:val="24"/>
                <w:szCs w:val="24"/>
                <w:lang w:val="kk-KZ"/>
              </w:rPr>
              <w:fldChar w:fldCharType="separate"/>
            </w:r>
            <w:r w:rsidRPr="00421A1F">
              <w:rPr>
                <w:rStyle w:val="a5"/>
                <w:rFonts w:ascii="Times New Roman" w:hAnsi="Times New Roman"/>
                <w:b w:val="0"/>
                <w:i w:val="0"/>
                <w:sz w:val="24"/>
                <w:szCs w:val="24"/>
                <w:lang w:val="kk-KZ"/>
              </w:rPr>
              <w:t>https://doi.org/10.3986/2024.1.03</w:t>
            </w:r>
            <w:r w:rsidR="009C63A7">
              <w:rPr>
                <w:rStyle w:val="a5"/>
                <w:rFonts w:ascii="Times New Roman" w:hAnsi="Times New Roman"/>
                <w:b w:val="0"/>
                <w:i w:val="0"/>
                <w:sz w:val="24"/>
                <w:szCs w:val="24"/>
                <w:lang w:val="kk-KZ"/>
              </w:rPr>
              <w:fldChar w:fldCharType="end"/>
            </w:r>
            <w:r w:rsidRPr="00421A1F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21A1F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CiteScore</w:t>
            </w:r>
            <w:proofErr w:type="spellEnd"/>
            <w:r w:rsidRPr="00421A1F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 xml:space="preserve"> 202</w:t>
            </w:r>
            <w:r w:rsidRPr="00421A1F">
              <w:rPr>
                <w:rFonts w:ascii="Times New Roman" w:hAnsi="Times New Roman"/>
                <w:b w:val="0"/>
                <w:i w:val="0"/>
                <w:sz w:val="24"/>
                <w:szCs w:val="24"/>
                <w:lang w:val="kk-KZ"/>
              </w:rPr>
              <w:t>3</w:t>
            </w:r>
            <w:r w:rsidRPr="00421A1F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 xml:space="preserve"> – 1.4,</w:t>
            </w:r>
            <w:r w:rsidRPr="00421A1F">
              <w:rPr>
                <w:rFonts w:ascii="Times New Roman" w:hAnsi="Times New Roman"/>
                <w:b w:val="0"/>
                <w:i w:val="0"/>
                <w:sz w:val="24"/>
                <w:szCs w:val="24"/>
                <w:lang w:val="kk-KZ"/>
              </w:rPr>
              <w:t xml:space="preserve"> </w:t>
            </w:r>
            <w:r w:rsidRPr="00421A1F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Social Sciences: Cultural Studies – 81</w:t>
            </w:r>
          </w:p>
          <w:p w:rsidR="001279FB" w:rsidRPr="00421A1F" w:rsidRDefault="001279FB" w:rsidP="001279FB">
            <w:pPr>
              <w:pStyle w:val="2"/>
              <w:spacing w:before="0" w:after="0"/>
              <w:jc w:val="both"/>
              <w:outlineLvl w:val="1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val="en-US"/>
              </w:rPr>
            </w:pPr>
            <w:r w:rsidRPr="00421A1F">
              <w:rPr>
                <w:rFonts w:ascii="Times New Roman" w:hAnsi="Times New Roman"/>
                <w:b w:val="0"/>
                <w:i w:val="0"/>
                <w:sz w:val="24"/>
                <w:szCs w:val="24"/>
                <w:lang w:val="kk-KZ"/>
              </w:rPr>
              <w:t xml:space="preserve">6) </w:t>
            </w:r>
            <w:r w:rsidRPr="00421A1F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val="en-US"/>
              </w:rPr>
              <w:t>The formation of a unified social morality under conditions of ethical relativism</w:t>
            </w:r>
            <w:r w:rsidRPr="00421A1F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val="kk-KZ"/>
              </w:rPr>
              <w:t xml:space="preserve"> / </w:t>
            </w:r>
            <w:r w:rsidRPr="00421A1F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val="en-US"/>
              </w:rPr>
              <w:t>K</w:t>
            </w:r>
            <w:r w:rsidRPr="00421A1F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val="kk-KZ"/>
              </w:rPr>
              <w:t>.</w:t>
            </w:r>
            <w:r w:rsidRPr="00421A1F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1A1F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val="en-US"/>
              </w:rPr>
              <w:t>Abisheva</w:t>
            </w:r>
            <w:proofErr w:type="spellEnd"/>
            <w:r w:rsidRPr="00421A1F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val="kk-KZ"/>
              </w:rPr>
              <w:t xml:space="preserve">, </w:t>
            </w:r>
            <w:r w:rsidRPr="00421A1F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val="en-US"/>
              </w:rPr>
              <w:t>L</w:t>
            </w:r>
            <w:r w:rsidRPr="00421A1F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421A1F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val="en-US"/>
              </w:rPr>
              <w:t>Umirzakova</w:t>
            </w:r>
            <w:proofErr w:type="spellEnd"/>
            <w:r w:rsidRPr="00421A1F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val="kk-KZ"/>
              </w:rPr>
              <w:t xml:space="preserve">, </w:t>
            </w:r>
            <w:r w:rsidRPr="00421A1F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val="en-US"/>
              </w:rPr>
              <w:t>A</w:t>
            </w:r>
            <w:r w:rsidRPr="00421A1F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val="kk-KZ"/>
              </w:rPr>
              <w:t>.</w:t>
            </w:r>
            <w:r w:rsidRPr="00421A1F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1A1F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val="en-US"/>
              </w:rPr>
              <w:t>Nurgazina</w:t>
            </w:r>
            <w:proofErr w:type="spellEnd"/>
            <w:r w:rsidRPr="00421A1F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val="kk-KZ"/>
              </w:rPr>
              <w:t xml:space="preserve">, </w:t>
            </w:r>
            <w:r w:rsidRPr="00421A1F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 xml:space="preserve">S. </w:t>
            </w:r>
            <w:proofErr w:type="spellStart"/>
            <w:r w:rsidRPr="00421A1F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Aubakirova</w:t>
            </w:r>
            <w:proofErr w:type="spellEnd"/>
            <w:r w:rsidRPr="00421A1F">
              <w:rPr>
                <w:rFonts w:ascii="Times New Roman" w:hAnsi="Times New Roman"/>
                <w:b w:val="0"/>
                <w:i w:val="0"/>
                <w:sz w:val="24"/>
                <w:szCs w:val="24"/>
                <w:lang w:val="kk-KZ"/>
              </w:rPr>
              <w:t xml:space="preserve"> //</w:t>
            </w:r>
            <w:r w:rsidRPr="00421A1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21A1F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val="en-US"/>
              </w:rPr>
              <w:t>XLinguae</w:t>
            </w:r>
            <w:proofErr w:type="spellEnd"/>
            <w:r w:rsidRPr="00421A1F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val="en-US"/>
              </w:rPr>
              <w:t>, Volume 17 Issue 3, June 2024</w:t>
            </w:r>
          </w:p>
          <w:p w:rsidR="001279FB" w:rsidRPr="00421A1F" w:rsidRDefault="001279FB" w:rsidP="001279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x-none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DOI: 10.18355/XL.2024.17.03.14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1.5,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Arts and Humanities; Philosophy – 80</w:t>
            </w:r>
          </w:p>
          <w:p w:rsidR="00F42C44" w:rsidRPr="00421A1F" w:rsidRDefault="00F42C44" w:rsidP="00F42C44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421A1F">
              <w:rPr>
                <w:rFonts w:ascii="Times New Roman" w:hAnsi="Times New Roman"/>
                <w:i/>
                <w:sz w:val="24"/>
                <w:szCs w:val="24"/>
              </w:rPr>
              <w:t>Статьи в журналах, рекомендованных Комитет по обеспечению качества в сфере науки и высшего образования Министерства науки и высшего образования Республики Казахстан:</w:t>
            </w:r>
          </w:p>
          <w:p w:rsidR="00F42C44" w:rsidRPr="00421A1F" w:rsidRDefault="00364F80" w:rsidP="00F42C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1A1F">
              <w:rPr>
                <w:rFonts w:ascii="Times New Roman" w:hAnsi="Times New Roman"/>
                <w:sz w:val="24"/>
                <w:szCs w:val="24"/>
                <w:lang w:val="kk-KZ" w:eastAsia="ar-SA"/>
              </w:rPr>
              <w:t>7</w:t>
            </w:r>
            <w:r w:rsidR="00F42C44" w:rsidRPr="00421A1F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) Құдабаев А., Ахметова Г., Қожамжарова М., Аубакирова С. Ұлттық менталитеттің даму аясындағы жыраулық мәдениет. </w:t>
            </w:r>
            <w:r w:rsidR="00F42C44" w:rsidRPr="00421A1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Адам </w:t>
            </w:r>
            <w:proofErr w:type="spellStart"/>
            <w:r w:rsidR="00F42C44" w:rsidRPr="00421A1F">
              <w:rPr>
                <w:rFonts w:ascii="Times New Roman" w:hAnsi="Times New Roman"/>
                <w:sz w:val="24"/>
                <w:szCs w:val="24"/>
                <w:lang w:eastAsia="ar-SA"/>
              </w:rPr>
              <w:t>әлемі</w:t>
            </w:r>
            <w:proofErr w:type="spellEnd"/>
            <w:r w:rsidR="00F42C44" w:rsidRPr="00421A1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2 (80) 2019. – 111-122 </w:t>
            </w:r>
            <w:proofErr w:type="spellStart"/>
            <w:r w:rsidR="00F42C44" w:rsidRPr="00421A1F">
              <w:rPr>
                <w:rFonts w:ascii="Times New Roman" w:hAnsi="Times New Roman"/>
                <w:sz w:val="24"/>
                <w:szCs w:val="24"/>
                <w:lang w:eastAsia="ar-SA"/>
              </w:rPr>
              <w:t>бб</w:t>
            </w:r>
            <w:proofErr w:type="spellEnd"/>
            <w:r w:rsidR="00F42C44" w:rsidRPr="00421A1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</w:t>
            </w:r>
            <w:hyperlink r:id="rId39" w:history="1">
              <w:r w:rsidR="00F42C44" w:rsidRPr="00421A1F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https://adamalemijournal.com/index.php/aa/issue/view/20/19</w:t>
              </w:r>
            </w:hyperlink>
          </w:p>
          <w:p w:rsidR="007B5AB0" w:rsidRPr="00421A1F" w:rsidRDefault="007B5AB0" w:rsidP="00F42C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421A1F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8) Аубакирова С.С., Бегімтаев Ә.І., Кожамжарова М.Ж., Искакова З.С. Қазіргі кезеңдегі әлемдік дін нысандарының әлеуметтенуі. </w:t>
            </w:r>
            <w:r w:rsidRPr="00421A1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Вестник </w:t>
            </w:r>
            <w:proofErr w:type="spellStart"/>
            <w:r w:rsidRPr="00421A1F">
              <w:rPr>
                <w:rFonts w:ascii="Times New Roman" w:hAnsi="Times New Roman"/>
                <w:sz w:val="24"/>
                <w:szCs w:val="24"/>
                <w:lang w:eastAsia="ar-SA"/>
              </w:rPr>
              <w:t>Торайгыров</w:t>
            </w:r>
            <w:proofErr w:type="spellEnd"/>
            <w:r w:rsidRPr="00421A1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университет. Серия Гуманитарная. - № 3. 2020. – 108-121 </w:t>
            </w:r>
            <w:proofErr w:type="spellStart"/>
            <w:r w:rsidRPr="00421A1F">
              <w:rPr>
                <w:rFonts w:ascii="Times New Roman" w:hAnsi="Times New Roman"/>
                <w:sz w:val="24"/>
                <w:szCs w:val="24"/>
                <w:lang w:eastAsia="ar-SA"/>
              </w:rPr>
              <w:t>бб</w:t>
            </w:r>
            <w:proofErr w:type="spellEnd"/>
            <w:r w:rsidRPr="00421A1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</w:t>
            </w:r>
            <w:hyperlink r:id="rId40" w:history="1">
              <w:r w:rsidRPr="00421A1F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https://tou.edu.kz/armp/uploads/portfolio/pub2/pub2_2173.pdf</w:t>
              </w:r>
            </w:hyperlink>
          </w:p>
          <w:p w:rsidR="00F42C44" w:rsidRPr="00421A1F" w:rsidRDefault="007B5AB0" w:rsidP="00F42C44">
            <w:pPr>
              <w:pStyle w:val="a6"/>
              <w:jc w:val="both"/>
              <w:rPr>
                <w:rStyle w:val="a5"/>
                <w:rFonts w:ascii="Times New Roman" w:hAnsi="Times New Roman"/>
                <w:sz w:val="24"/>
                <w:szCs w:val="24"/>
                <w:lang w:eastAsia="ar-SA"/>
              </w:rPr>
            </w:pPr>
            <w:r w:rsidRPr="00421A1F">
              <w:rPr>
                <w:rFonts w:ascii="Times New Roman" w:hAnsi="Times New Roman"/>
                <w:sz w:val="24"/>
                <w:szCs w:val="24"/>
                <w:lang w:val="kk-KZ" w:eastAsia="ar-SA"/>
              </w:rPr>
              <w:t>9</w:t>
            </w:r>
            <w:r w:rsidR="00F42C44" w:rsidRPr="00421A1F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) Salimova R.S., Nurmanbetova D.N., Kozhamzharova M.Zh., Aubakirova S.S.. </w:t>
            </w:r>
            <w:r w:rsidR="00F42C44" w:rsidRPr="00421A1F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Philosophical discourse of cognitive meanings of education. // </w:t>
            </w:r>
            <w:r w:rsidR="00F42C44" w:rsidRPr="00421A1F">
              <w:rPr>
                <w:rFonts w:ascii="Times New Roman" w:hAnsi="Times New Roman"/>
                <w:sz w:val="24"/>
                <w:szCs w:val="24"/>
                <w:lang w:eastAsia="ar-SA"/>
              </w:rPr>
              <w:t>Вестник</w:t>
            </w:r>
            <w:r w:rsidR="00F42C44" w:rsidRPr="00421A1F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="00F42C44" w:rsidRPr="00421A1F">
              <w:rPr>
                <w:rFonts w:ascii="Times New Roman" w:hAnsi="Times New Roman"/>
                <w:sz w:val="24"/>
                <w:szCs w:val="24"/>
                <w:lang w:eastAsia="ar-SA"/>
              </w:rPr>
              <w:t>КарГУ</w:t>
            </w:r>
            <w:proofErr w:type="spellEnd"/>
            <w:r w:rsidR="00F42C44" w:rsidRPr="00421A1F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. </w:t>
            </w:r>
            <w:r w:rsidR="00F42C44" w:rsidRPr="00421A1F">
              <w:rPr>
                <w:rFonts w:ascii="Times New Roman" w:hAnsi="Times New Roman"/>
                <w:sz w:val="24"/>
                <w:szCs w:val="24"/>
                <w:lang w:eastAsia="ar-SA"/>
              </w:rPr>
              <w:t>Серия</w:t>
            </w:r>
            <w:r w:rsidR="00F42C44" w:rsidRPr="00421A1F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«</w:t>
            </w:r>
            <w:r w:rsidR="00F42C44" w:rsidRPr="00421A1F">
              <w:rPr>
                <w:rFonts w:ascii="Times New Roman" w:hAnsi="Times New Roman"/>
                <w:sz w:val="24"/>
                <w:szCs w:val="24"/>
                <w:lang w:eastAsia="ar-SA"/>
              </w:rPr>
              <w:t>История</w:t>
            </w:r>
            <w:r w:rsidR="00F42C44" w:rsidRPr="00421A1F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. </w:t>
            </w:r>
            <w:r w:rsidR="00F42C44" w:rsidRPr="00421A1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Философия». № 3(107)/2022. - С. 373-379. </w:t>
            </w:r>
            <w:hyperlink r:id="rId41" w:history="1">
              <w:r w:rsidR="00F42C44" w:rsidRPr="00421A1F">
                <w:rPr>
                  <w:rStyle w:val="a5"/>
                  <w:rFonts w:ascii="Times New Roman" w:hAnsi="Times New Roman"/>
                  <w:sz w:val="24"/>
                  <w:szCs w:val="24"/>
                  <w:lang w:val="en-US" w:eastAsia="ar-SA"/>
                </w:rPr>
                <w:t>https</w:t>
              </w:r>
              <w:r w:rsidR="00F42C44" w:rsidRPr="00421A1F">
                <w:rPr>
                  <w:rStyle w:val="a5"/>
                  <w:rFonts w:ascii="Times New Roman" w:hAnsi="Times New Roman"/>
                  <w:sz w:val="24"/>
                  <w:szCs w:val="24"/>
                  <w:lang w:eastAsia="ar-SA"/>
                </w:rPr>
                <w:t>://</w:t>
              </w:r>
              <w:proofErr w:type="spellStart"/>
              <w:r w:rsidR="00F42C44" w:rsidRPr="00421A1F">
                <w:rPr>
                  <w:rStyle w:val="a5"/>
                  <w:rFonts w:ascii="Times New Roman" w:hAnsi="Times New Roman"/>
                  <w:sz w:val="24"/>
                  <w:szCs w:val="24"/>
                  <w:lang w:val="en-US" w:eastAsia="ar-SA"/>
                </w:rPr>
                <w:t>doi</w:t>
              </w:r>
              <w:proofErr w:type="spellEnd"/>
              <w:r w:rsidR="00F42C44" w:rsidRPr="00421A1F">
                <w:rPr>
                  <w:rStyle w:val="a5"/>
                  <w:rFonts w:ascii="Times New Roman" w:hAnsi="Times New Roman"/>
                  <w:sz w:val="24"/>
                  <w:szCs w:val="24"/>
                  <w:lang w:eastAsia="ar-SA"/>
                </w:rPr>
                <w:t>.</w:t>
              </w:r>
              <w:r w:rsidR="00F42C44" w:rsidRPr="00421A1F">
                <w:rPr>
                  <w:rStyle w:val="a5"/>
                  <w:rFonts w:ascii="Times New Roman" w:hAnsi="Times New Roman"/>
                  <w:sz w:val="24"/>
                  <w:szCs w:val="24"/>
                  <w:lang w:val="en-US" w:eastAsia="ar-SA"/>
                </w:rPr>
                <w:t>org</w:t>
              </w:r>
              <w:r w:rsidR="00F42C44" w:rsidRPr="00421A1F">
                <w:rPr>
                  <w:rStyle w:val="a5"/>
                  <w:rFonts w:ascii="Times New Roman" w:hAnsi="Times New Roman"/>
                  <w:sz w:val="24"/>
                  <w:szCs w:val="24"/>
                  <w:lang w:eastAsia="ar-SA"/>
                </w:rPr>
                <w:t>/10.31489/2022</w:t>
              </w:r>
              <w:proofErr w:type="spellStart"/>
              <w:r w:rsidR="00F42C44" w:rsidRPr="00421A1F">
                <w:rPr>
                  <w:rStyle w:val="a5"/>
                  <w:rFonts w:ascii="Times New Roman" w:hAnsi="Times New Roman"/>
                  <w:sz w:val="24"/>
                  <w:szCs w:val="24"/>
                  <w:lang w:val="en-US" w:eastAsia="ar-SA"/>
                </w:rPr>
                <w:t>HPh</w:t>
              </w:r>
              <w:proofErr w:type="spellEnd"/>
              <w:r w:rsidR="00F42C44" w:rsidRPr="00421A1F">
                <w:rPr>
                  <w:rStyle w:val="a5"/>
                  <w:rFonts w:ascii="Times New Roman" w:hAnsi="Times New Roman"/>
                  <w:sz w:val="24"/>
                  <w:szCs w:val="24"/>
                  <w:lang w:eastAsia="ar-SA"/>
                </w:rPr>
                <w:t>3/373-379</w:t>
              </w:r>
            </w:hyperlink>
          </w:p>
          <w:p w:rsidR="00364F80" w:rsidRPr="00421A1F" w:rsidRDefault="007B5AB0" w:rsidP="00364F80">
            <w:pPr>
              <w:pStyle w:val="Pa1"/>
              <w:jc w:val="both"/>
              <w:rPr>
                <w:lang w:val="kk-KZ"/>
              </w:rPr>
            </w:pPr>
            <w:r w:rsidRPr="00421A1F">
              <w:rPr>
                <w:color w:val="000000"/>
                <w:lang w:val="kk-KZ"/>
              </w:rPr>
              <w:t>10</w:t>
            </w:r>
            <w:r w:rsidR="00364F80" w:rsidRPr="00421A1F">
              <w:rPr>
                <w:color w:val="000000"/>
                <w:lang w:val="kk-KZ"/>
              </w:rPr>
              <w:t xml:space="preserve">) XIX-XX ғасырлардағы постклассикалық философия: жаңа пәндік мағыналарды іздеу / Аубакирова С.С., </w:t>
            </w:r>
            <w:r w:rsidR="00364F80" w:rsidRPr="00421A1F">
              <w:rPr>
                <w:lang w:val="kk-KZ"/>
              </w:rPr>
              <w:t>Карипбаев Б.И., Манасова М.М. // Вестник Карагандинского университета. Серия</w:t>
            </w:r>
            <w:r w:rsidR="00364F80" w:rsidRPr="00421A1F">
              <w:rPr>
                <w:color w:val="000000"/>
                <w:lang w:val="kk-KZ"/>
              </w:rPr>
              <w:t xml:space="preserve"> «История</w:t>
            </w:r>
            <w:r w:rsidR="00364F80" w:rsidRPr="00421A1F">
              <w:rPr>
                <w:color w:val="000000"/>
              </w:rPr>
              <w:t xml:space="preserve">. Философия». </w:t>
            </w:r>
            <w:r w:rsidR="00364F80" w:rsidRPr="00421A1F">
              <w:rPr>
                <w:lang w:val="kk-KZ"/>
              </w:rPr>
              <w:t xml:space="preserve">– </w:t>
            </w:r>
            <w:r w:rsidR="00364F80" w:rsidRPr="00421A1F">
              <w:rPr>
                <w:color w:val="000000"/>
              </w:rPr>
              <w:t>№ 3(107)</w:t>
            </w:r>
            <w:r w:rsidR="00364F80" w:rsidRPr="00421A1F">
              <w:rPr>
                <w:color w:val="000000"/>
                <w:lang w:val="kk-KZ"/>
              </w:rPr>
              <w:t xml:space="preserve">. </w:t>
            </w:r>
            <w:r w:rsidR="00364F80" w:rsidRPr="00421A1F">
              <w:rPr>
                <w:lang w:val="kk-KZ"/>
              </w:rPr>
              <w:t xml:space="preserve">– </w:t>
            </w:r>
            <w:r w:rsidR="00364F80" w:rsidRPr="00421A1F">
              <w:rPr>
                <w:color w:val="000000"/>
              </w:rPr>
              <w:t>2022</w:t>
            </w:r>
            <w:r w:rsidR="00364F80" w:rsidRPr="00421A1F">
              <w:rPr>
                <w:color w:val="000000"/>
                <w:lang w:val="kk-KZ"/>
              </w:rPr>
              <w:t xml:space="preserve">. </w:t>
            </w:r>
            <w:r w:rsidR="00364F80" w:rsidRPr="00421A1F">
              <w:rPr>
                <w:lang w:val="kk-KZ"/>
              </w:rPr>
              <w:t xml:space="preserve">– С. 315-325. </w:t>
            </w:r>
            <w:r w:rsidR="00364F80" w:rsidRPr="00421A1F">
              <w:t xml:space="preserve"> </w:t>
            </w:r>
            <w:hyperlink r:id="rId42" w:history="1">
              <w:r w:rsidR="00364F80" w:rsidRPr="00421A1F">
                <w:rPr>
                  <w:rStyle w:val="a5"/>
                  <w:lang w:val="en-US"/>
                </w:rPr>
                <w:t>https</w:t>
              </w:r>
              <w:r w:rsidR="00364F80" w:rsidRPr="00421A1F">
                <w:rPr>
                  <w:rStyle w:val="a5"/>
                </w:rPr>
                <w:t>://</w:t>
              </w:r>
              <w:proofErr w:type="spellStart"/>
              <w:r w:rsidR="00364F80" w:rsidRPr="00421A1F">
                <w:rPr>
                  <w:rStyle w:val="a5"/>
                  <w:lang w:val="en-US"/>
                </w:rPr>
                <w:t>doi</w:t>
              </w:r>
              <w:proofErr w:type="spellEnd"/>
              <w:r w:rsidR="00364F80" w:rsidRPr="00421A1F">
                <w:rPr>
                  <w:rStyle w:val="a5"/>
                </w:rPr>
                <w:t>.</w:t>
              </w:r>
              <w:r w:rsidR="00364F80" w:rsidRPr="00421A1F">
                <w:rPr>
                  <w:rStyle w:val="a5"/>
                  <w:lang w:val="en-US"/>
                </w:rPr>
                <w:t>org</w:t>
              </w:r>
              <w:r w:rsidR="00364F80" w:rsidRPr="00421A1F">
                <w:rPr>
                  <w:rStyle w:val="a5"/>
                </w:rPr>
                <w:t>/10.31489/2022</w:t>
              </w:r>
              <w:proofErr w:type="spellStart"/>
              <w:r w:rsidR="00364F80" w:rsidRPr="00421A1F">
                <w:rPr>
                  <w:rStyle w:val="a5"/>
                  <w:lang w:val="en-US"/>
                </w:rPr>
                <w:t>hph</w:t>
              </w:r>
              <w:proofErr w:type="spellEnd"/>
              <w:r w:rsidR="00364F80" w:rsidRPr="00421A1F">
                <w:rPr>
                  <w:rStyle w:val="a5"/>
                </w:rPr>
                <w:t>3/315-325</w:t>
              </w:r>
            </w:hyperlink>
          </w:p>
          <w:p w:rsidR="00364F80" w:rsidRPr="00421A1F" w:rsidRDefault="00364F80" w:rsidP="00364F80">
            <w:pPr>
              <w:pStyle w:val="Pa1"/>
              <w:jc w:val="both"/>
              <w:rPr>
                <w:lang w:val="kk-KZ"/>
              </w:rPr>
            </w:pPr>
            <w:r w:rsidRPr="00421A1F">
              <w:rPr>
                <w:color w:val="000000"/>
                <w:lang w:val="kk-KZ"/>
              </w:rPr>
              <w:t>1</w:t>
            </w:r>
            <w:r w:rsidR="007B5AB0" w:rsidRPr="00421A1F">
              <w:rPr>
                <w:color w:val="000000"/>
                <w:lang w:val="kk-KZ"/>
              </w:rPr>
              <w:t>1</w:t>
            </w:r>
            <w:r w:rsidRPr="00421A1F">
              <w:rPr>
                <w:color w:val="000000"/>
                <w:lang w:val="kk-KZ"/>
              </w:rPr>
              <w:t xml:space="preserve">) </w:t>
            </w:r>
            <w:r w:rsidRPr="00421A1F">
              <w:rPr>
                <w:color w:val="000000"/>
              </w:rPr>
              <w:t>Модернизация как форма социальной трансформации</w:t>
            </w:r>
            <w:r w:rsidRPr="00421A1F">
              <w:rPr>
                <w:color w:val="000000"/>
                <w:lang w:val="kk-KZ"/>
              </w:rPr>
              <w:t xml:space="preserve"> / Аубакирова С.С., Жумашева Л. // Әл-Фараби әлеуметтік-гуманитарлық зерттеулер журналы. </w:t>
            </w:r>
            <w:r w:rsidRPr="00421A1F">
              <w:rPr>
                <w:lang w:val="kk-KZ"/>
              </w:rPr>
              <w:t>– №</w:t>
            </w:r>
            <w:r w:rsidRPr="00421A1F">
              <w:rPr>
                <w:color w:val="000000"/>
                <w:lang w:val="kk-KZ"/>
              </w:rPr>
              <w:t xml:space="preserve"> 2 (78). </w:t>
            </w:r>
            <w:r w:rsidRPr="00421A1F">
              <w:rPr>
                <w:lang w:val="kk-KZ"/>
              </w:rPr>
              <w:t>–</w:t>
            </w:r>
            <w:r w:rsidRPr="00421A1F">
              <w:rPr>
                <w:color w:val="000000"/>
                <w:lang w:val="kk-KZ"/>
              </w:rPr>
              <w:t xml:space="preserve"> 2022. С. 101-119.  </w:t>
            </w:r>
            <w:hyperlink r:id="rId43" w:history="1">
              <w:r w:rsidRPr="00421A1F">
                <w:rPr>
                  <w:rStyle w:val="a5"/>
                  <w:shd w:val="clear" w:color="auto" w:fill="FFFFFF"/>
                  <w:lang w:val="kk-KZ"/>
                </w:rPr>
                <w:t>https://doi.org/10.48010/2022.2/1999-5911.08</w:t>
              </w:r>
            </w:hyperlink>
          </w:p>
          <w:p w:rsidR="00364F80" w:rsidRPr="00421A1F" w:rsidRDefault="00364F80" w:rsidP="00364F80">
            <w:pPr>
              <w:pStyle w:val="Pa1"/>
              <w:jc w:val="both"/>
              <w:rPr>
                <w:lang w:val="kk-KZ"/>
              </w:rPr>
            </w:pPr>
            <w:r w:rsidRPr="00421A1F">
              <w:rPr>
                <w:lang w:val="kk-KZ"/>
              </w:rPr>
              <w:t>1</w:t>
            </w:r>
            <w:r w:rsidR="007B5AB0" w:rsidRPr="00421A1F">
              <w:rPr>
                <w:lang w:val="kk-KZ"/>
              </w:rPr>
              <w:t>2</w:t>
            </w:r>
            <w:r w:rsidRPr="00421A1F">
              <w:rPr>
                <w:lang w:val="kk-KZ"/>
              </w:rPr>
              <w:t xml:space="preserve">) </w:t>
            </w:r>
            <w:r w:rsidRPr="00421A1F">
              <w:rPr>
                <w:color w:val="000000"/>
              </w:rPr>
              <w:t>Искусство как важная составляющая духовного воспитания личности</w:t>
            </w:r>
            <w:r w:rsidRPr="00421A1F">
              <w:rPr>
                <w:color w:val="000000"/>
                <w:lang w:val="kk-KZ"/>
              </w:rPr>
              <w:t xml:space="preserve"> / Попандопуло М.П., Аубакирова С.С., Искакова З.С., Мукатова Д.Р. // Вестник Карагандинского университета.  Серия «История. Философия». </w:t>
            </w:r>
            <w:r w:rsidRPr="00421A1F">
              <w:rPr>
                <w:lang w:val="kk-KZ"/>
              </w:rPr>
              <w:t xml:space="preserve">– </w:t>
            </w:r>
            <w:r w:rsidRPr="00421A1F">
              <w:rPr>
                <w:color w:val="000000"/>
                <w:lang w:val="kk-KZ"/>
              </w:rPr>
              <w:t xml:space="preserve">№ 4(112). </w:t>
            </w:r>
            <w:r w:rsidRPr="00421A1F">
              <w:rPr>
                <w:lang w:val="kk-KZ"/>
              </w:rPr>
              <w:t xml:space="preserve">– </w:t>
            </w:r>
            <w:r w:rsidRPr="00421A1F">
              <w:rPr>
                <w:color w:val="000000"/>
                <w:lang w:val="kk-KZ"/>
              </w:rPr>
              <w:t xml:space="preserve">2023. </w:t>
            </w:r>
            <w:r w:rsidRPr="00421A1F">
              <w:rPr>
                <w:lang w:val="kk-KZ"/>
              </w:rPr>
              <w:t>– С. 292-299.</w:t>
            </w:r>
            <w:r w:rsidRPr="00421A1F">
              <w:rPr>
                <w:rStyle w:val="a5"/>
                <w:lang w:val="kk-KZ"/>
              </w:rPr>
              <w:t xml:space="preserve"> </w:t>
            </w:r>
            <w:hyperlink r:id="rId44" w:history="1">
              <w:r w:rsidRPr="00421A1F">
                <w:rPr>
                  <w:rStyle w:val="a5"/>
                  <w:lang w:val="kk-KZ"/>
                </w:rPr>
                <w:t>https://doi.org/10.31489/2023ph4/292-299</w:t>
              </w:r>
            </w:hyperlink>
          </w:p>
          <w:p w:rsidR="00364F80" w:rsidRPr="00421A1F" w:rsidRDefault="00364F80" w:rsidP="00364F8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7B5AB0"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Ақпарат алаңындағы діни ахуалы (интернет сананың мысалында) / 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Хафиз Ғ., Аубакирова С.С., Искакова З.С. // </w:t>
            </w:r>
            <w:r w:rsidRPr="00421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Вестник Карагандинского университета, Серия История, Философия. 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421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 (110)</w:t>
            </w:r>
            <w:r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2023. 392-400 бб.</w:t>
            </w:r>
          </w:p>
          <w:p w:rsidR="00364F80" w:rsidRPr="00421A1F" w:rsidRDefault="005A69BB" w:rsidP="00364F80">
            <w:pPr>
              <w:pStyle w:val="Pa1"/>
              <w:jc w:val="both"/>
              <w:rPr>
                <w:lang w:val="kk-KZ"/>
              </w:rPr>
            </w:pPr>
            <w:hyperlink r:id="rId45" w:history="1">
              <w:r w:rsidR="00364F80" w:rsidRPr="00421A1F">
                <w:rPr>
                  <w:rStyle w:val="a5"/>
                </w:rPr>
                <w:t>https://doi.org/10.31489/2023HPh2/392-400</w:t>
              </w:r>
            </w:hyperlink>
          </w:p>
          <w:p w:rsidR="00364F80" w:rsidRPr="00421A1F" w:rsidRDefault="00364F80" w:rsidP="00364F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="007B5AB0"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  <w:r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  <w:r w:rsidRPr="00421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подходы к изучению сущности карьеры и философии управления</w:t>
            </w:r>
            <w:r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/ Аубакирова С.С., </w:t>
            </w:r>
            <w:proofErr w:type="spellStart"/>
            <w:r w:rsidRPr="00421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Кожамжарова</w:t>
            </w:r>
            <w:proofErr w:type="spellEnd"/>
            <w:r w:rsidRPr="00421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М., Ахметова Г.Г., </w:t>
            </w:r>
            <w:proofErr w:type="spellStart"/>
            <w:r w:rsidRPr="00421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Манасова</w:t>
            </w:r>
            <w:proofErr w:type="spellEnd"/>
            <w:r w:rsidRPr="00421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.М. // 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Вестник Евразийского университета имени Л.Н. Гумилева. Серия Исторические науки. Философия. Религиоведение. - № 3(144). – 2023. – с.219-231. </w:t>
            </w:r>
            <w:hyperlink r:id="rId46" w:history="1">
              <w:r w:rsidRPr="00421A1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https://doi.org/10.32523/2616-7255-2023-144-3-219-231</w:t>
              </w:r>
            </w:hyperlink>
          </w:p>
          <w:p w:rsidR="00364F80" w:rsidRPr="00421A1F" w:rsidRDefault="00364F80" w:rsidP="00364F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7B5AB0"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 w:rsidRPr="00421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 и глобализация: сравнительный анализ</w:t>
            </w:r>
            <w:r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/ Аубакирова С.С., </w:t>
            </w:r>
            <w:proofErr w:type="spellStart"/>
            <w:r w:rsidRPr="00421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Жумашева</w:t>
            </w:r>
            <w:proofErr w:type="spellEnd"/>
            <w:r w:rsidRPr="00421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Л., </w:t>
            </w:r>
            <w:proofErr w:type="spellStart"/>
            <w:r w:rsidRPr="00421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Кожамжарова</w:t>
            </w:r>
            <w:proofErr w:type="spellEnd"/>
            <w:r w:rsidRPr="00421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</w:t>
            </w:r>
            <w:r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// 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Вестник КазНУ. Серия философии, культурологии и политологии. – Том 86. - № 4. – 2023. – С. 13-21. </w:t>
            </w:r>
            <w:hyperlink r:id="rId47" w:history="1">
              <w:r w:rsidRPr="00421A1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https://doi.org/10.26577/jpcp.2023.v.86.i4.02</w:t>
              </w:r>
            </w:hyperlink>
          </w:p>
          <w:p w:rsidR="00364F80" w:rsidRPr="00421A1F" w:rsidRDefault="00364F80" w:rsidP="00364F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7B5AB0"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Дәстүрлі қазақ дүниетанымын зерттеудің эволюциясы / Аубакирова С.С., Ахметова Г.Г., Кожамжарова М.Ж. // 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Адам әлемі. – 2023. – № 4 (98). – Б. 59-66. </w:t>
            </w:r>
            <w:r w:rsidR="009C63A7">
              <w:rPr>
                <w:rStyle w:val="a5"/>
                <w:rFonts w:ascii="Times New Roman" w:hAnsi="Times New Roman" w:cs="Times New Roman"/>
                <w:color w:val="0A58CA"/>
                <w:sz w:val="24"/>
                <w:szCs w:val="24"/>
                <w:shd w:val="clear" w:color="auto" w:fill="FFFFFF"/>
                <w:lang w:val="kk-KZ"/>
              </w:rPr>
              <w:fldChar w:fldCharType="begin"/>
            </w:r>
            <w:r w:rsidR="009C63A7">
              <w:rPr>
                <w:rStyle w:val="a5"/>
                <w:rFonts w:ascii="Times New Roman" w:hAnsi="Times New Roman" w:cs="Times New Roman"/>
                <w:color w:val="0A58CA"/>
                <w:sz w:val="24"/>
                <w:szCs w:val="24"/>
                <w:shd w:val="clear" w:color="auto" w:fill="FFFFFF"/>
                <w:lang w:val="kk-KZ"/>
              </w:rPr>
              <w:instrText xml:space="preserve"> HYPERLINK "https://doi.org/10.48010/2023.4/1999-5849.06" </w:instrText>
            </w:r>
            <w:r w:rsidR="009C63A7">
              <w:rPr>
                <w:rStyle w:val="a5"/>
                <w:rFonts w:ascii="Times New Roman" w:hAnsi="Times New Roman" w:cs="Times New Roman"/>
                <w:color w:val="0A58CA"/>
                <w:sz w:val="24"/>
                <w:szCs w:val="24"/>
                <w:shd w:val="clear" w:color="auto" w:fill="FFFFFF"/>
                <w:lang w:val="kk-KZ"/>
              </w:rPr>
              <w:fldChar w:fldCharType="separate"/>
            </w:r>
            <w:r w:rsidRPr="00421A1F">
              <w:rPr>
                <w:rStyle w:val="a5"/>
                <w:rFonts w:ascii="Times New Roman" w:hAnsi="Times New Roman" w:cs="Times New Roman"/>
                <w:color w:val="0A58CA"/>
                <w:sz w:val="24"/>
                <w:szCs w:val="24"/>
                <w:shd w:val="clear" w:color="auto" w:fill="FFFFFF"/>
                <w:lang w:val="kk-KZ"/>
              </w:rPr>
              <w:t>https://doi.org/10.48010/2023.4/1999-5849.06</w:t>
            </w:r>
            <w:r w:rsidR="009C63A7">
              <w:rPr>
                <w:rStyle w:val="a5"/>
                <w:rFonts w:ascii="Times New Roman" w:hAnsi="Times New Roman" w:cs="Times New Roman"/>
                <w:color w:val="0A58CA"/>
                <w:sz w:val="24"/>
                <w:szCs w:val="24"/>
                <w:shd w:val="clear" w:color="auto" w:fill="FFFFFF"/>
                <w:lang w:val="kk-KZ"/>
              </w:rPr>
              <w:fldChar w:fldCharType="end"/>
            </w:r>
          </w:p>
          <w:p w:rsidR="00364F80" w:rsidRPr="00421A1F" w:rsidRDefault="00364F80" w:rsidP="00364F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7B5AB0"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Cultural analysis of the artistic life of the </w:t>
            </w:r>
            <w:proofErr w:type="spellStart"/>
            <w:r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pavlodar</w:t>
            </w:r>
            <w:proofErr w:type="spellEnd"/>
            <w:r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region in the second half of the twentieth century</w:t>
            </w:r>
            <w:r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/ Popandopulo M.P., </w:t>
            </w:r>
            <w:proofErr w:type="spellStart"/>
            <w:r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Aubakirova</w:t>
            </w:r>
            <w:proofErr w:type="spellEnd"/>
            <w:r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S.S., </w:t>
            </w:r>
            <w:r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Ercan G.S., Iskakova Z.S.</w:t>
            </w:r>
            <w:r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// 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Вестник КазНУ. Серия ф</w:t>
            </w:r>
            <w:proofErr w:type="spellStart"/>
            <w:r w:rsidRPr="00421A1F">
              <w:rPr>
                <w:rFonts w:ascii="Times New Roman" w:hAnsi="Times New Roman" w:cs="Times New Roman"/>
                <w:sz w:val="24"/>
                <w:szCs w:val="24"/>
              </w:rPr>
              <w:t>илософи</w:t>
            </w:r>
            <w:proofErr w:type="spellEnd"/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421A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культурологии и политологии</w:t>
            </w:r>
            <w:r w:rsidRPr="00421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</w:t>
            </w:r>
            <w:r w:rsidRPr="00421A1F">
              <w:rPr>
                <w:rFonts w:ascii="Times New Roman" w:hAnsi="Times New Roman" w:cs="Times New Roman"/>
                <w:sz w:val="24"/>
                <w:szCs w:val="24"/>
              </w:rPr>
              <w:t xml:space="preserve"> №4. (90)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–</w:t>
            </w:r>
            <w:r w:rsidRPr="00421A1F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– С. 56-63. </w:t>
            </w:r>
          </w:p>
          <w:p w:rsidR="00364F80" w:rsidRPr="00421A1F" w:rsidRDefault="005A69BB" w:rsidP="00364F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48" w:history="1">
              <w:r w:rsidR="00364F80" w:rsidRPr="00421A1F">
                <w:rPr>
                  <w:rStyle w:val="a5"/>
                  <w:rFonts w:ascii="Times New Roman" w:hAnsi="Times New Roman" w:cs="Times New Roman"/>
                  <w:color w:val="006798"/>
                  <w:sz w:val="24"/>
                  <w:szCs w:val="24"/>
                  <w:lang w:val="kk-KZ"/>
                </w:rPr>
                <w:t>https://doi.org/10.26577/jpcp.2024.v90.i4.a6</w:t>
              </w:r>
            </w:hyperlink>
          </w:p>
          <w:p w:rsidR="00364F80" w:rsidRPr="00421A1F" w:rsidRDefault="00364F80" w:rsidP="00364F8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7B5AB0"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Аударма мәселесінің теориялық-әдіснамалық бағдарлары мен ұстанымдары: философиялық мәтіндер мысалында / 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Искакова З.С., Айтбаева А.Б., Аташ Б.М., Құранбек Ә.А., Аубакирова С.С. // </w:t>
            </w:r>
            <w:r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Вестник Карагандинского университета. </w:t>
            </w:r>
            <w:r w:rsidRPr="00421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Серия «История. Философия». </w:t>
            </w:r>
            <w:r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– </w:t>
            </w:r>
            <w:r w:rsidRPr="00421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– </w:t>
            </w:r>
            <w:r w:rsidRPr="00421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- </w:t>
            </w:r>
            <w:r w:rsidRPr="00421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3(115)</w:t>
            </w:r>
            <w:r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– 421-429 бб. </w:t>
            </w:r>
          </w:p>
          <w:p w:rsidR="00364F80" w:rsidRPr="00421A1F" w:rsidRDefault="005A69BB" w:rsidP="00364F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49" w:history="1">
              <w:r w:rsidR="00364F80" w:rsidRPr="00421A1F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kk-KZ"/>
                </w:rPr>
                <w:t>https://doi.org/10.31489/2024HPh3/418-426</w:t>
              </w:r>
            </w:hyperlink>
          </w:p>
          <w:p w:rsidR="00364F80" w:rsidRPr="00421A1F" w:rsidRDefault="00364F80" w:rsidP="00364F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A1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1</w:t>
            </w:r>
            <w:r w:rsidR="007B5AB0" w:rsidRPr="00421A1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9</w:t>
            </w:r>
            <w:r w:rsidRPr="00421A1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) </w:t>
            </w:r>
            <w:proofErr w:type="spellStart"/>
            <w:r w:rsidRPr="00421A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Кожамжарова</w:t>
            </w:r>
            <w:proofErr w:type="spellEnd"/>
            <w:r w:rsidRPr="00421A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М.Ж., </w:t>
            </w:r>
            <w:proofErr w:type="spellStart"/>
            <w:r w:rsidRPr="00421A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Аубакирова</w:t>
            </w:r>
            <w:proofErr w:type="spellEnd"/>
            <w:r w:rsidRPr="00421A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С.С., Ахметова Г.Г., </w:t>
            </w:r>
            <w:proofErr w:type="spellStart"/>
            <w:r w:rsidRPr="00421A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Салимова</w:t>
            </w:r>
            <w:proofErr w:type="spellEnd"/>
            <w:r w:rsidRPr="00421A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Р.С.</w:t>
            </w:r>
            <w:r w:rsidRPr="00421A1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Pr="00421A1F">
              <w:rPr>
                <w:rFonts w:ascii="Times New Roman" w:hAnsi="Times New Roman" w:cs="Times New Roman"/>
                <w:sz w:val="24"/>
                <w:szCs w:val="24"/>
              </w:rPr>
              <w:t>Ключевые подходы к исследованию феномена религиозности как основы формирования религиозной грамотности и толерантности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// </w:t>
            </w:r>
            <w:r w:rsidRPr="00421A1F">
              <w:rPr>
                <w:rFonts w:ascii="Times New Roman" w:hAnsi="Times New Roman" w:cs="Times New Roman"/>
                <w:sz w:val="24"/>
                <w:szCs w:val="24"/>
              </w:rPr>
              <w:t>Аль-</w:t>
            </w:r>
            <w:proofErr w:type="spellStart"/>
            <w:r w:rsidRPr="00421A1F">
              <w:rPr>
                <w:rFonts w:ascii="Times New Roman" w:hAnsi="Times New Roman" w:cs="Times New Roman"/>
                <w:sz w:val="24"/>
                <w:szCs w:val="24"/>
              </w:rPr>
              <w:t>Фараби</w:t>
            </w:r>
            <w:proofErr w:type="spellEnd"/>
            <w:r w:rsidRPr="00421A1F">
              <w:rPr>
                <w:rFonts w:ascii="Times New Roman" w:hAnsi="Times New Roman" w:cs="Times New Roman"/>
                <w:sz w:val="24"/>
                <w:szCs w:val="24"/>
              </w:rPr>
              <w:t>. ISSN 1999-</w:t>
            </w:r>
            <w:proofErr w:type="gramStart"/>
            <w:r w:rsidRPr="00421A1F">
              <w:rPr>
                <w:rFonts w:ascii="Times New Roman" w:hAnsi="Times New Roman" w:cs="Times New Roman"/>
                <w:sz w:val="24"/>
                <w:szCs w:val="24"/>
              </w:rPr>
              <w:t xml:space="preserve">591 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proofErr w:type="gramEnd"/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21A1F">
              <w:rPr>
                <w:rFonts w:ascii="Times New Roman" w:hAnsi="Times New Roman" w:cs="Times New Roman"/>
                <w:sz w:val="24"/>
                <w:szCs w:val="24"/>
              </w:rPr>
              <w:t>4 (88)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-</w:t>
            </w:r>
            <w:r w:rsidRPr="00421A1F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– С. 56-67. -</w:t>
            </w:r>
            <w:r w:rsidR="009C63A7">
              <w:rPr>
                <w:rStyle w:val="a5"/>
                <w:rFonts w:ascii="Times New Roman" w:hAnsi="Times New Roman" w:cs="Times New Roman"/>
                <w:i/>
                <w:sz w:val="24"/>
                <w:szCs w:val="24"/>
              </w:rPr>
              <w:fldChar w:fldCharType="begin"/>
            </w:r>
            <w:r w:rsidR="009C63A7">
              <w:rPr>
                <w:rStyle w:val="a5"/>
                <w:rFonts w:ascii="Times New Roman" w:hAnsi="Times New Roman" w:cs="Times New Roman"/>
                <w:i/>
                <w:sz w:val="24"/>
                <w:szCs w:val="24"/>
              </w:rPr>
              <w:instrText xml:space="preserve"> HYPERLINK "https://doi.org/10.48010/2024.4/1999-5911.05" </w:instrText>
            </w:r>
            <w:r w:rsidR="009C63A7">
              <w:rPr>
                <w:rStyle w:val="a5"/>
                <w:rFonts w:ascii="Times New Roman" w:hAnsi="Times New Roman" w:cs="Times New Roman"/>
                <w:i/>
                <w:sz w:val="24"/>
                <w:szCs w:val="24"/>
              </w:rPr>
              <w:fldChar w:fldCharType="separate"/>
            </w:r>
            <w:r w:rsidRPr="00421A1F">
              <w:rPr>
                <w:rStyle w:val="a5"/>
                <w:rFonts w:ascii="Times New Roman" w:hAnsi="Times New Roman" w:cs="Times New Roman"/>
                <w:i/>
                <w:sz w:val="24"/>
                <w:szCs w:val="24"/>
              </w:rPr>
              <w:t>https://doi.org/10.48010/2024.4/1999-5911.05</w:t>
            </w:r>
            <w:r w:rsidR="009C63A7">
              <w:rPr>
                <w:rStyle w:val="a5"/>
                <w:rFonts w:ascii="Times New Roman" w:hAnsi="Times New Roman" w:cs="Times New Roman"/>
                <w:i/>
                <w:sz w:val="24"/>
                <w:szCs w:val="24"/>
              </w:rPr>
              <w:fldChar w:fldCharType="end"/>
            </w:r>
          </w:p>
          <w:p w:rsidR="00F42C44" w:rsidRPr="00421A1F" w:rsidRDefault="00F42C44" w:rsidP="00364F80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  <w:lang w:val="kk-KZ" w:eastAsia="ar-SA"/>
              </w:rPr>
            </w:pPr>
            <w:r w:rsidRPr="00421A1F">
              <w:rPr>
                <w:rFonts w:ascii="Times New Roman" w:hAnsi="Times New Roman"/>
                <w:i/>
                <w:sz w:val="24"/>
                <w:szCs w:val="24"/>
                <w:lang w:val="kk-KZ" w:eastAsia="ar-SA"/>
              </w:rPr>
              <w:t>Статьи с отечественных журналах и международных конференциях</w:t>
            </w:r>
          </w:p>
          <w:p w:rsidR="00364F80" w:rsidRPr="00421A1F" w:rsidRDefault="007B5AB0" w:rsidP="00364F80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BFBF3"/>
                <w:lang w:val="en-US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20</w:t>
            </w:r>
            <w:r w:rsidR="00F42C44" w:rsidRPr="00421A1F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) </w:t>
            </w:r>
            <w:r w:rsidR="00364F80"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Interpretation of non-standard words in poetic discourse: Examples of Kazakh poetry</w:t>
            </w:r>
            <w:r w:rsidR="00364F80"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/ S.Aubakir, A.Bizhkenova, Z Kapenova // </w:t>
            </w:r>
            <w:r w:rsidR="00364F80"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Opción, Año 35, Regular No.90-2 (2019): 172-186. - ISSN 1012-1587/ISSNe: 2477-9385. </w:t>
            </w:r>
            <w:r w:rsidR="00364F80" w:rsidRPr="00421A1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BFBF3"/>
                <w:lang w:val="en-US"/>
              </w:rPr>
              <w:t>Venezuela</w:t>
            </w:r>
          </w:p>
          <w:p w:rsidR="00364F80" w:rsidRPr="00421A1F" w:rsidRDefault="00364F80" w:rsidP="00364F8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 w:rsidR="007B5AB0"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Semiotics of traditional kazakh food / </w:t>
            </w:r>
            <w:r w:rsidRPr="00421A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А.Uyzbayeva, M. Kozhamzharova, G. Artykbaeva, Z. Ismagambetova // 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Opción, Año 35, Regular No.90-2 (2019): 742-754. - ISSN 1012-1587/ISSNe: 2477-9385. </w:t>
            </w:r>
            <w:r w:rsidRPr="00421A1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BFBF3"/>
                <w:lang w:val="en-US"/>
              </w:rPr>
              <w:t>Venezuela</w:t>
            </w:r>
          </w:p>
          <w:p w:rsidR="00F42C44" w:rsidRPr="00421A1F" w:rsidRDefault="00364F80" w:rsidP="00364F80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21) </w:t>
            </w:r>
            <w:r w:rsidR="007B5AB0"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Knowledge Society: Essence, Conceptual Models, and Potential for Implementation</w:t>
            </w:r>
            <w:r w:rsidR="007B5AB0"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 </w:t>
            </w:r>
            <w:proofErr w:type="spellStart"/>
            <w:r w:rsidR="007B5AB0"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Sagikyzy</w:t>
            </w:r>
            <w:proofErr w:type="spellEnd"/>
            <w:r w:rsidR="007B5AB0"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A.</w:t>
            </w:r>
            <w:r w:rsidR="007B5AB0"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proofErr w:type="spellStart"/>
            <w:r w:rsidR="007B5AB0"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Uyzbayeva</w:t>
            </w:r>
            <w:proofErr w:type="spellEnd"/>
            <w:r w:rsidR="007B5AB0"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A.,</w:t>
            </w:r>
            <w:r w:rsidR="007B5AB0"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B5AB0"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Akhmetova</w:t>
            </w:r>
            <w:proofErr w:type="spellEnd"/>
            <w:r w:rsidR="007B5AB0"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G.,</w:t>
            </w:r>
            <w:r w:rsidR="007B5AB0"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B5AB0"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Aubakirova</w:t>
            </w:r>
            <w:proofErr w:type="spellEnd"/>
            <w:r w:rsidR="007B5AB0"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S.</w:t>
            </w:r>
            <w:r w:rsidR="007B5AB0"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// </w:t>
            </w:r>
            <w:proofErr w:type="spellStart"/>
            <w:r w:rsidR="007B5AB0"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Revista</w:t>
            </w:r>
            <w:proofErr w:type="spellEnd"/>
            <w:r w:rsidR="007B5AB0"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ESPACIOS. ISSN 0798 1015 Vol. 41 (Issue 15)</w:t>
            </w:r>
            <w:r w:rsidR="007B5AB0"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- </w:t>
            </w:r>
            <w:r w:rsidR="007B5AB0"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</w:t>
            </w:r>
            <w:r w:rsidR="007B5AB0"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 – Р. 4-10</w:t>
            </w:r>
          </w:p>
          <w:p w:rsidR="00F42C44" w:rsidRPr="00421A1F" w:rsidRDefault="00F42C44" w:rsidP="00364F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2C44" w:rsidRPr="00421A1F" w:rsidTr="009A1AF7">
        <w:trPr>
          <w:trHeight w:val="510"/>
        </w:trPr>
        <w:tc>
          <w:tcPr>
            <w:tcW w:w="4336" w:type="dxa"/>
            <w:vMerge w:val="restart"/>
          </w:tcPr>
          <w:p w:rsidR="00F42C44" w:rsidRPr="00421A1F" w:rsidRDefault="00C77D22" w:rsidP="009A1AF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21A1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62075" cy="1819275"/>
                  <wp:effectExtent l="0" t="0" r="9525" b="9525"/>
                  <wp:docPr id="61" name="Рисунок 61" descr="Зауре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Зауре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0" w:type="dxa"/>
            <w:vAlign w:val="center"/>
          </w:tcPr>
          <w:p w:rsidR="00F42C44" w:rsidRPr="00421A1F" w:rsidRDefault="00F42C44" w:rsidP="00F42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1A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Искакова Зауреш Сабырбековна</w:t>
            </w:r>
          </w:p>
        </w:tc>
      </w:tr>
      <w:tr w:rsidR="00F42C44" w:rsidRPr="00421A1F" w:rsidTr="00F23958">
        <w:trPr>
          <w:trHeight w:val="510"/>
        </w:trPr>
        <w:tc>
          <w:tcPr>
            <w:tcW w:w="4336" w:type="dxa"/>
            <w:vMerge/>
            <w:vAlign w:val="center"/>
          </w:tcPr>
          <w:p w:rsidR="00F42C44" w:rsidRPr="00421A1F" w:rsidRDefault="00F42C44" w:rsidP="00F42C4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vAlign w:val="center"/>
          </w:tcPr>
          <w:p w:rsidR="00F42C44" w:rsidRPr="00421A1F" w:rsidRDefault="00F42C44" w:rsidP="00F42C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Младший научный сотрудник</w:t>
            </w:r>
          </w:p>
        </w:tc>
      </w:tr>
      <w:tr w:rsidR="00F42C44" w:rsidRPr="00421A1F" w:rsidTr="00F23958">
        <w:trPr>
          <w:trHeight w:val="510"/>
        </w:trPr>
        <w:tc>
          <w:tcPr>
            <w:tcW w:w="4336" w:type="dxa"/>
            <w:vMerge/>
            <w:vAlign w:val="center"/>
          </w:tcPr>
          <w:p w:rsidR="00F42C44" w:rsidRPr="00421A1F" w:rsidRDefault="00F42C44" w:rsidP="00F42C4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vAlign w:val="center"/>
          </w:tcPr>
          <w:p w:rsidR="00F42C44" w:rsidRPr="00421A1F" w:rsidRDefault="00F42C44" w:rsidP="00F42C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рождения: 26.10.1979 г.</w:t>
            </w:r>
          </w:p>
        </w:tc>
      </w:tr>
      <w:tr w:rsidR="00F42C44" w:rsidRPr="00421A1F" w:rsidTr="00F23958">
        <w:trPr>
          <w:trHeight w:val="510"/>
        </w:trPr>
        <w:tc>
          <w:tcPr>
            <w:tcW w:w="4336" w:type="dxa"/>
            <w:vMerge/>
            <w:vAlign w:val="center"/>
          </w:tcPr>
          <w:p w:rsidR="00F42C44" w:rsidRPr="00421A1F" w:rsidRDefault="00F42C44" w:rsidP="00F42C4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vAlign w:val="center"/>
          </w:tcPr>
          <w:p w:rsidR="00F42C44" w:rsidRPr="00421A1F" w:rsidRDefault="00F42C44" w:rsidP="009A1A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Ученая степень/академическая степень: магистр гуманитарных </w:t>
            </w:r>
            <w:r w:rsidR="009A1AF7"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наук</w:t>
            </w:r>
          </w:p>
        </w:tc>
      </w:tr>
      <w:tr w:rsidR="00F42C44" w:rsidRPr="00421A1F" w:rsidTr="00F23958">
        <w:trPr>
          <w:trHeight w:val="510"/>
        </w:trPr>
        <w:tc>
          <w:tcPr>
            <w:tcW w:w="4336" w:type="dxa"/>
            <w:vMerge/>
            <w:vAlign w:val="center"/>
          </w:tcPr>
          <w:p w:rsidR="00F42C44" w:rsidRPr="00421A1F" w:rsidRDefault="00F42C44" w:rsidP="00F42C4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vAlign w:val="center"/>
          </w:tcPr>
          <w:p w:rsidR="00F42C44" w:rsidRPr="00421A1F" w:rsidRDefault="00F42C44" w:rsidP="006B47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Основное место работы: НАО «Торайгыров университет»</w:t>
            </w:r>
          </w:p>
        </w:tc>
      </w:tr>
      <w:tr w:rsidR="00F42C44" w:rsidRPr="00421A1F" w:rsidTr="00F23958">
        <w:trPr>
          <w:trHeight w:val="510"/>
        </w:trPr>
        <w:tc>
          <w:tcPr>
            <w:tcW w:w="4336" w:type="dxa"/>
            <w:vMerge/>
            <w:vAlign w:val="center"/>
          </w:tcPr>
          <w:p w:rsidR="00F42C44" w:rsidRPr="00421A1F" w:rsidRDefault="00F42C44" w:rsidP="00F42C4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vAlign w:val="center"/>
          </w:tcPr>
          <w:p w:rsidR="00F42C44" w:rsidRPr="00421A1F" w:rsidRDefault="00F42C44" w:rsidP="00F239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Область научных интересов: </w:t>
            </w:r>
            <w:r w:rsidR="00F23958"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культурология, философия, казахская философия, философия перевода.</w:t>
            </w:r>
          </w:p>
        </w:tc>
      </w:tr>
      <w:tr w:rsidR="00F42C44" w:rsidRPr="00421A1F" w:rsidTr="00F23958">
        <w:trPr>
          <w:trHeight w:val="510"/>
        </w:trPr>
        <w:tc>
          <w:tcPr>
            <w:tcW w:w="4336" w:type="dxa"/>
            <w:vMerge/>
            <w:vAlign w:val="center"/>
          </w:tcPr>
          <w:p w:rsidR="00F42C44" w:rsidRPr="00421A1F" w:rsidRDefault="00F42C44" w:rsidP="00F42C4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vAlign w:val="center"/>
          </w:tcPr>
          <w:p w:rsidR="00F42C44" w:rsidRPr="00421A1F" w:rsidRDefault="00F42C44" w:rsidP="00F42C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</w:t>
            </w:r>
            <w:r w:rsidR="006B474E"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421A1F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</w:tr>
      <w:tr w:rsidR="00F42C44" w:rsidRPr="00570A7B" w:rsidTr="00F23958">
        <w:trPr>
          <w:trHeight w:val="510"/>
        </w:trPr>
        <w:tc>
          <w:tcPr>
            <w:tcW w:w="4336" w:type="dxa"/>
            <w:vMerge/>
            <w:vAlign w:val="center"/>
          </w:tcPr>
          <w:p w:rsidR="00F42C44" w:rsidRPr="00421A1F" w:rsidRDefault="00F42C44" w:rsidP="00F42C4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vAlign w:val="center"/>
          </w:tcPr>
          <w:p w:rsidR="00F42C44" w:rsidRPr="00421A1F" w:rsidRDefault="00F42C44" w:rsidP="00F42C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</w:t>
            </w:r>
            <w:r w:rsidRPr="00421A1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21A1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58628631100</w:t>
            </w:r>
          </w:p>
          <w:p w:rsidR="00F42C44" w:rsidRPr="00421A1F" w:rsidRDefault="005A69BB" w:rsidP="00F42C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1" w:history="1">
              <w:r w:rsidR="00E77DD7" w:rsidRPr="00421A1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https://www.scopus.com/authid/detail.uri?authorId=58628631100</w:t>
              </w:r>
            </w:hyperlink>
            <w:r w:rsidR="00E77DD7"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F42C44" w:rsidRPr="00421A1F" w:rsidTr="00F23958">
        <w:trPr>
          <w:trHeight w:val="510"/>
        </w:trPr>
        <w:tc>
          <w:tcPr>
            <w:tcW w:w="4336" w:type="dxa"/>
            <w:vMerge/>
            <w:vAlign w:val="center"/>
          </w:tcPr>
          <w:p w:rsidR="00F42C44" w:rsidRPr="00421A1F" w:rsidRDefault="00F42C44" w:rsidP="00F42C4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5270" w:type="dxa"/>
            <w:vAlign w:val="center"/>
          </w:tcPr>
          <w:p w:rsidR="00F42C44" w:rsidRPr="00421A1F" w:rsidRDefault="00E77DD7" w:rsidP="00E7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ORCID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421A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0000-0003-2798-8066 </w:t>
            </w:r>
            <w:hyperlink r:id="rId52" w:history="1">
              <w:r w:rsidRPr="00421A1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https://orcid.org/0000-0003-2798-8066</w:t>
              </w:r>
            </w:hyperlink>
          </w:p>
        </w:tc>
      </w:tr>
      <w:tr w:rsidR="00F42C44" w:rsidRPr="00421A1F" w:rsidTr="00F23958">
        <w:trPr>
          <w:trHeight w:val="510"/>
        </w:trPr>
        <w:tc>
          <w:tcPr>
            <w:tcW w:w="4336" w:type="dxa"/>
            <w:vMerge/>
            <w:vAlign w:val="center"/>
          </w:tcPr>
          <w:p w:rsidR="00F42C44" w:rsidRPr="00421A1F" w:rsidRDefault="00F42C44" w:rsidP="00F42C4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vAlign w:val="center"/>
          </w:tcPr>
          <w:p w:rsidR="00F23958" w:rsidRPr="00421A1F" w:rsidRDefault="00F23958" w:rsidP="00F2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</w:t>
            </w:r>
            <w:r w:rsidRPr="00421A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42C44" w:rsidRPr="00421A1F" w:rsidRDefault="00F23958" w:rsidP="00F42C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Инновациялық университеттердің статусы мен әлеуеті / Аубакирова С.С., Кожамжарова М., Ахметова Г., Искакова З.// АДАМ ӘЛЕМІ философский и общественный журнал. – №1 (91).  2022. -27-37 бб. </w:t>
            </w:r>
            <w:r w:rsidR="009C63A7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fldChar w:fldCharType="begin"/>
            </w:r>
            <w:r w:rsidR="009C63A7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instrText xml:space="preserve"> HYPERLINK "https://doi.org/10.48010/2022.1/1999-5849.03" </w:instrText>
            </w:r>
            <w:r w:rsidR="009C63A7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fldChar w:fldCharType="separate"/>
            </w:r>
            <w:r w:rsidRPr="00421A1F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https://doi</w:t>
            </w:r>
            <w:r w:rsidRPr="00421A1F"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  <w:t>.org/10.48010/2022.1/1999-5849.03</w:t>
            </w:r>
            <w:r w:rsidR="009C63A7"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end"/>
            </w:r>
          </w:p>
          <w:p w:rsidR="00F23958" w:rsidRPr="00421A1F" w:rsidRDefault="00F23958" w:rsidP="00F42C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2) </w:t>
            </w:r>
            <w:r w:rsidR="009A1AF7" w:rsidRPr="00421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как важная составляющая духовного воспитания личности</w:t>
            </w:r>
            <w:r w:rsidR="009A1AF7"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/ Попандопуло М.П., Аубакирова С.С., Искакова З.С., Мукатова Д.Р. // Вестник Карагандинского университета.  Серия «История. Философия». </w:t>
            </w:r>
            <w:r w:rsidR="009A1AF7"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="009A1AF7"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№ 4(112). </w:t>
            </w:r>
            <w:r w:rsidR="009A1AF7"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="009A1AF7"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2023. </w:t>
            </w:r>
            <w:r w:rsidR="009A1AF7"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С. 292-299.</w:t>
            </w:r>
            <w:r w:rsidR="009A1AF7" w:rsidRPr="00421A1F">
              <w:rPr>
                <w:rStyle w:val="doiinsummary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53" w:history="1">
              <w:r w:rsidR="009A1AF7" w:rsidRPr="00421A1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https://doi.org/10.31489/2023ph4/292-299</w:t>
              </w:r>
            </w:hyperlink>
          </w:p>
          <w:p w:rsidR="00F23958" w:rsidRPr="00421A1F" w:rsidRDefault="009A1AF7" w:rsidP="009A1A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3) </w:t>
            </w:r>
            <w:r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Ақпарат алаңындағы діни ахуалы (интернет сананың мысалында) / 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Хафиз Ғ., Аубакирова С.С., Искакова З.С. // </w:t>
            </w:r>
            <w:r w:rsidRPr="00421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Вестник Карагандинского университета, Серия История, Философия. 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421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 (110)</w:t>
            </w:r>
            <w:r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2023. 392-400 бб. </w:t>
            </w:r>
            <w:hyperlink r:id="rId54" w:history="1">
              <w:r w:rsidRPr="00421A1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https://doi.org/10.31489/2023HPh2/392-400</w:t>
              </w:r>
            </w:hyperlink>
          </w:p>
          <w:p w:rsidR="009A1AF7" w:rsidRPr="00421A1F" w:rsidRDefault="009A1AF7" w:rsidP="009A1A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Cultural analysis of the artistic life of the </w:t>
            </w:r>
            <w:proofErr w:type="spellStart"/>
            <w:r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pavlodar</w:t>
            </w:r>
            <w:proofErr w:type="spellEnd"/>
            <w:r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region in the second half of the twentieth century</w:t>
            </w:r>
            <w:r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/ Popandopulo M.P., </w:t>
            </w:r>
            <w:proofErr w:type="spellStart"/>
            <w:r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Aubakirova</w:t>
            </w:r>
            <w:proofErr w:type="spellEnd"/>
            <w:r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S.S., </w:t>
            </w:r>
            <w:r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Ercan G.S., Iskakova Z.S.</w:t>
            </w:r>
            <w:r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// 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Вестник КазНУ. Серия ф</w:t>
            </w:r>
            <w:proofErr w:type="spellStart"/>
            <w:r w:rsidRPr="00421A1F">
              <w:rPr>
                <w:rFonts w:ascii="Times New Roman" w:hAnsi="Times New Roman" w:cs="Times New Roman"/>
                <w:sz w:val="24"/>
                <w:szCs w:val="24"/>
              </w:rPr>
              <w:t>илософи</w:t>
            </w:r>
            <w:proofErr w:type="spellEnd"/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421A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культурологии и политологии</w:t>
            </w:r>
            <w:r w:rsidRPr="00421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</w:t>
            </w:r>
            <w:r w:rsidRPr="00421A1F">
              <w:rPr>
                <w:rFonts w:ascii="Times New Roman" w:hAnsi="Times New Roman" w:cs="Times New Roman"/>
                <w:sz w:val="24"/>
                <w:szCs w:val="24"/>
              </w:rPr>
              <w:t xml:space="preserve"> №4. (90)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–</w:t>
            </w:r>
            <w:r w:rsidRPr="00421A1F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– С. 56-63. </w:t>
            </w:r>
            <w:r w:rsidR="009C63A7">
              <w:rPr>
                <w:rStyle w:val="a5"/>
                <w:rFonts w:ascii="Times New Roman" w:hAnsi="Times New Roman" w:cs="Times New Roman"/>
                <w:color w:val="006798"/>
                <w:sz w:val="24"/>
                <w:szCs w:val="24"/>
                <w:lang w:val="kk-KZ"/>
              </w:rPr>
              <w:fldChar w:fldCharType="begin"/>
            </w:r>
            <w:r w:rsidR="009C63A7">
              <w:rPr>
                <w:rStyle w:val="a5"/>
                <w:rFonts w:ascii="Times New Roman" w:hAnsi="Times New Roman" w:cs="Times New Roman"/>
                <w:color w:val="006798"/>
                <w:sz w:val="24"/>
                <w:szCs w:val="24"/>
                <w:lang w:val="kk-KZ"/>
              </w:rPr>
              <w:instrText xml:space="preserve"> HYPERLINK "https://doi.org/10.26577/jpcp.2024.v90.i4.a6" </w:instrText>
            </w:r>
            <w:r w:rsidR="009C63A7">
              <w:rPr>
                <w:rStyle w:val="a5"/>
                <w:rFonts w:ascii="Times New Roman" w:hAnsi="Times New Roman" w:cs="Times New Roman"/>
                <w:color w:val="006798"/>
                <w:sz w:val="24"/>
                <w:szCs w:val="24"/>
                <w:lang w:val="kk-KZ"/>
              </w:rPr>
              <w:fldChar w:fldCharType="separate"/>
            </w:r>
            <w:r w:rsidRPr="00421A1F">
              <w:rPr>
                <w:rStyle w:val="a5"/>
                <w:rFonts w:ascii="Times New Roman" w:hAnsi="Times New Roman" w:cs="Times New Roman"/>
                <w:color w:val="006798"/>
                <w:sz w:val="24"/>
                <w:szCs w:val="24"/>
                <w:lang w:val="kk-KZ"/>
              </w:rPr>
              <w:t>https://doi.org/10.26577/jpcp.2024.v90.i4.a6</w:t>
            </w:r>
            <w:r w:rsidR="009C63A7">
              <w:rPr>
                <w:rStyle w:val="a5"/>
                <w:rFonts w:ascii="Times New Roman" w:hAnsi="Times New Roman" w:cs="Times New Roman"/>
                <w:color w:val="006798"/>
                <w:sz w:val="24"/>
                <w:szCs w:val="24"/>
                <w:lang w:val="kk-KZ"/>
              </w:rPr>
              <w:fldChar w:fldCharType="end"/>
            </w:r>
          </w:p>
          <w:p w:rsidR="0022391E" w:rsidRDefault="0022391E" w:rsidP="0022391E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5) </w:t>
            </w:r>
            <w:r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Аударма мәселесінің теориялық-әдіснамалық бағдарлары мен ұстанымдары: философиялық мәтіндер мысалында / 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Искакова З.С., Айтбаева А.Б., Аташ Б.М., Құранбек Ә.А., Аубакирова С.С. // </w:t>
            </w:r>
            <w:r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Вестник Карагандинского университета. </w:t>
            </w:r>
            <w:r w:rsidRPr="0022391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Серия «История. Философия». </w:t>
            </w:r>
            <w:r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– </w:t>
            </w:r>
            <w:r w:rsidRPr="0022391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2024</w:t>
            </w:r>
            <w:r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– </w:t>
            </w:r>
            <w:r w:rsidRPr="0022391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29</w:t>
            </w:r>
            <w:r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- </w:t>
            </w:r>
            <w:r w:rsidRPr="0022391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3(115)</w:t>
            </w:r>
            <w:r w:rsidRPr="00421A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– 421-429 бб.  </w:t>
            </w:r>
            <w:hyperlink r:id="rId55" w:history="1">
              <w:r w:rsidRPr="00421A1F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kk-KZ"/>
                </w:rPr>
                <w:t>https://doi.org/10.31489/2024HPh3/418-426</w:t>
              </w:r>
            </w:hyperlink>
          </w:p>
          <w:p w:rsidR="0022391E" w:rsidRPr="00421A1F" w:rsidRDefault="0022391E" w:rsidP="002239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6) </w:t>
            </w:r>
            <w:r w:rsidRPr="002239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Нәзирагөйлік дәстүрдің генезисі мен табиғаты: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239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тарихи мәдени-философиялық талдау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 </w:t>
            </w:r>
            <w:r w:rsidRPr="002239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Нәби Ә.Ж., Құранбек Ә.А., Искакова З.С.,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239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Абжалов С.Ө., Аташ Б.М.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// әл-Фараби атындағы ҚазҰУ Хабаршысы. </w:t>
            </w:r>
            <w:r w:rsidRPr="002239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Философия, мәдениеттану, саясаттану сериясы.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2239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(91)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–</w:t>
            </w:r>
            <w:r w:rsidRPr="002239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– Б. 4-16. </w:t>
            </w:r>
            <w:r w:rsidR="009C63A7"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begin"/>
            </w:r>
            <w:r w:rsidR="009C63A7"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  <w:instrText xml:space="preserve"> HYPERLINK "https://doi.org/10.26577/jpcp20259111" </w:instrText>
            </w:r>
            <w:r w:rsidR="009C63A7"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separate"/>
            </w:r>
            <w:r w:rsidRPr="00CB0997"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  <w:t>https://doi.org/10.26577/jpcp20259111</w:t>
            </w:r>
            <w:r w:rsidR="009C63A7"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F42C44" w:rsidRPr="00421A1F" w:rsidTr="00F23958">
        <w:trPr>
          <w:trHeight w:val="510"/>
        </w:trPr>
        <w:tc>
          <w:tcPr>
            <w:tcW w:w="4336" w:type="dxa"/>
            <w:vMerge/>
            <w:vAlign w:val="center"/>
          </w:tcPr>
          <w:p w:rsidR="00F42C44" w:rsidRPr="00421A1F" w:rsidRDefault="00F42C44" w:rsidP="00F42C4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5270" w:type="dxa"/>
            <w:vAlign w:val="center"/>
          </w:tcPr>
          <w:p w:rsidR="00F42C44" w:rsidRPr="00421A1F" w:rsidRDefault="00F42C44" w:rsidP="00F42C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2C44" w:rsidRPr="00421A1F" w:rsidTr="00F23958">
        <w:trPr>
          <w:trHeight w:val="510"/>
        </w:trPr>
        <w:tc>
          <w:tcPr>
            <w:tcW w:w="4336" w:type="dxa"/>
            <w:vMerge w:val="restart"/>
            <w:vAlign w:val="center"/>
          </w:tcPr>
          <w:p w:rsidR="00F42C44" w:rsidRPr="00421A1F" w:rsidRDefault="009C63A7" w:rsidP="009C63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FA25A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589042" wp14:editId="6CA33201">
                  <wp:extent cx="1381072" cy="2133600"/>
                  <wp:effectExtent l="0" t="0" r="0" b="0"/>
                  <wp:docPr id="5" name="Рисунок 5" descr="D:\Documents\Smagulova.b\Downloads\WhatsApp Image 2025-04-25 at 09.44.0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Smagulova.b\Downloads\WhatsApp Image 2025-04-25 at 09.44.0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507" cy="2200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0" w:type="dxa"/>
            <w:vAlign w:val="center"/>
          </w:tcPr>
          <w:p w:rsidR="00F42C44" w:rsidRPr="00421A1F" w:rsidRDefault="00F42C44" w:rsidP="00F42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1A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Мажитова Айнаш Әлібайқызы</w:t>
            </w:r>
          </w:p>
        </w:tc>
      </w:tr>
      <w:tr w:rsidR="009C63A7" w:rsidRPr="00421A1F" w:rsidTr="00F23958">
        <w:trPr>
          <w:trHeight w:val="510"/>
        </w:trPr>
        <w:tc>
          <w:tcPr>
            <w:tcW w:w="4336" w:type="dxa"/>
            <w:vMerge/>
            <w:vAlign w:val="center"/>
          </w:tcPr>
          <w:p w:rsidR="009C63A7" w:rsidRPr="00421A1F" w:rsidRDefault="009C63A7" w:rsidP="009C63A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vAlign w:val="center"/>
          </w:tcPr>
          <w:p w:rsidR="009C63A7" w:rsidRPr="00421A1F" w:rsidRDefault="009C63A7" w:rsidP="009C63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Дата рождения: </w:t>
            </w:r>
            <w:r w:rsidRPr="00421A1F">
              <w:rPr>
                <w:rFonts w:ascii="Times New Roman" w:hAnsi="Times New Roman" w:cs="Times New Roman"/>
                <w:sz w:val="24"/>
                <w:szCs w:val="24"/>
              </w:rPr>
              <w:t>15.05.1990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</w:tc>
      </w:tr>
      <w:tr w:rsidR="009C63A7" w:rsidRPr="00421A1F" w:rsidTr="00F23958">
        <w:trPr>
          <w:trHeight w:val="510"/>
        </w:trPr>
        <w:tc>
          <w:tcPr>
            <w:tcW w:w="4336" w:type="dxa"/>
            <w:vMerge/>
            <w:vAlign w:val="center"/>
          </w:tcPr>
          <w:p w:rsidR="009C63A7" w:rsidRPr="00421A1F" w:rsidRDefault="009C63A7" w:rsidP="009C63A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vAlign w:val="center"/>
          </w:tcPr>
          <w:p w:rsidR="009C63A7" w:rsidRPr="00421A1F" w:rsidRDefault="009C63A7" w:rsidP="009C63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Ученая степень/академическая степень: </w:t>
            </w:r>
          </w:p>
          <w:p w:rsidR="009C63A7" w:rsidRPr="00421A1F" w:rsidRDefault="009C63A7" w:rsidP="009C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</w:rPr>
              <w:t xml:space="preserve">магистр гуманитарных наук </w:t>
            </w:r>
          </w:p>
        </w:tc>
      </w:tr>
      <w:tr w:rsidR="009C63A7" w:rsidRPr="00421A1F" w:rsidTr="00F23958">
        <w:trPr>
          <w:trHeight w:val="510"/>
        </w:trPr>
        <w:tc>
          <w:tcPr>
            <w:tcW w:w="4336" w:type="dxa"/>
            <w:vMerge/>
            <w:vAlign w:val="center"/>
          </w:tcPr>
          <w:p w:rsidR="009C63A7" w:rsidRPr="00421A1F" w:rsidRDefault="009C63A7" w:rsidP="009C63A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vAlign w:val="center"/>
          </w:tcPr>
          <w:p w:rsidR="009C63A7" w:rsidRPr="00421A1F" w:rsidRDefault="009C63A7" w:rsidP="009C63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Основное место работы: НАО «Торайгыров университет»</w:t>
            </w:r>
          </w:p>
        </w:tc>
      </w:tr>
      <w:tr w:rsidR="009C63A7" w:rsidRPr="00421A1F" w:rsidTr="00F23958">
        <w:trPr>
          <w:trHeight w:val="510"/>
        </w:trPr>
        <w:tc>
          <w:tcPr>
            <w:tcW w:w="4336" w:type="dxa"/>
            <w:vMerge/>
            <w:vAlign w:val="center"/>
          </w:tcPr>
          <w:p w:rsidR="009C63A7" w:rsidRPr="00421A1F" w:rsidRDefault="009C63A7" w:rsidP="009C63A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vAlign w:val="center"/>
          </w:tcPr>
          <w:p w:rsidR="009C63A7" w:rsidRPr="00421A1F" w:rsidRDefault="009C63A7" w:rsidP="009C63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Область научных интересов: научное направление –</w:t>
            </w:r>
            <w:r w:rsidRPr="00421A1F">
              <w:rPr>
                <w:rFonts w:ascii="Times New Roman" w:hAnsi="Times New Roman" w:cs="Times New Roman"/>
                <w:sz w:val="24"/>
                <w:szCs w:val="24"/>
              </w:rPr>
              <w:t xml:space="preserve"> культурология, философия, история культуры. казахская культура, современная культура и </w:t>
            </w:r>
            <w:proofErr w:type="spellStart"/>
            <w:r w:rsidRPr="00421A1F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</w:tr>
      <w:tr w:rsidR="009C63A7" w:rsidRPr="00421A1F" w:rsidTr="00F23958">
        <w:trPr>
          <w:trHeight w:val="510"/>
        </w:trPr>
        <w:tc>
          <w:tcPr>
            <w:tcW w:w="4336" w:type="dxa"/>
            <w:vMerge/>
            <w:vAlign w:val="center"/>
          </w:tcPr>
          <w:p w:rsidR="009C63A7" w:rsidRPr="00421A1F" w:rsidRDefault="009C63A7" w:rsidP="009C63A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vAlign w:val="center"/>
          </w:tcPr>
          <w:p w:rsidR="009C63A7" w:rsidRPr="00421A1F" w:rsidRDefault="009C63A7" w:rsidP="009C63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Дата рождения: </w:t>
            </w:r>
            <w:r w:rsidRPr="00421A1F">
              <w:rPr>
                <w:rFonts w:ascii="Times New Roman" w:hAnsi="Times New Roman" w:cs="Times New Roman"/>
                <w:sz w:val="24"/>
                <w:szCs w:val="24"/>
              </w:rPr>
              <w:t>15.05.1990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</w:tc>
      </w:tr>
      <w:tr w:rsidR="009C63A7" w:rsidRPr="00421A1F" w:rsidTr="00F23958">
        <w:trPr>
          <w:trHeight w:val="510"/>
        </w:trPr>
        <w:tc>
          <w:tcPr>
            <w:tcW w:w="4336" w:type="dxa"/>
            <w:vMerge/>
            <w:vAlign w:val="center"/>
          </w:tcPr>
          <w:p w:rsidR="009C63A7" w:rsidRPr="00421A1F" w:rsidRDefault="009C63A7" w:rsidP="009C63A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vAlign w:val="center"/>
          </w:tcPr>
          <w:p w:rsidR="009C63A7" w:rsidRPr="00421A1F" w:rsidRDefault="009C63A7" w:rsidP="009C63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421A1F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</w:tr>
      <w:tr w:rsidR="009C63A7" w:rsidRPr="00570A7B" w:rsidTr="00F23958">
        <w:trPr>
          <w:trHeight w:val="510"/>
        </w:trPr>
        <w:tc>
          <w:tcPr>
            <w:tcW w:w="4336" w:type="dxa"/>
            <w:vMerge/>
            <w:vAlign w:val="center"/>
          </w:tcPr>
          <w:p w:rsidR="009C63A7" w:rsidRPr="00421A1F" w:rsidRDefault="009C63A7" w:rsidP="009C63A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vAlign w:val="center"/>
          </w:tcPr>
          <w:p w:rsidR="009C63A7" w:rsidRPr="00421A1F" w:rsidRDefault="009C63A7" w:rsidP="009C63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ID*55640296600</w:t>
            </w:r>
          </w:p>
          <w:p w:rsidR="009C63A7" w:rsidRPr="00144EA1" w:rsidRDefault="005A69BB" w:rsidP="009C63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7" w:history="1">
              <w:r w:rsidR="009C63A7" w:rsidRPr="00427E2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https://www.scopus.com/authid/detail.uri?authorId=55640296600</w:t>
              </w:r>
            </w:hyperlink>
            <w:r w:rsidR="009C6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9C63A7" w:rsidRPr="00421A1F" w:rsidTr="00F23958">
        <w:trPr>
          <w:trHeight w:val="510"/>
        </w:trPr>
        <w:tc>
          <w:tcPr>
            <w:tcW w:w="4336" w:type="dxa"/>
            <w:vMerge/>
            <w:vAlign w:val="center"/>
          </w:tcPr>
          <w:p w:rsidR="009C63A7" w:rsidRPr="00421A1F" w:rsidRDefault="009C63A7" w:rsidP="009C63A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5270" w:type="dxa"/>
            <w:vAlign w:val="center"/>
          </w:tcPr>
          <w:p w:rsidR="009C63A7" w:rsidRPr="00421A1F" w:rsidRDefault="009C63A7" w:rsidP="009C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421A1F">
              <w:rPr>
                <w:rFonts w:ascii="Times New Roman" w:hAnsi="Times New Roman" w:cs="Times New Roman"/>
                <w:sz w:val="24"/>
                <w:szCs w:val="24"/>
              </w:rPr>
              <w:t>*0000-0002-2338-0996</w:t>
            </w:r>
          </w:p>
          <w:p w:rsidR="009C63A7" w:rsidRPr="001F15DD" w:rsidRDefault="005A69BB" w:rsidP="009C63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8" w:history="1">
              <w:r w:rsidR="009C63A7" w:rsidRPr="00427E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https://orcid.org/0000-0002-2338-0996</w:t>
              </w:r>
            </w:hyperlink>
            <w:r w:rsidR="009C6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9C63A7" w:rsidRPr="00421A1F" w:rsidTr="00F23958">
        <w:trPr>
          <w:trHeight w:val="510"/>
        </w:trPr>
        <w:tc>
          <w:tcPr>
            <w:tcW w:w="4336" w:type="dxa"/>
            <w:vMerge/>
            <w:vAlign w:val="center"/>
          </w:tcPr>
          <w:p w:rsidR="009C63A7" w:rsidRPr="00421A1F" w:rsidRDefault="009C63A7" w:rsidP="009C63A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vAlign w:val="center"/>
          </w:tcPr>
          <w:p w:rsidR="009C63A7" w:rsidRDefault="009C63A7" w:rsidP="009C63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5A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публикации:</w:t>
            </w:r>
          </w:p>
          <w:p w:rsidR="009C63A7" w:rsidRPr="00FA121A" w:rsidRDefault="009C63A7" w:rsidP="009C63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  <w:r w:rsidRPr="00FA12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Альмуханов С.Х., Кулумжанов Н.Е.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Мажитова А.Ә. </w:t>
            </w:r>
            <w:r w:rsidRPr="00FA12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Философское наследие Абая на пути к трансф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ормации казахстанского общества. </w:t>
            </w:r>
            <w:r w:rsidRPr="00FA12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Қоғамның рухани дамуы және Мәшһүр Жүсіптің тарихи мұрасы»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A12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атты Халықаралық ғылыми-практикалық конференциясының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A12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материалдары. – Павлодар: Торайғыров университеті, 2022. – </w:t>
            </w:r>
          </w:p>
          <w:p w:rsidR="009C63A7" w:rsidRPr="00FA121A" w:rsidRDefault="009C63A7" w:rsidP="009C63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 229–234</w:t>
            </w:r>
          </w:p>
          <w:p w:rsidR="009C63A7" w:rsidRDefault="009C63A7" w:rsidP="009C63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 w:rsidRPr="00FA12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Ачкинадзе Р.А.,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A12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Аубакирова С.С.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Мажитова А.Ә. </w:t>
            </w:r>
            <w:r w:rsidRPr="00FA12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Роль современной эстрадной музыки в казахстанском обществе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FA12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Материалы международной научной конференции «XXIV Сатпаевские чтения», посвященной 125-летию академика Каныша Сатпаева. Том 15. – Павлодар: Toraighyrov Un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iversity, 2024. – С. 204−207.</w:t>
            </w:r>
          </w:p>
          <w:p w:rsidR="009C63A7" w:rsidRDefault="009C63A7" w:rsidP="009C63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</w:t>
            </w:r>
            <w:r w:rsidRPr="00FA12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Ачкинадзе Р.А., Аубакирова С.С., Мажитова А.Ә. Тенд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енция развития эстрадной музыки. </w:t>
            </w:r>
            <w:r w:rsidRPr="00FA12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Материалы международной научной конференции «XXIV Сатпаевские чтения», посвященной 125-летию академика Каныша Сатпаева. Том 15. – Павлодар: Toraighyrov Un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iversity, 2024. – С. 207−212.</w:t>
            </w:r>
          </w:p>
          <w:p w:rsidR="009C63A7" w:rsidRPr="00421A1F" w:rsidRDefault="009C63A7" w:rsidP="009C63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</w:t>
            </w:r>
            <w:r w:rsidRPr="00F36B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Утепова А.К., Магауова А.С., Аубакирова С.С.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мажитова А.Ә. </w:t>
            </w:r>
            <w:r w:rsidRPr="00F36B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Туристік ресурстар этнопедагогикалық бағыттағы мәдени-тынығу қызметін дамытудың факторы ретінде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F36B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Известия КазУМОиМЯ имени Абылай хана. Серия «Педагогические науки». – 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(73). –2024. – Стр. 70-86</w:t>
            </w:r>
          </w:p>
        </w:tc>
      </w:tr>
      <w:tr w:rsidR="00F42C44" w:rsidRPr="00421A1F" w:rsidTr="00F23958">
        <w:trPr>
          <w:trHeight w:val="510"/>
        </w:trPr>
        <w:tc>
          <w:tcPr>
            <w:tcW w:w="4336" w:type="dxa"/>
            <w:vMerge/>
            <w:vAlign w:val="center"/>
          </w:tcPr>
          <w:p w:rsidR="00F42C44" w:rsidRPr="00421A1F" w:rsidRDefault="00F42C44" w:rsidP="00F42C4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vAlign w:val="center"/>
          </w:tcPr>
          <w:p w:rsidR="00F42C44" w:rsidRPr="00421A1F" w:rsidRDefault="00F42C44" w:rsidP="00F42C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2C44" w:rsidRPr="00421A1F" w:rsidTr="005D340A">
        <w:trPr>
          <w:trHeight w:val="510"/>
        </w:trPr>
        <w:tc>
          <w:tcPr>
            <w:tcW w:w="4336" w:type="dxa"/>
            <w:vMerge w:val="restart"/>
          </w:tcPr>
          <w:p w:rsidR="00F42C44" w:rsidRPr="00BD5D2F" w:rsidRDefault="00C77D22" w:rsidP="005D340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14500" cy="2295525"/>
                  <wp:effectExtent l="0" t="0" r="0" b="9525"/>
                  <wp:docPr id="62" name="Рисунок 62" descr="C:\Users\iskakova.z\AppData\Local\Microsoft\Windows\INetCache\Content.Word\Райгул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C:\Users\iskakova.z\AppData\Local\Microsoft\Windows\INetCache\Content.Word\Райгул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0" w:type="dxa"/>
            <w:vAlign w:val="center"/>
          </w:tcPr>
          <w:p w:rsidR="00F42C44" w:rsidRPr="00421A1F" w:rsidRDefault="00F42C44" w:rsidP="00F42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1A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Салимова Райгуль Сабыровна</w:t>
            </w:r>
          </w:p>
        </w:tc>
      </w:tr>
      <w:tr w:rsidR="00F42C44" w:rsidRPr="00421A1F" w:rsidTr="00F23958">
        <w:trPr>
          <w:trHeight w:val="510"/>
        </w:trPr>
        <w:tc>
          <w:tcPr>
            <w:tcW w:w="4336" w:type="dxa"/>
            <w:vMerge/>
            <w:vAlign w:val="center"/>
          </w:tcPr>
          <w:p w:rsidR="00F42C44" w:rsidRPr="00421A1F" w:rsidRDefault="00F42C44" w:rsidP="00F42C4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vAlign w:val="center"/>
          </w:tcPr>
          <w:p w:rsidR="00F42C44" w:rsidRPr="00421A1F" w:rsidRDefault="00F42C44" w:rsidP="00F42C4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21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Младший научный сотрудник</w:t>
            </w:r>
          </w:p>
        </w:tc>
      </w:tr>
      <w:tr w:rsidR="00F42C44" w:rsidRPr="00421A1F" w:rsidTr="00F23958">
        <w:trPr>
          <w:trHeight w:val="510"/>
        </w:trPr>
        <w:tc>
          <w:tcPr>
            <w:tcW w:w="4336" w:type="dxa"/>
            <w:vMerge/>
            <w:vAlign w:val="center"/>
          </w:tcPr>
          <w:p w:rsidR="00F42C44" w:rsidRPr="00421A1F" w:rsidRDefault="00F42C44" w:rsidP="00F42C4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vAlign w:val="center"/>
          </w:tcPr>
          <w:p w:rsidR="00F42C44" w:rsidRPr="00421A1F" w:rsidRDefault="00F42C44" w:rsidP="005562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Дата рождения: </w:t>
            </w:r>
            <w:r w:rsidR="005562B9" w:rsidRPr="005562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56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.09.1990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</w:tc>
      </w:tr>
      <w:tr w:rsidR="00F42C44" w:rsidRPr="00421A1F" w:rsidTr="00F23958">
        <w:trPr>
          <w:trHeight w:val="510"/>
        </w:trPr>
        <w:tc>
          <w:tcPr>
            <w:tcW w:w="4336" w:type="dxa"/>
            <w:vMerge/>
            <w:vAlign w:val="center"/>
          </w:tcPr>
          <w:p w:rsidR="00F42C44" w:rsidRPr="00421A1F" w:rsidRDefault="00F42C44" w:rsidP="00F42C4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vAlign w:val="center"/>
          </w:tcPr>
          <w:p w:rsidR="00F42C44" w:rsidRPr="00421A1F" w:rsidRDefault="00F42C44" w:rsidP="00421A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Ученая степень/академическая степень: </w:t>
            </w:r>
            <w:r w:rsidR="00421A1F"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магистр гуманитарных наук</w:t>
            </w:r>
          </w:p>
        </w:tc>
      </w:tr>
      <w:tr w:rsidR="00F42C44" w:rsidRPr="00421A1F" w:rsidTr="00F23958">
        <w:trPr>
          <w:trHeight w:val="510"/>
        </w:trPr>
        <w:tc>
          <w:tcPr>
            <w:tcW w:w="4336" w:type="dxa"/>
            <w:vMerge/>
            <w:vAlign w:val="center"/>
          </w:tcPr>
          <w:p w:rsidR="00F42C44" w:rsidRPr="00421A1F" w:rsidRDefault="00F42C44" w:rsidP="00F42C4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vAlign w:val="center"/>
          </w:tcPr>
          <w:p w:rsidR="00F42C44" w:rsidRPr="00421A1F" w:rsidRDefault="00F42C44" w:rsidP="00F42C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Основное место работы: НАО «Торайгыров университет»</w:t>
            </w:r>
          </w:p>
        </w:tc>
      </w:tr>
      <w:tr w:rsidR="00F42C44" w:rsidRPr="00421A1F" w:rsidTr="00F23958">
        <w:trPr>
          <w:trHeight w:val="510"/>
        </w:trPr>
        <w:tc>
          <w:tcPr>
            <w:tcW w:w="4336" w:type="dxa"/>
            <w:vMerge/>
            <w:vAlign w:val="center"/>
          </w:tcPr>
          <w:p w:rsidR="00F42C44" w:rsidRPr="00421A1F" w:rsidRDefault="00F42C44" w:rsidP="00F42C4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vAlign w:val="center"/>
          </w:tcPr>
          <w:p w:rsidR="00F42C44" w:rsidRPr="00421A1F" w:rsidRDefault="00F42C44" w:rsidP="005562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14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Область научных интересов: </w:t>
            </w:r>
            <w:r w:rsidR="005562B9" w:rsidRPr="006314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философия, философия образования, культурология, история культуры, современная культура, эпистимиологический аспекты цифровизации</w:t>
            </w:r>
            <w:r w:rsidRPr="006314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F42C44" w:rsidRPr="00421A1F" w:rsidTr="00F23958">
        <w:trPr>
          <w:trHeight w:val="510"/>
        </w:trPr>
        <w:tc>
          <w:tcPr>
            <w:tcW w:w="4336" w:type="dxa"/>
            <w:vMerge/>
            <w:vAlign w:val="center"/>
          </w:tcPr>
          <w:p w:rsidR="00F42C44" w:rsidRPr="00421A1F" w:rsidRDefault="00F42C44" w:rsidP="00F42C4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vAlign w:val="center"/>
          </w:tcPr>
          <w:p w:rsidR="00F42C44" w:rsidRPr="00421A1F" w:rsidRDefault="00F42C44" w:rsidP="00F42C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</w:t>
            </w:r>
            <w:r w:rsidR="006B474E"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421A1F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="0063149E">
              <w:rPr>
                <w:i/>
                <w:iCs/>
              </w:rPr>
              <w:t xml:space="preserve"> </w:t>
            </w:r>
            <w:r w:rsidR="0063149E" w:rsidRPr="0063149E">
              <w:rPr>
                <w:rFonts w:ascii="Times New Roman" w:hAnsi="Times New Roman" w:cs="Times New Roman"/>
                <w:iCs/>
                <w:sz w:val="24"/>
                <w:szCs w:val="24"/>
              </w:rPr>
              <w:t>KJW-6251-2024</w:t>
            </w:r>
          </w:p>
        </w:tc>
      </w:tr>
      <w:tr w:rsidR="00F42C44" w:rsidRPr="00570A7B" w:rsidTr="00F23958">
        <w:trPr>
          <w:trHeight w:val="510"/>
        </w:trPr>
        <w:tc>
          <w:tcPr>
            <w:tcW w:w="4336" w:type="dxa"/>
            <w:vMerge/>
            <w:vAlign w:val="center"/>
          </w:tcPr>
          <w:p w:rsidR="00F42C44" w:rsidRPr="00421A1F" w:rsidRDefault="00F42C44" w:rsidP="00F42C4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vAlign w:val="center"/>
          </w:tcPr>
          <w:p w:rsidR="00F42C44" w:rsidRPr="0063149E" w:rsidRDefault="00F42C44" w:rsidP="00F42C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4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</w:t>
            </w:r>
            <w:r w:rsidR="00BD5D2F" w:rsidRPr="006314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58987480400</w:t>
            </w:r>
          </w:p>
          <w:p w:rsidR="00F42C44" w:rsidRPr="0063149E" w:rsidRDefault="005A69BB" w:rsidP="00F42C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0" w:history="1">
              <w:r w:rsidR="00BD5D2F" w:rsidRPr="0063149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https://www.scopus.com/authid/detail.uri?authorId=%2058987480400</w:t>
              </w:r>
            </w:hyperlink>
            <w:r w:rsidR="00BD5D2F" w:rsidRPr="006314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F42C44" w:rsidRPr="00421A1F" w:rsidTr="00F23958">
        <w:trPr>
          <w:trHeight w:val="510"/>
        </w:trPr>
        <w:tc>
          <w:tcPr>
            <w:tcW w:w="4336" w:type="dxa"/>
            <w:vMerge/>
            <w:vAlign w:val="center"/>
          </w:tcPr>
          <w:p w:rsidR="00F42C44" w:rsidRPr="00421A1F" w:rsidRDefault="00F42C44" w:rsidP="00F42C4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5270" w:type="dxa"/>
            <w:vAlign w:val="center"/>
          </w:tcPr>
          <w:p w:rsidR="005562B9" w:rsidRPr="0063149E" w:rsidRDefault="005562B9" w:rsidP="005562B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49E">
              <w:rPr>
                <w:rFonts w:ascii="Times New Roman" w:hAnsi="Times New Roman"/>
                <w:sz w:val="24"/>
                <w:szCs w:val="24"/>
                <w:lang w:val="en-US"/>
              </w:rPr>
              <w:t>ORCID</w:t>
            </w:r>
            <w:r w:rsidRPr="0063149E">
              <w:rPr>
                <w:rFonts w:ascii="Times New Roman" w:hAnsi="Times New Roman"/>
                <w:sz w:val="24"/>
                <w:szCs w:val="24"/>
              </w:rPr>
              <w:t>: 0000-0001-6747-4620</w:t>
            </w:r>
          </w:p>
          <w:p w:rsidR="00F42C44" w:rsidRPr="0063149E" w:rsidRDefault="005A69BB" w:rsidP="00556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5562B9" w:rsidRPr="0063149E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https://orcid.org/0000-0001-6747-4620</w:t>
              </w:r>
            </w:hyperlink>
          </w:p>
        </w:tc>
      </w:tr>
      <w:tr w:rsidR="00F42C44" w:rsidRPr="0063149E" w:rsidTr="00F23958">
        <w:trPr>
          <w:trHeight w:val="510"/>
        </w:trPr>
        <w:tc>
          <w:tcPr>
            <w:tcW w:w="4336" w:type="dxa"/>
            <w:vMerge/>
            <w:vAlign w:val="center"/>
          </w:tcPr>
          <w:p w:rsidR="00F42C44" w:rsidRPr="00421A1F" w:rsidRDefault="00F42C44" w:rsidP="00F42C4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vAlign w:val="center"/>
          </w:tcPr>
          <w:p w:rsidR="00F42C44" w:rsidRDefault="0063149E" w:rsidP="00F42C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публикации:</w:t>
            </w:r>
          </w:p>
          <w:p w:rsidR="0063149E" w:rsidRPr="005D340A" w:rsidRDefault="0063149E" w:rsidP="00F42C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34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w:r w:rsidRPr="005D3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Philosophy of </w:t>
            </w:r>
            <w:r w:rsidRPr="005D34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Start"/>
            <w:r w:rsidRPr="005D3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ducation</w:t>
            </w:r>
            <w:proofErr w:type="spellEnd"/>
            <w:r w:rsidRPr="005D3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a </w:t>
            </w:r>
            <w:r w:rsidRPr="005D34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3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hanging digital environment: an epistemological  scope of the problem</w:t>
            </w:r>
            <w:r w:rsidRPr="005D34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 </w:t>
            </w:r>
            <w:r w:rsidRPr="005D3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R. </w:t>
            </w:r>
            <w:proofErr w:type="spellStart"/>
            <w:r w:rsidRPr="005D3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Salimova</w:t>
            </w:r>
            <w:proofErr w:type="spellEnd"/>
            <w:r w:rsidRPr="005D34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5D3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J. </w:t>
            </w:r>
            <w:proofErr w:type="spellStart"/>
            <w:r w:rsidRPr="005D3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Nurmanbetova</w:t>
            </w:r>
            <w:proofErr w:type="spellEnd"/>
            <w:r w:rsidRPr="005D34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5D340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M. </w:t>
            </w:r>
            <w:proofErr w:type="spellStart"/>
            <w:r w:rsidRPr="005D340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Kozhamzharova</w:t>
            </w:r>
            <w:proofErr w:type="spellEnd"/>
            <w:r w:rsidRPr="005D340A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, </w:t>
            </w:r>
            <w:r w:rsidRPr="005D3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M. </w:t>
            </w:r>
            <w:proofErr w:type="spellStart"/>
            <w:r w:rsidRPr="005D3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Manassova</w:t>
            </w:r>
            <w:proofErr w:type="spellEnd"/>
            <w:r w:rsidRPr="005D34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5D3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S. </w:t>
            </w:r>
            <w:proofErr w:type="spellStart"/>
            <w:r w:rsidRPr="005D3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Aubakirova</w:t>
            </w:r>
            <w:proofErr w:type="spellEnd"/>
            <w:r w:rsidRPr="005D34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// </w:t>
            </w:r>
            <w:r w:rsidRPr="005D3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 &amp; Society: Knowledge, Culture and Communication, 2024</w:t>
            </w:r>
            <w:proofErr w:type="gramStart"/>
            <w:r w:rsidRPr="005D3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 Journal</w:t>
            </w:r>
            <w:proofErr w:type="gramEnd"/>
            <w:r w:rsidRPr="005D3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Impact Factor 2023</w:t>
            </w:r>
            <w:r w:rsidRPr="005D34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5D3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DOI</w:t>
            </w:r>
            <w:r w:rsidRPr="009C63A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2" w:history="1">
              <w:r w:rsidRPr="005D34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C63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5D34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doi</w:t>
              </w:r>
              <w:proofErr w:type="spellEnd"/>
              <w:r w:rsidRPr="009C63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D34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Pr="009C63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/10.1007/</w:t>
              </w:r>
              <w:r w:rsidRPr="005D34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9C63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00146-024-01928-</w:t>
              </w:r>
              <w:r w:rsidRPr="005D34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</w:t>
              </w:r>
            </w:hyperlink>
          </w:p>
          <w:p w:rsidR="005D340A" w:rsidRPr="005D340A" w:rsidRDefault="005D340A" w:rsidP="005D340A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D340A">
              <w:rPr>
                <w:rFonts w:ascii="Times New Roman" w:hAnsi="Times New Roman"/>
                <w:i/>
                <w:sz w:val="24"/>
                <w:szCs w:val="24"/>
              </w:rPr>
              <w:t>Статьи в журналах, рекомендованных Комитет по обеспечению качества в сфере науки и высшего образования Министерства науки и высшего образования Республики Казахстан:</w:t>
            </w:r>
          </w:p>
          <w:p w:rsidR="0063149E" w:rsidRPr="005D340A" w:rsidRDefault="005D340A" w:rsidP="0063149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5D340A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2) </w:t>
            </w:r>
            <w:r w:rsidR="0063149E" w:rsidRPr="005D340A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Salimova R.S., Nurmanbetova D.N., Kozhamzharova M.Zh., Aubakirova S.S.. </w:t>
            </w:r>
            <w:r w:rsidR="0063149E" w:rsidRPr="005D340A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Philosophical discourse of cognitive meanings of education. // </w:t>
            </w:r>
            <w:r w:rsidR="0063149E" w:rsidRPr="005D340A">
              <w:rPr>
                <w:rFonts w:ascii="Times New Roman" w:hAnsi="Times New Roman"/>
                <w:sz w:val="24"/>
                <w:szCs w:val="24"/>
                <w:lang w:eastAsia="ar-SA"/>
              </w:rPr>
              <w:t>Вестник</w:t>
            </w:r>
            <w:r w:rsidR="0063149E" w:rsidRPr="005D340A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="0063149E" w:rsidRPr="005D340A">
              <w:rPr>
                <w:rFonts w:ascii="Times New Roman" w:hAnsi="Times New Roman"/>
                <w:sz w:val="24"/>
                <w:szCs w:val="24"/>
                <w:lang w:eastAsia="ar-SA"/>
              </w:rPr>
              <w:t>КарГУ</w:t>
            </w:r>
            <w:proofErr w:type="spellEnd"/>
            <w:r w:rsidR="0063149E" w:rsidRPr="005D340A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. </w:t>
            </w:r>
            <w:r w:rsidR="0063149E" w:rsidRPr="005D340A">
              <w:rPr>
                <w:rFonts w:ascii="Times New Roman" w:hAnsi="Times New Roman"/>
                <w:sz w:val="24"/>
                <w:szCs w:val="24"/>
                <w:lang w:eastAsia="ar-SA"/>
              </w:rPr>
              <w:t>Серия</w:t>
            </w:r>
            <w:r w:rsidR="0063149E" w:rsidRPr="005D340A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«</w:t>
            </w:r>
            <w:r w:rsidR="0063149E" w:rsidRPr="005D340A">
              <w:rPr>
                <w:rFonts w:ascii="Times New Roman" w:hAnsi="Times New Roman"/>
                <w:sz w:val="24"/>
                <w:szCs w:val="24"/>
                <w:lang w:eastAsia="ar-SA"/>
              </w:rPr>
              <w:t>История</w:t>
            </w:r>
            <w:r w:rsidR="0063149E" w:rsidRPr="005D340A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. </w:t>
            </w:r>
            <w:r w:rsidR="0063149E" w:rsidRPr="005D340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Философия». № 3(107)/2022. - С. 373-379. </w:t>
            </w:r>
            <w:hyperlink r:id="rId63" w:history="1">
              <w:r w:rsidR="0063149E" w:rsidRPr="005D340A">
                <w:rPr>
                  <w:rStyle w:val="a5"/>
                  <w:rFonts w:ascii="Times New Roman" w:hAnsi="Times New Roman"/>
                  <w:sz w:val="24"/>
                  <w:szCs w:val="24"/>
                  <w:lang w:val="en-US" w:eastAsia="ar-SA"/>
                </w:rPr>
                <w:t>https</w:t>
              </w:r>
              <w:r w:rsidR="0063149E" w:rsidRPr="005D340A">
                <w:rPr>
                  <w:rStyle w:val="a5"/>
                  <w:rFonts w:ascii="Times New Roman" w:hAnsi="Times New Roman"/>
                  <w:sz w:val="24"/>
                  <w:szCs w:val="24"/>
                  <w:lang w:eastAsia="ar-SA"/>
                </w:rPr>
                <w:t>://</w:t>
              </w:r>
              <w:proofErr w:type="spellStart"/>
              <w:r w:rsidR="0063149E" w:rsidRPr="005D340A">
                <w:rPr>
                  <w:rStyle w:val="a5"/>
                  <w:rFonts w:ascii="Times New Roman" w:hAnsi="Times New Roman"/>
                  <w:sz w:val="24"/>
                  <w:szCs w:val="24"/>
                  <w:lang w:val="en-US" w:eastAsia="ar-SA"/>
                </w:rPr>
                <w:t>doi</w:t>
              </w:r>
              <w:proofErr w:type="spellEnd"/>
              <w:r w:rsidR="0063149E" w:rsidRPr="005D340A">
                <w:rPr>
                  <w:rStyle w:val="a5"/>
                  <w:rFonts w:ascii="Times New Roman" w:hAnsi="Times New Roman"/>
                  <w:sz w:val="24"/>
                  <w:szCs w:val="24"/>
                  <w:lang w:eastAsia="ar-SA"/>
                </w:rPr>
                <w:t>.</w:t>
              </w:r>
              <w:r w:rsidR="0063149E" w:rsidRPr="005D340A">
                <w:rPr>
                  <w:rStyle w:val="a5"/>
                  <w:rFonts w:ascii="Times New Roman" w:hAnsi="Times New Roman"/>
                  <w:sz w:val="24"/>
                  <w:szCs w:val="24"/>
                  <w:lang w:val="en-US" w:eastAsia="ar-SA"/>
                </w:rPr>
                <w:t>org</w:t>
              </w:r>
              <w:r w:rsidR="0063149E" w:rsidRPr="005D340A">
                <w:rPr>
                  <w:rStyle w:val="a5"/>
                  <w:rFonts w:ascii="Times New Roman" w:hAnsi="Times New Roman"/>
                  <w:sz w:val="24"/>
                  <w:szCs w:val="24"/>
                  <w:lang w:eastAsia="ar-SA"/>
                </w:rPr>
                <w:t>/10.31489/2022</w:t>
              </w:r>
              <w:proofErr w:type="spellStart"/>
              <w:r w:rsidR="0063149E" w:rsidRPr="005D340A">
                <w:rPr>
                  <w:rStyle w:val="a5"/>
                  <w:rFonts w:ascii="Times New Roman" w:hAnsi="Times New Roman"/>
                  <w:sz w:val="24"/>
                  <w:szCs w:val="24"/>
                  <w:lang w:val="en-US" w:eastAsia="ar-SA"/>
                </w:rPr>
                <w:t>HPh</w:t>
              </w:r>
              <w:proofErr w:type="spellEnd"/>
              <w:r w:rsidR="0063149E" w:rsidRPr="005D340A">
                <w:rPr>
                  <w:rStyle w:val="a5"/>
                  <w:rFonts w:ascii="Times New Roman" w:hAnsi="Times New Roman"/>
                  <w:sz w:val="24"/>
                  <w:szCs w:val="24"/>
                  <w:lang w:eastAsia="ar-SA"/>
                </w:rPr>
                <w:t>3/373-379</w:t>
              </w:r>
            </w:hyperlink>
          </w:p>
          <w:p w:rsidR="0063149E" w:rsidRPr="005D340A" w:rsidRDefault="005D340A" w:rsidP="0063149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5D340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3) </w:t>
            </w:r>
            <w:r w:rsidR="0063149E" w:rsidRPr="005D340A">
              <w:rPr>
                <w:rFonts w:ascii="Times New Roman" w:hAnsi="Times New Roman"/>
                <w:color w:val="000000"/>
                <w:sz w:val="24"/>
                <w:szCs w:val="24"/>
              </w:rPr>
              <w:t>Метафизические аспекты виртуальной образовательной среды</w:t>
            </w:r>
            <w:r w:rsidR="0063149E" w:rsidRPr="005D340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/ </w:t>
            </w:r>
            <w:proofErr w:type="spellStart"/>
            <w:r w:rsidR="0063149E" w:rsidRPr="005D340A">
              <w:rPr>
                <w:rFonts w:ascii="Times New Roman" w:hAnsi="Times New Roman"/>
                <w:sz w:val="24"/>
                <w:szCs w:val="24"/>
              </w:rPr>
              <w:t>Салимова</w:t>
            </w:r>
            <w:proofErr w:type="spellEnd"/>
            <w:r w:rsidR="0063149E" w:rsidRPr="005D340A">
              <w:rPr>
                <w:rFonts w:ascii="Times New Roman" w:hAnsi="Times New Roman"/>
                <w:sz w:val="24"/>
                <w:szCs w:val="24"/>
              </w:rPr>
              <w:t xml:space="preserve"> Р., </w:t>
            </w:r>
            <w:proofErr w:type="spellStart"/>
            <w:r w:rsidR="0063149E" w:rsidRPr="005D340A">
              <w:rPr>
                <w:rFonts w:ascii="Times New Roman" w:hAnsi="Times New Roman"/>
                <w:sz w:val="24"/>
                <w:szCs w:val="24"/>
              </w:rPr>
              <w:t>Едильбаева</w:t>
            </w:r>
            <w:proofErr w:type="spellEnd"/>
            <w:r w:rsidR="0063149E" w:rsidRPr="005D340A">
              <w:rPr>
                <w:rFonts w:ascii="Times New Roman" w:hAnsi="Times New Roman"/>
                <w:sz w:val="24"/>
                <w:szCs w:val="24"/>
              </w:rPr>
              <w:t xml:space="preserve"> С., </w:t>
            </w:r>
            <w:r w:rsidR="0063149E" w:rsidRPr="005D340A">
              <w:rPr>
                <w:rFonts w:ascii="Times New Roman" w:hAnsi="Times New Roman"/>
                <w:sz w:val="24"/>
                <w:szCs w:val="24"/>
                <w:lang w:val="kk-KZ"/>
              </w:rPr>
              <w:t>Кожамжарова М.Ж., Аубакирова С.С.</w:t>
            </w:r>
            <w:r w:rsidR="0063149E" w:rsidRPr="005D340A">
              <w:rPr>
                <w:rFonts w:ascii="Times New Roman" w:hAnsi="Times New Roman"/>
                <w:sz w:val="24"/>
                <w:szCs w:val="24"/>
              </w:rPr>
              <w:t xml:space="preserve"> // </w:t>
            </w:r>
            <w:r w:rsidR="0063149E" w:rsidRPr="005D340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Вестник Евразийского </w:t>
            </w:r>
            <w:proofErr w:type="gramStart"/>
            <w:r w:rsidR="0063149E" w:rsidRPr="005D340A">
              <w:rPr>
                <w:rFonts w:ascii="Times New Roman" w:hAnsi="Times New Roman"/>
                <w:sz w:val="24"/>
                <w:szCs w:val="24"/>
                <w:lang w:val="kk-KZ"/>
              </w:rPr>
              <w:t>национального  университета</w:t>
            </w:r>
            <w:proofErr w:type="gramEnd"/>
            <w:r w:rsidR="0063149E" w:rsidRPr="005D340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имени Л.Н. Гумилева. Серия Исторические науки. Философия. Религиоведение. </w:t>
            </w:r>
            <w:r w:rsidR="0063149E" w:rsidRPr="005D3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‒ 2024. ‒ </w:t>
            </w:r>
            <w:r w:rsidR="0063149E" w:rsidRPr="005D340A">
              <w:rPr>
                <w:rFonts w:ascii="Times New Roman" w:hAnsi="Times New Roman"/>
                <w:sz w:val="24"/>
                <w:szCs w:val="24"/>
                <w:lang w:val="kk-KZ"/>
              </w:rPr>
              <w:t>Том</w:t>
            </w:r>
            <w:r w:rsidR="0063149E" w:rsidRPr="005D3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146. ‒ №. 1.</w:t>
            </w:r>
            <w:r w:rsidR="0063149E" w:rsidRPr="005D3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149E" w:rsidRPr="005D340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– С. 269-283. </w:t>
            </w:r>
            <w:hyperlink r:id="rId64" w:history="1">
              <w:r w:rsidR="0063149E" w:rsidRPr="005D340A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https://doi.org/10.32523/2616-7255-2024-146-1-269-283</w:t>
              </w:r>
            </w:hyperlink>
          </w:p>
          <w:p w:rsidR="0063149E" w:rsidRPr="005D340A" w:rsidRDefault="005D340A" w:rsidP="0063149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5D340A">
              <w:rPr>
                <w:rFonts w:ascii="Times New Roman" w:hAnsi="Times New Roman"/>
                <w:sz w:val="24"/>
                <w:szCs w:val="24"/>
                <w:lang w:val="kk-KZ" w:eastAsia="ar-SA"/>
              </w:rPr>
              <w:t>4</w:t>
            </w:r>
            <w:r w:rsidR="0063149E" w:rsidRPr="005D340A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) </w:t>
            </w:r>
            <w:r w:rsidR="0063149E" w:rsidRPr="005D340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Ф</w:t>
            </w:r>
            <w:proofErr w:type="spellStart"/>
            <w:r w:rsidR="0063149E" w:rsidRPr="005D340A">
              <w:rPr>
                <w:rFonts w:ascii="Times New Roman" w:hAnsi="Times New Roman"/>
                <w:color w:val="000000"/>
                <w:sz w:val="24"/>
                <w:szCs w:val="24"/>
              </w:rPr>
              <w:t>илософский</w:t>
            </w:r>
            <w:proofErr w:type="spellEnd"/>
            <w:r w:rsidR="0063149E" w:rsidRPr="005D3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анализ моделей образования и образованного человека от античности до современности</w:t>
            </w:r>
            <w:r w:rsidR="0063149E" w:rsidRPr="005D340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/ </w:t>
            </w:r>
            <w:r w:rsidR="0063149E" w:rsidRPr="005D340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Салимова Р.С., Кожамжарова М.Ж., Аубакирова С.С. // </w:t>
            </w:r>
            <w:r w:rsidR="0063149E" w:rsidRPr="005D340A">
              <w:rPr>
                <w:rFonts w:ascii="Times New Roman" w:hAnsi="Times New Roman"/>
                <w:sz w:val="24"/>
                <w:szCs w:val="24"/>
              </w:rPr>
              <w:t xml:space="preserve">Адам </w:t>
            </w:r>
            <w:proofErr w:type="spellStart"/>
            <w:r w:rsidR="0063149E" w:rsidRPr="005D340A">
              <w:rPr>
                <w:rFonts w:ascii="Times New Roman" w:hAnsi="Times New Roman"/>
                <w:sz w:val="24"/>
                <w:szCs w:val="24"/>
              </w:rPr>
              <w:t>әлемi</w:t>
            </w:r>
            <w:proofErr w:type="spellEnd"/>
            <w:r w:rsidR="0063149E" w:rsidRPr="005D340A">
              <w:rPr>
                <w:rFonts w:ascii="Times New Roman" w:hAnsi="Times New Roman"/>
                <w:sz w:val="24"/>
                <w:szCs w:val="24"/>
              </w:rPr>
              <w:t>.</w:t>
            </w:r>
            <w:r w:rsidR="0063149E" w:rsidRPr="005D340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3149E" w:rsidRPr="005D340A">
              <w:rPr>
                <w:rFonts w:ascii="Times New Roman" w:hAnsi="Times New Roman"/>
                <w:sz w:val="24"/>
                <w:szCs w:val="24"/>
              </w:rPr>
              <w:t>Философский и общественно-гуманитарный журнал</w:t>
            </w:r>
            <w:r w:rsidR="0063149E" w:rsidRPr="005D340A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63149E" w:rsidRPr="005D340A">
              <w:rPr>
                <w:rFonts w:ascii="Times New Roman" w:hAnsi="Times New Roman"/>
                <w:sz w:val="24"/>
                <w:szCs w:val="24"/>
              </w:rPr>
              <w:t xml:space="preserve"> – 2024. – №2 (100). – С. 3-12</w:t>
            </w:r>
            <w:r w:rsidR="0063149E" w:rsidRPr="005D340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9C63A7">
              <w:rPr>
                <w:rStyle w:val="a5"/>
                <w:rFonts w:ascii="Times New Roman" w:hAnsi="Times New Roman"/>
                <w:color w:val="0A58CA"/>
                <w:sz w:val="24"/>
                <w:szCs w:val="24"/>
                <w:shd w:val="clear" w:color="auto" w:fill="FFFFFF"/>
                <w:lang w:val="kk-KZ"/>
              </w:rPr>
              <w:fldChar w:fldCharType="begin"/>
            </w:r>
            <w:r w:rsidR="009C63A7">
              <w:rPr>
                <w:rStyle w:val="a5"/>
                <w:rFonts w:ascii="Times New Roman" w:hAnsi="Times New Roman"/>
                <w:color w:val="0A58CA"/>
                <w:sz w:val="24"/>
                <w:szCs w:val="24"/>
                <w:shd w:val="clear" w:color="auto" w:fill="FFFFFF"/>
                <w:lang w:val="kk-KZ"/>
              </w:rPr>
              <w:instrText xml:space="preserve"> HYPERLINK "https://doi.org/10.48010/aa.v100i2.343" </w:instrText>
            </w:r>
            <w:r w:rsidR="009C63A7">
              <w:rPr>
                <w:rStyle w:val="a5"/>
                <w:rFonts w:ascii="Times New Roman" w:hAnsi="Times New Roman"/>
                <w:color w:val="0A58CA"/>
                <w:sz w:val="24"/>
                <w:szCs w:val="24"/>
                <w:shd w:val="clear" w:color="auto" w:fill="FFFFFF"/>
                <w:lang w:val="kk-KZ"/>
              </w:rPr>
              <w:fldChar w:fldCharType="separate"/>
            </w:r>
            <w:r w:rsidR="0063149E" w:rsidRPr="005D340A">
              <w:rPr>
                <w:rStyle w:val="a5"/>
                <w:rFonts w:ascii="Times New Roman" w:hAnsi="Times New Roman"/>
                <w:color w:val="0A58CA"/>
                <w:sz w:val="24"/>
                <w:szCs w:val="24"/>
                <w:shd w:val="clear" w:color="auto" w:fill="FFFFFF"/>
                <w:lang w:val="kk-KZ"/>
              </w:rPr>
              <w:t>https://doi.org/10.48010/aa.v100i2.343</w:t>
            </w:r>
            <w:r w:rsidR="009C63A7">
              <w:rPr>
                <w:rStyle w:val="a5"/>
                <w:rFonts w:ascii="Times New Roman" w:hAnsi="Times New Roman"/>
                <w:color w:val="0A58CA"/>
                <w:sz w:val="24"/>
                <w:szCs w:val="24"/>
                <w:shd w:val="clear" w:color="auto" w:fill="FFFFFF"/>
                <w:lang w:val="kk-KZ"/>
              </w:rPr>
              <w:fldChar w:fldCharType="end"/>
            </w:r>
          </w:p>
          <w:p w:rsidR="0063149E" w:rsidRPr="0063149E" w:rsidRDefault="005D340A" w:rsidP="005D34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340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5) </w:t>
            </w:r>
            <w:proofErr w:type="spellStart"/>
            <w:r w:rsidRPr="005D340A">
              <w:rPr>
                <w:rFonts w:ascii="Times New Roman" w:hAnsi="Times New Roman"/>
                <w:bCs/>
                <w:iCs/>
                <w:sz w:val="24"/>
                <w:szCs w:val="24"/>
              </w:rPr>
              <w:t>Кожамжарова</w:t>
            </w:r>
            <w:proofErr w:type="spellEnd"/>
            <w:r w:rsidRPr="005D340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М.Ж., </w:t>
            </w:r>
            <w:proofErr w:type="spellStart"/>
            <w:r w:rsidRPr="005D340A">
              <w:rPr>
                <w:rFonts w:ascii="Times New Roman" w:hAnsi="Times New Roman"/>
                <w:bCs/>
                <w:iCs/>
                <w:sz w:val="24"/>
                <w:szCs w:val="24"/>
              </w:rPr>
              <w:t>Аубакирова</w:t>
            </w:r>
            <w:proofErr w:type="spellEnd"/>
            <w:r w:rsidRPr="005D340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С.С., Ахметова Г.Г., </w:t>
            </w:r>
            <w:proofErr w:type="spellStart"/>
            <w:r w:rsidRPr="005D340A">
              <w:rPr>
                <w:rFonts w:ascii="Times New Roman" w:hAnsi="Times New Roman"/>
                <w:bCs/>
                <w:iCs/>
                <w:sz w:val="24"/>
                <w:szCs w:val="24"/>
              </w:rPr>
              <w:t>Салимова</w:t>
            </w:r>
            <w:proofErr w:type="spellEnd"/>
            <w:r w:rsidRPr="005D340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Р.С.</w:t>
            </w:r>
            <w:r w:rsidRPr="005D340A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Pr="005D340A">
              <w:rPr>
                <w:rFonts w:ascii="Times New Roman" w:hAnsi="Times New Roman"/>
                <w:sz w:val="24"/>
                <w:szCs w:val="24"/>
              </w:rPr>
              <w:t>Ключевые подходы к исследованию феномена религиозности как основы формирования религиозной грамотности и толерантности</w:t>
            </w:r>
            <w:r w:rsidRPr="005D340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// </w:t>
            </w:r>
            <w:r w:rsidRPr="005D340A">
              <w:rPr>
                <w:rFonts w:ascii="Times New Roman" w:hAnsi="Times New Roman"/>
                <w:sz w:val="24"/>
                <w:szCs w:val="24"/>
              </w:rPr>
              <w:t>Аль-</w:t>
            </w:r>
            <w:proofErr w:type="spellStart"/>
            <w:r w:rsidRPr="005D340A">
              <w:rPr>
                <w:rFonts w:ascii="Times New Roman" w:hAnsi="Times New Roman"/>
                <w:sz w:val="24"/>
                <w:szCs w:val="24"/>
              </w:rPr>
              <w:t>Фараби</w:t>
            </w:r>
            <w:proofErr w:type="spellEnd"/>
            <w:r w:rsidRPr="005D340A">
              <w:rPr>
                <w:rFonts w:ascii="Times New Roman" w:hAnsi="Times New Roman"/>
                <w:sz w:val="24"/>
                <w:szCs w:val="24"/>
              </w:rPr>
              <w:t>. ISSN 1999-</w:t>
            </w:r>
            <w:proofErr w:type="gramStart"/>
            <w:r w:rsidRPr="005D340A">
              <w:rPr>
                <w:rFonts w:ascii="Times New Roman" w:hAnsi="Times New Roman"/>
                <w:sz w:val="24"/>
                <w:szCs w:val="24"/>
              </w:rPr>
              <w:t xml:space="preserve">591 </w:t>
            </w:r>
            <w:r w:rsidRPr="005D340A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proofErr w:type="gramEnd"/>
            <w:r w:rsidRPr="005D340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5D340A">
              <w:rPr>
                <w:rFonts w:ascii="Times New Roman" w:hAnsi="Times New Roman"/>
                <w:sz w:val="24"/>
                <w:szCs w:val="24"/>
              </w:rPr>
              <w:t>4 (88)</w:t>
            </w:r>
            <w:r w:rsidRPr="005D340A">
              <w:rPr>
                <w:rFonts w:ascii="Times New Roman" w:hAnsi="Times New Roman"/>
                <w:sz w:val="24"/>
                <w:szCs w:val="24"/>
                <w:lang w:val="kk-KZ"/>
              </w:rPr>
              <w:t>. -</w:t>
            </w:r>
            <w:r w:rsidRPr="005D340A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Pr="005D340A">
              <w:rPr>
                <w:rFonts w:ascii="Times New Roman" w:hAnsi="Times New Roman"/>
                <w:sz w:val="24"/>
                <w:szCs w:val="24"/>
                <w:lang w:val="kk-KZ"/>
              </w:rPr>
              <w:t>. – С. 56-67. -</w:t>
            </w:r>
            <w:r w:rsidR="009C63A7">
              <w:rPr>
                <w:rStyle w:val="a5"/>
                <w:rFonts w:ascii="Times New Roman" w:hAnsi="Times New Roman"/>
                <w:i/>
                <w:sz w:val="24"/>
                <w:szCs w:val="24"/>
              </w:rPr>
              <w:fldChar w:fldCharType="begin"/>
            </w:r>
            <w:r w:rsidR="009C63A7">
              <w:rPr>
                <w:rStyle w:val="a5"/>
                <w:rFonts w:ascii="Times New Roman" w:hAnsi="Times New Roman"/>
                <w:i/>
                <w:sz w:val="24"/>
                <w:szCs w:val="24"/>
              </w:rPr>
              <w:instrText xml:space="preserve"> HYPERLINK "https://doi.org/10.48010/2024.4/1999-5911.05" </w:instrText>
            </w:r>
            <w:r w:rsidR="009C63A7">
              <w:rPr>
                <w:rStyle w:val="a5"/>
                <w:rFonts w:ascii="Times New Roman" w:hAnsi="Times New Roman"/>
                <w:i/>
                <w:sz w:val="24"/>
                <w:szCs w:val="24"/>
              </w:rPr>
              <w:fldChar w:fldCharType="separate"/>
            </w:r>
            <w:r w:rsidRPr="005D340A">
              <w:rPr>
                <w:rStyle w:val="a5"/>
                <w:rFonts w:ascii="Times New Roman" w:hAnsi="Times New Roman"/>
                <w:i/>
                <w:sz w:val="24"/>
                <w:szCs w:val="24"/>
              </w:rPr>
              <w:t>https://doi.org/10.48010/2024.4/1999-5911.05</w:t>
            </w:r>
            <w:r w:rsidR="009C63A7">
              <w:rPr>
                <w:rStyle w:val="a5"/>
                <w:rFonts w:ascii="Times New Roman" w:hAnsi="Times New Roman"/>
                <w:i/>
                <w:sz w:val="24"/>
                <w:szCs w:val="24"/>
              </w:rPr>
              <w:fldChar w:fldCharType="end"/>
            </w:r>
          </w:p>
        </w:tc>
      </w:tr>
      <w:tr w:rsidR="00F42C44" w:rsidRPr="0063149E" w:rsidTr="00F23958">
        <w:trPr>
          <w:trHeight w:val="510"/>
        </w:trPr>
        <w:tc>
          <w:tcPr>
            <w:tcW w:w="4336" w:type="dxa"/>
            <w:vMerge/>
            <w:vAlign w:val="center"/>
          </w:tcPr>
          <w:p w:rsidR="00F42C44" w:rsidRPr="0063149E" w:rsidRDefault="00F42C44" w:rsidP="00F42C4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vAlign w:val="center"/>
          </w:tcPr>
          <w:p w:rsidR="00F42C44" w:rsidRPr="00421A1F" w:rsidRDefault="00F42C44" w:rsidP="00F42C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21A1F" w:rsidRPr="00421A1F" w:rsidTr="00F60018">
        <w:trPr>
          <w:trHeight w:val="510"/>
        </w:trPr>
        <w:tc>
          <w:tcPr>
            <w:tcW w:w="4336" w:type="dxa"/>
            <w:vMerge w:val="restart"/>
          </w:tcPr>
          <w:p w:rsidR="00421A1F" w:rsidRPr="00421A1F" w:rsidRDefault="00421A1F" w:rsidP="00F6001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A495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A05F2A" wp14:editId="256FC492">
                  <wp:extent cx="1552575" cy="2070100"/>
                  <wp:effectExtent l="0" t="0" r="0" b="0"/>
                  <wp:docPr id="2" name="Рисунок 2" descr="D:\Documents\krykbayeva.m\Desktop\Марьям\Личное\Фото\WhatsApp Image 2024-02-26 at 14.37.4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krykbayeva.m\Desktop\Марьям\Личное\Фото\WhatsApp Image 2024-02-26 at 14.37.4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888" cy="2070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0" w:type="dxa"/>
            <w:vAlign w:val="center"/>
          </w:tcPr>
          <w:p w:rsidR="00421A1F" w:rsidRPr="00EA4959" w:rsidRDefault="00421A1F" w:rsidP="00421A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49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Крыкбаева Марьям Сергазиновна</w:t>
            </w:r>
          </w:p>
        </w:tc>
      </w:tr>
      <w:tr w:rsidR="00421A1F" w:rsidRPr="00421A1F" w:rsidTr="00F23958">
        <w:trPr>
          <w:trHeight w:val="510"/>
        </w:trPr>
        <w:tc>
          <w:tcPr>
            <w:tcW w:w="4336" w:type="dxa"/>
            <w:vMerge/>
            <w:vAlign w:val="center"/>
          </w:tcPr>
          <w:p w:rsidR="00421A1F" w:rsidRPr="00421A1F" w:rsidRDefault="00421A1F" w:rsidP="00421A1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vAlign w:val="center"/>
          </w:tcPr>
          <w:p w:rsidR="00421A1F" w:rsidRPr="00EA4959" w:rsidRDefault="00421A1F" w:rsidP="00421A1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EA4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Младший научный сотрудник</w:t>
            </w:r>
          </w:p>
        </w:tc>
      </w:tr>
      <w:tr w:rsidR="00421A1F" w:rsidRPr="00421A1F" w:rsidTr="00F23958">
        <w:trPr>
          <w:trHeight w:val="510"/>
        </w:trPr>
        <w:tc>
          <w:tcPr>
            <w:tcW w:w="4336" w:type="dxa"/>
            <w:vMerge/>
            <w:vAlign w:val="center"/>
          </w:tcPr>
          <w:p w:rsidR="00421A1F" w:rsidRPr="00421A1F" w:rsidRDefault="00421A1F" w:rsidP="00421A1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vAlign w:val="center"/>
          </w:tcPr>
          <w:p w:rsidR="00421A1F" w:rsidRPr="00EA4959" w:rsidRDefault="00421A1F" w:rsidP="00421A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4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рождения: 10.01.1987 г.</w:t>
            </w:r>
          </w:p>
        </w:tc>
      </w:tr>
      <w:tr w:rsidR="00421A1F" w:rsidRPr="00421A1F" w:rsidTr="00F23958">
        <w:trPr>
          <w:trHeight w:val="510"/>
        </w:trPr>
        <w:tc>
          <w:tcPr>
            <w:tcW w:w="4336" w:type="dxa"/>
            <w:vMerge/>
            <w:vAlign w:val="center"/>
          </w:tcPr>
          <w:p w:rsidR="00421A1F" w:rsidRPr="00421A1F" w:rsidRDefault="00421A1F" w:rsidP="00421A1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vAlign w:val="center"/>
          </w:tcPr>
          <w:p w:rsidR="00421A1F" w:rsidRPr="00EA4959" w:rsidRDefault="00421A1F" w:rsidP="00421A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4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Ученая степень/академическая степень: магистр социальных наук</w:t>
            </w:r>
          </w:p>
        </w:tc>
      </w:tr>
      <w:tr w:rsidR="00421A1F" w:rsidRPr="00421A1F" w:rsidTr="00F23958">
        <w:trPr>
          <w:trHeight w:val="510"/>
        </w:trPr>
        <w:tc>
          <w:tcPr>
            <w:tcW w:w="4336" w:type="dxa"/>
            <w:vMerge/>
            <w:vAlign w:val="center"/>
          </w:tcPr>
          <w:p w:rsidR="00421A1F" w:rsidRPr="00421A1F" w:rsidRDefault="00421A1F" w:rsidP="00421A1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vAlign w:val="center"/>
          </w:tcPr>
          <w:p w:rsidR="00421A1F" w:rsidRPr="00EA4959" w:rsidRDefault="00421A1F" w:rsidP="00421A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4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Основное место работы: НАО «Торайгыров университет»</w:t>
            </w:r>
          </w:p>
        </w:tc>
      </w:tr>
      <w:tr w:rsidR="00421A1F" w:rsidRPr="00421A1F" w:rsidTr="00F23958">
        <w:trPr>
          <w:trHeight w:val="510"/>
        </w:trPr>
        <w:tc>
          <w:tcPr>
            <w:tcW w:w="4336" w:type="dxa"/>
            <w:vMerge/>
            <w:vAlign w:val="center"/>
          </w:tcPr>
          <w:p w:rsidR="00421A1F" w:rsidRPr="00421A1F" w:rsidRDefault="00421A1F" w:rsidP="00421A1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vAlign w:val="center"/>
          </w:tcPr>
          <w:p w:rsidR="00421A1F" w:rsidRPr="00EA4959" w:rsidRDefault="00421A1F" w:rsidP="00421A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4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Область научных интересов: научное направление: финансовый менеджмент, социальное предпринимательство</w:t>
            </w:r>
          </w:p>
        </w:tc>
      </w:tr>
      <w:tr w:rsidR="00421A1F" w:rsidRPr="00421A1F" w:rsidTr="00F23958">
        <w:trPr>
          <w:trHeight w:val="510"/>
        </w:trPr>
        <w:tc>
          <w:tcPr>
            <w:tcW w:w="4336" w:type="dxa"/>
            <w:vMerge/>
            <w:vAlign w:val="center"/>
          </w:tcPr>
          <w:p w:rsidR="00421A1F" w:rsidRPr="00421A1F" w:rsidRDefault="00421A1F" w:rsidP="00421A1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vAlign w:val="center"/>
          </w:tcPr>
          <w:p w:rsidR="00421A1F" w:rsidRPr="00EA4959" w:rsidRDefault="00421A1F" w:rsidP="00421A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A4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A4959">
              <w:rPr>
                <w:sz w:val="24"/>
                <w:szCs w:val="24"/>
              </w:rPr>
              <w:t xml:space="preserve"> </w:t>
            </w:r>
            <w:r w:rsidRPr="00EA4959">
              <w:rPr>
                <w:rFonts w:ascii="Times New Roman" w:hAnsi="Times New Roman" w:cs="Times New Roman"/>
                <w:sz w:val="24"/>
                <w:szCs w:val="24"/>
              </w:rPr>
              <w:t>MFU-2470-2025</w:t>
            </w:r>
          </w:p>
        </w:tc>
      </w:tr>
      <w:tr w:rsidR="00421A1F" w:rsidRPr="00570A7B" w:rsidTr="00F23958">
        <w:trPr>
          <w:trHeight w:val="510"/>
        </w:trPr>
        <w:tc>
          <w:tcPr>
            <w:tcW w:w="4336" w:type="dxa"/>
            <w:vMerge/>
            <w:vAlign w:val="center"/>
          </w:tcPr>
          <w:p w:rsidR="00421A1F" w:rsidRPr="00421A1F" w:rsidRDefault="00421A1F" w:rsidP="00421A1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vAlign w:val="center"/>
          </w:tcPr>
          <w:p w:rsidR="00421A1F" w:rsidRPr="00421A1F" w:rsidRDefault="00421A1F" w:rsidP="00421A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421A1F" w:rsidRPr="00EA4959" w:rsidRDefault="00421A1F" w:rsidP="00421A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https://www.scopus.com/authid/detail.uri?authorId=57956316000</w:t>
            </w:r>
          </w:p>
        </w:tc>
      </w:tr>
      <w:tr w:rsidR="00421A1F" w:rsidRPr="00421A1F" w:rsidTr="00F23958">
        <w:trPr>
          <w:trHeight w:val="510"/>
        </w:trPr>
        <w:tc>
          <w:tcPr>
            <w:tcW w:w="4336" w:type="dxa"/>
            <w:vMerge/>
            <w:vAlign w:val="center"/>
          </w:tcPr>
          <w:p w:rsidR="00421A1F" w:rsidRPr="00421A1F" w:rsidRDefault="00421A1F" w:rsidP="00421A1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5270" w:type="dxa"/>
            <w:vAlign w:val="center"/>
          </w:tcPr>
          <w:p w:rsidR="00421A1F" w:rsidRPr="00EA4959" w:rsidRDefault="00421A1F" w:rsidP="00421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1A1F" w:rsidRPr="00EA4959" w:rsidRDefault="00421A1F" w:rsidP="00421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959">
              <w:rPr>
                <w:rFonts w:ascii="Times New Roman" w:hAnsi="Times New Roman" w:cs="Times New Roman"/>
                <w:sz w:val="24"/>
                <w:szCs w:val="24"/>
              </w:rPr>
              <w:t>https://orcid.org/0009-0001-7808-8650</w:t>
            </w:r>
          </w:p>
        </w:tc>
      </w:tr>
      <w:tr w:rsidR="00421A1F" w:rsidRPr="00421A1F" w:rsidTr="00F23958">
        <w:trPr>
          <w:trHeight w:val="510"/>
        </w:trPr>
        <w:tc>
          <w:tcPr>
            <w:tcW w:w="4336" w:type="dxa"/>
            <w:vMerge/>
            <w:vAlign w:val="center"/>
          </w:tcPr>
          <w:p w:rsidR="00421A1F" w:rsidRPr="00421A1F" w:rsidRDefault="00421A1F" w:rsidP="00421A1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vAlign w:val="center"/>
          </w:tcPr>
          <w:p w:rsidR="00421A1F" w:rsidRDefault="00421A1F" w:rsidP="00421A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</w:t>
            </w:r>
            <w:r w:rsidRPr="00EA4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421A1F" w:rsidRPr="00EA4959" w:rsidRDefault="00421A1F" w:rsidP="00421A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EA4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Diagnostic tools for studying soft skills of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A4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university students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EA4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M. A. Uaikhanova, M. A. Pshembayev,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A4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R. Zh. Tulkina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A4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«Вестник Торайгыров университета. Серия педагогическая», № 4, 2024, с. 245-255</w:t>
            </w:r>
          </w:p>
        </w:tc>
      </w:tr>
      <w:tr w:rsidR="00F42C44" w:rsidRPr="00421A1F" w:rsidTr="00F23958">
        <w:trPr>
          <w:trHeight w:val="510"/>
        </w:trPr>
        <w:tc>
          <w:tcPr>
            <w:tcW w:w="4336" w:type="dxa"/>
            <w:vMerge/>
            <w:vAlign w:val="center"/>
          </w:tcPr>
          <w:p w:rsidR="00F42C44" w:rsidRPr="00421A1F" w:rsidRDefault="00F42C44" w:rsidP="00F42C4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vAlign w:val="center"/>
          </w:tcPr>
          <w:p w:rsidR="00F42C44" w:rsidRPr="00421A1F" w:rsidRDefault="00F42C44" w:rsidP="00F42C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22652" w:rsidRPr="00421A1F" w:rsidTr="00F60018">
        <w:trPr>
          <w:trHeight w:val="510"/>
        </w:trPr>
        <w:tc>
          <w:tcPr>
            <w:tcW w:w="4336" w:type="dxa"/>
            <w:vMerge w:val="restart"/>
          </w:tcPr>
          <w:p w:rsidR="00A22652" w:rsidRPr="00421A1F" w:rsidRDefault="00F23958" w:rsidP="00F6001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21A1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E46BF4" wp14:editId="7C0E583D">
                  <wp:extent cx="1800225" cy="1800225"/>
                  <wp:effectExtent l="0" t="0" r="0" b="0"/>
                  <wp:docPr id="112792078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920788" name="Рисунок 1127920788"/>
                          <pic:cNvPicPr/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160" cy="180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0" w:type="dxa"/>
            <w:vAlign w:val="center"/>
          </w:tcPr>
          <w:p w:rsidR="00A22652" w:rsidRPr="00421A1F" w:rsidRDefault="00A22652" w:rsidP="00A226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1A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Жумашева Лаура Жолдабаевна</w:t>
            </w:r>
          </w:p>
        </w:tc>
      </w:tr>
      <w:tr w:rsidR="00A22652" w:rsidRPr="00421A1F" w:rsidTr="00F23958">
        <w:trPr>
          <w:trHeight w:val="510"/>
        </w:trPr>
        <w:tc>
          <w:tcPr>
            <w:tcW w:w="4336" w:type="dxa"/>
            <w:vMerge/>
            <w:vAlign w:val="center"/>
          </w:tcPr>
          <w:p w:rsidR="00A22652" w:rsidRPr="00421A1F" w:rsidRDefault="00A22652" w:rsidP="00A2265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vAlign w:val="center"/>
          </w:tcPr>
          <w:p w:rsidR="00A22652" w:rsidRPr="00421A1F" w:rsidRDefault="00A22652" w:rsidP="00A2265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21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Младший научный сотрудник</w:t>
            </w:r>
          </w:p>
        </w:tc>
      </w:tr>
      <w:tr w:rsidR="00A22652" w:rsidRPr="00421A1F" w:rsidTr="00F23958">
        <w:trPr>
          <w:trHeight w:val="510"/>
        </w:trPr>
        <w:tc>
          <w:tcPr>
            <w:tcW w:w="4336" w:type="dxa"/>
            <w:vMerge/>
            <w:vAlign w:val="center"/>
          </w:tcPr>
          <w:p w:rsidR="00A22652" w:rsidRPr="00421A1F" w:rsidRDefault="00A22652" w:rsidP="00A2265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vAlign w:val="center"/>
          </w:tcPr>
          <w:p w:rsidR="00A22652" w:rsidRPr="00421A1F" w:rsidRDefault="00A22652" w:rsidP="00A226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Дата рождения: </w:t>
            </w:r>
            <w:r w:rsidRPr="00421A1F">
              <w:rPr>
                <w:rFonts w:ascii="Times New Roman" w:hAnsi="Times New Roman" w:cs="Times New Roman"/>
                <w:sz w:val="24"/>
                <w:szCs w:val="24"/>
              </w:rPr>
              <w:t>03.07.1995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</w:tc>
      </w:tr>
      <w:tr w:rsidR="00A22652" w:rsidRPr="00421A1F" w:rsidTr="00F23958">
        <w:trPr>
          <w:trHeight w:val="510"/>
        </w:trPr>
        <w:tc>
          <w:tcPr>
            <w:tcW w:w="4336" w:type="dxa"/>
            <w:vMerge/>
            <w:vAlign w:val="center"/>
          </w:tcPr>
          <w:p w:rsidR="00A22652" w:rsidRPr="00421A1F" w:rsidRDefault="00A22652" w:rsidP="00A2265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vAlign w:val="center"/>
          </w:tcPr>
          <w:p w:rsidR="00A22652" w:rsidRPr="00421A1F" w:rsidRDefault="00A22652" w:rsidP="00A226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Ученая степень/академическая степень: </w:t>
            </w:r>
          </w:p>
          <w:p w:rsidR="00570A7B" w:rsidRPr="00421A1F" w:rsidRDefault="00570A7B" w:rsidP="00A226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магистр гуманитарных наук</w:t>
            </w:r>
          </w:p>
        </w:tc>
      </w:tr>
      <w:tr w:rsidR="00A22652" w:rsidRPr="00421A1F" w:rsidTr="00F23958">
        <w:trPr>
          <w:trHeight w:val="510"/>
        </w:trPr>
        <w:tc>
          <w:tcPr>
            <w:tcW w:w="4336" w:type="dxa"/>
            <w:vMerge/>
            <w:vAlign w:val="center"/>
          </w:tcPr>
          <w:p w:rsidR="00A22652" w:rsidRPr="00421A1F" w:rsidRDefault="00A22652" w:rsidP="00A2265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vAlign w:val="center"/>
          </w:tcPr>
          <w:p w:rsidR="00A22652" w:rsidRPr="00421A1F" w:rsidRDefault="00A22652" w:rsidP="00A226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Основное место работы: НАО «Торайгыров университет»</w:t>
            </w:r>
          </w:p>
        </w:tc>
      </w:tr>
      <w:tr w:rsidR="00A22652" w:rsidRPr="00421A1F" w:rsidTr="00F23958">
        <w:trPr>
          <w:trHeight w:val="510"/>
        </w:trPr>
        <w:tc>
          <w:tcPr>
            <w:tcW w:w="4336" w:type="dxa"/>
            <w:vMerge/>
            <w:vAlign w:val="center"/>
          </w:tcPr>
          <w:p w:rsidR="00A22652" w:rsidRPr="00421A1F" w:rsidRDefault="00A22652" w:rsidP="00A2265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vAlign w:val="center"/>
          </w:tcPr>
          <w:p w:rsidR="00A22652" w:rsidRPr="00421A1F" w:rsidRDefault="00A22652" w:rsidP="00A22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Область научных интересов: научное направление – Философия, с</w:t>
            </w:r>
            <w:proofErr w:type="spellStart"/>
            <w:r w:rsidRPr="00421A1F">
              <w:rPr>
                <w:rFonts w:ascii="Times New Roman" w:hAnsi="Times New Roman" w:cs="Times New Roman"/>
                <w:sz w:val="24"/>
                <w:szCs w:val="24"/>
              </w:rPr>
              <w:t>оциология</w:t>
            </w:r>
            <w:proofErr w:type="spellEnd"/>
            <w:r w:rsidRPr="00421A1F">
              <w:rPr>
                <w:rFonts w:ascii="Times New Roman" w:hAnsi="Times New Roman" w:cs="Times New Roman"/>
                <w:sz w:val="24"/>
                <w:szCs w:val="24"/>
              </w:rPr>
              <w:t xml:space="preserve">, культурология, 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 образования, материальная модернизация, духовная модернизация</w:t>
            </w:r>
          </w:p>
        </w:tc>
      </w:tr>
      <w:tr w:rsidR="00A22652" w:rsidRPr="00421A1F" w:rsidTr="00F23958">
        <w:trPr>
          <w:trHeight w:val="510"/>
        </w:trPr>
        <w:tc>
          <w:tcPr>
            <w:tcW w:w="4336" w:type="dxa"/>
            <w:vMerge/>
            <w:vAlign w:val="center"/>
          </w:tcPr>
          <w:p w:rsidR="00A22652" w:rsidRPr="00421A1F" w:rsidRDefault="00A22652" w:rsidP="00A2265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vAlign w:val="center"/>
          </w:tcPr>
          <w:p w:rsidR="00A22652" w:rsidRPr="00421A1F" w:rsidRDefault="00A22652" w:rsidP="00A226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</w:t>
            </w:r>
            <w:r w:rsidR="006B474E"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421A1F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</w:tr>
      <w:tr w:rsidR="00A22652" w:rsidRPr="00570A7B" w:rsidTr="00F23958">
        <w:trPr>
          <w:trHeight w:val="510"/>
        </w:trPr>
        <w:tc>
          <w:tcPr>
            <w:tcW w:w="4336" w:type="dxa"/>
            <w:vMerge/>
            <w:vAlign w:val="center"/>
          </w:tcPr>
          <w:p w:rsidR="00A22652" w:rsidRPr="00421A1F" w:rsidRDefault="00A22652" w:rsidP="00A2265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vAlign w:val="center"/>
          </w:tcPr>
          <w:p w:rsidR="00A22652" w:rsidRPr="00421A1F" w:rsidRDefault="00A22652" w:rsidP="00A226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</w:t>
            </w:r>
            <w:r w:rsidRPr="00421A1F">
              <w:rPr>
                <w:rStyle w:val="typography-modulelvnit"/>
                <w:sz w:val="24"/>
                <w:szCs w:val="24"/>
                <w:lang w:val="en-US"/>
              </w:rPr>
              <w:t>6504476281</w:t>
            </w:r>
          </w:p>
          <w:p w:rsidR="00A22652" w:rsidRPr="00421A1F" w:rsidRDefault="005A69BB" w:rsidP="00A226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7" w:history="1">
              <w:r w:rsidR="00A22652" w:rsidRPr="00421A1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https://www.scopus.com/authid/detail.uri?authorId=6504476281</w:t>
              </w:r>
            </w:hyperlink>
            <w:r w:rsidR="00A22652"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22652" w:rsidRPr="00421A1F" w:rsidTr="00F23958">
        <w:trPr>
          <w:trHeight w:val="510"/>
        </w:trPr>
        <w:tc>
          <w:tcPr>
            <w:tcW w:w="4336" w:type="dxa"/>
            <w:vMerge/>
            <w:vAlign w:val="center"/>
          </w:tcPr>
          <w:p w:rsidR="00A22652" w:rsidRPr="00421A1F" w:rsidRDefault="00A22652" w:rsidP="00A2265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5270" w:type="dxa"/>
            <w:vAlign w:val="center"/>
          </w:tcPr>
          <w:p w:rsidR="00A22652" w:rsidRPr="00421A1F" w:rsidRDefault="00A22652" w:rsidP="00A2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421A1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A22652" w:rsidRPr="00421A1F" w:rsidRDefault="005A69BB" w:rsidP="00A2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A22652" w:rsidRPr="00421A1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https://orcid.org/0000-0003-2142-0218</w:t>
              </w:r>
            </w:hyperlink>
            <w:r w:rsidR="00A22652" w:rsidRPr="00421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2652" w:rsidRPr="00421A1F" w:rsidTr="00F23958">
        <w:trPr>
          <w:trHeight w:val="510"/>
        </w:trPr>
        <w:tc>
          <w:tcPr>
            <w:tcW w:w="4336" w:type="dxa"/>
            <w:vMerge/>
            <w:vAlign w:val="center"/>
          </w:tcPr>
          <w:p w:rsidR="00A22652" w:rsidRPr="00421A1F" w:rsidRDefault="00A22652" w:rsidP="00A2265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vAlign w:val="center"/>
          </w:tcPr>
          <w:p w:rsidR="00A22652" w:rsidRPr="00421A1F" w:rsidRDefault="00A22652" w:rsidP="00A22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публикации:</w:t>
            </w:r>
          </w:p>
          <w:p w:rsidR="00A22652" w:rsidRPr="00421A1F" w:rsidRDefault="00A22652" w:rsidP="00A22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Жумашева Л., Аубакирова С. Модернизация как форма социальной трансформации (Журнал социогуманитарных исследований «Аль-Фараби» №2 (78) 2022 г. </w:t>
            </w:r>
          </w:p>
          <w:p w:rsidR="00A22652" w:rsidRPr="00421A1F" w:rsidRDefault="00A22652" w:rsidP="00A22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Жумашева Л.Ж., Уразалиева Г.К., Аубакирова С.С. Влияние модернизационных процессов на систему ценностей и на идентичность (Вестник Карагандинского университета. Серия История. Философия №4 (108)/2022 </w:t>
            </w:r>
          </w:p>
          <w:p w:rsidR="00A22652" w:rsidRPr="00421A1F" w:rsidRDefault="00A22652" w:rsidP="00A22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Жумашева Л.Ж., Жолдубаева А.К., Кожамжарова М.Ж., Аубакирова С.С. Модернизация и глобализация: сравнительный анализ (Вестник КазНУ. Серия философии, культурологии, и политологии) </w:t>
            </w:r>
          </w:p>
          <w:p w:rsidR="00A22652" w:rsidRPr="00421A1F" w:rsidRDefault="00A22652" w:rsidP="00A22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Kazakhstan’s society modernisation in response to the 21st century global challenges: The material aspect and the shifting discourse issue / Zhumasheva, L., Abdildin , Z., &amp; Aubakirova, S. // Journal of Ethnic and Cultural Studies, 10(4). 2021, – Р. 81–101. DOI: https://doi.org/10.29333/ejecs/1582</w:t>
            </w:r>
          </w:p>
          <w:p w:rsidR="00A22652" w:rsidRPr="00421A1F" w:rsidRDefault="00A22652" w:rsidP="00A22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Zhumasheva L. Zh. The task of modernizing KazakhstanТорайғыров университетінің Хабаршысы, Вестник Торайгыров университет, ISSN 2710-3439&amp; Серия Гуманитарная. </w:t>
            </w:r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421A1F">
              <w:rPr>
                <w:rFonts w:ascii="Times New Roman" w:hAnsi="Times New Roman" w:cs="Times New Roman"/>
                <w:sz w:val="24"/>
                <w:szCs w:val="24"/>
              </w:rPr>
              <w:t xml:space="preserve"> 3. 2024</w:t>
            </w:r>
          </w:p>
        </w:tc>
      </w:tr>
      <w:tr w:rsidR="00F42C44" w:rsidRPr="00421A1F" w:rsidTr="00F23958">
        <w:trPr>
          <w:trHeight w:val="510"/>
        </w:trPr>
        <w:tc>
          <w:tcPr>
            <w:tcW w:w="4336" w:type="dxa"/>
            <w:vMerge/>
            <w:vAlign w:val="center"/>
          </w:tcPr>
          <w:p w:rsidR="00F42C44" w:rsidRPr="00421A1F" w:rsidRDefault="00F42C44" w:rsidP="00F42C4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vAlign w:val="center"/>
          </w:tcPr>
          <w:p w:rsidR="00F42C44" w:rsidRPr="00421A1F" w:rsidRDefault="00F42C44" w:rsidP="00F42C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2C44" w:rsidRPr="00421A1F" w:rsidTr="00F60018">
        <w:trPr>
          <w:trHeight w:val="510"/>
        </w:trPr>
        <w:tc>
          <w:tcPr>
            <w:tcW w:w="4336" w:type="dxa"/>
            <w:vMerge w:val="restart"/>
          </w:tcPr>
          <w:p w:rsidR="00F42C44" w:rsidRPr="00421A1F" w:rsidRDefault="00F60018" w:rsidP="00F6001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57325" cy="1895365"/>
                  <wp:effectExtent l="0" t="0" r="0" b="0"/>
                  <wp:docPr id="4" name="Рисунок 4" descr="C:\Users\iskakova.z\AppData\Local\Microsoft\Windows\INetCache\Content.Word\WhatsApp Image 2025-04-22 at 15.49.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C:\Users\iskakova.z\AppData\Local\Microsoft\Windows\INetCache\Content.Word\WhatsApp Image 2025-04-22 at 15.49.1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764" cy="190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0" w:type="dxa"/>
            <w:vAlign w:val="center"/>
          </w:tcPr>
          <w:p w:rsidR="00F42C44" w:rsidRPr="00421A1F" w:rsidRDefault="00F42C44" w:rsidP="00F42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0" w:name="_GoBack"/>
            <w:r w:rsidRPr="00421A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Саги </w:t>
            </w:r>
            <w:bookmarkEnd w:id="0"/>
            <w:r w:rsidRPr="00421A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Ернур</w:t>
            </w:r>
          </w:p>
        </w:tc>
      </w:tr>
      <w:tr w:rsidR="009C63A7" w:rsidRPr="00421A1F" w:rsidTr="00F23958">
        <w:trPr>
          <w:trHeight w:val="510"/>
        </w:trPr>
        <w:tc>
          <w:tcPr>
            <w:tcW w:w="4336" w:type="dxa"/>
            <w:vMerge/>
            <w:vAlign w:val="center"/>
          </w:tcPr>
          <w:p w:rsidR="009C63A7" w:rsidRPr="00421A1F" w:rsidRDefault="009C63A7" w:rsidP="009C63A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vAlign w:val="center"/>
          </w:tcPr>
          <w:p w:rsidR="009C63A7" w:rsidRPr="00421A1F" w:rsidRDefault="009C63A7" w:rsidP="009C63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21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Младший научный сотрудник</w:t>
            </w:r>
          </w:p>
        </w:tc>
      </w:tr>
      <w:tr w:rsidR="009C63A7" w:rsidRPr="00421A1F" w:rsidTr="00F23958">
        <w:trPr>
          <w:trHeight w:val="510"/>
        </w:trPr>
        <w:tc>
          <w:tcPr>
            <w:tcW w:w="4336" w:type="dxa"/>
            <w:vMerge/>
            <w:vAlign w:val="center"/>
          </w:tcPr>
          <w:p w:rsidR="009C63A7" w:rsidRPr="00421A1F" w:rsidRDefault="009C63A7" w:rsidP="009C63A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vAlign w:val="center"/>
          </w:tcPr>
          <w:p w:rsidR="009C63A7" w:rsidRPr="00421A1F" w:rsidRDefault="009C63A7" w:rsidP="009C63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Дата рождения: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08.12.1992 г.</w:t>
            </w:r>
          </w:p>
        </w:tc>
      </w:tr>
      <w:tr w:rsidR="009C63A7" w:rsidRPr="00421A1F" w:rsidTr="00F23958">
        <w:trPr>
          <w:trHeight w:val="510"/>
        </w:trPr>
        <w:tc>
          <w:tcPr>
            <w:tcW w:w="4336" w:type="dxa"/>
            <w:vMerge/>
            <w:vAlign w:val="center"/>
          </w:tcPr>
          <w:p w:rsidR="009C63A7" w:rsidRPr="00421A1F" w:rsidRDefault="009C63A7" w:rsidP="009C63A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vAlign w:val="center"/>
          </w:tcPr>
          <w:p w:rsidR="009C63A7" w:rsidRPr="00421A1F" w:rsidRDefault="009C63A7" w:rsidP="009C63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Ученая степень/академическая степень: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магистр социальных наук</w:t>
            </w:r>
          </w:p>
        </w:tc>
      </w:tr>
      <w:tr w:rsidR="009C63A7" w:rsidRPr="00421A1F" w:rsidTr="00F23958">
        <w:trPr>
          <w:trHeight w:val="510"/>
        </w:trPr>
        <w:tc>
          <w:tcPr>
            <w:tcW w:w="4336" w:type="dxa"/>
            <w:vMerge/>
            <w:vAlign w:val="center"/>
          </w:tcPr>
          <w:p w:rsidR="009C63A7" w:rsidRPr="00421A1F" w:rsidRDefault="009C63A7" w:rsidP="009C63A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vAlign w:val="center"/>
          </w:tcPr>
          <w:p w:rsidR="009C63A7" w:rsidRPr="00421A1F" w:rsidRDefault="009C63A7" w:rsidP="009C63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Основное место работы: НАО «Торайгыров университет»</w:t>
            </w:r>
          </w:p>
        </w:tc>
      </w:tr>
      <w:tr w:rsidR="009C63A7" w:rsidRPr="00421A1F" w:rsidTr="00F23958">
        <w:trPr>
          <w:trHeight w:val="510"/>
        </w:trPr>
        <w:tc>
          <w:tcPr>
            <w:tcW w:w="4336" w:type="dxa"/>
            <w:vMerge/>
            <w:vAlign w:val="center"/>
          </w:tcPr>
          <w:p w:rsidR="009C63A7" w:rsidRPr="00421A1F" w:rsidRDefault="009C63A7" w:rsidP="009C63A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vAlign w:val="center"/>
          </w:tcPr>
          <w:p w:rsidR="009C63A7" w:rsidRPr="001732A2" w:rsidRDefault="009C63A7" w:rsidP="009C63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2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Область научных интересов: </w:t>
            </w:r>
            <w:r w:rsidRPr="001732A2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  <w:r w:rsidRPr="001732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политология, конфликтология</w:t>
            </w:r>
          </w:p>
        </w:tc>
      </w:tr>
      <w:tr w:rsidR="009C63A7" w:rsidRPr="00421A1F" w:rsidTr="00F23958">
        <w:trPr>
          <w:trHeight w:val="510"/>
        </w:trPr>
        <w:tc>
          <w:tcPr>
            <w:tcW w:w="4336" w:type="dxa"/>
            <w:vMerge/>
            <w:vAlign w:val="center"/>
          </w:tcPr>
          <w:p w:rsidR="009C63A7" w:rsidRPr="00421A1F" w:rsidRDefault="009C63A7" w:rsidP="009C63A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vAlign w:val="center"/>
          </w:tcPr>
          <w:p w:rsidR="009C63A7" w:rsidRPr="00421A1F" w:rsidRDefault="009C63A7" w:rsidP="009C63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ResearcherID</w:t>
            </w:r>
            <w:proofErr w:type="spellEnd"/>
            <w:r w:rsidRPr="00421A1F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</w:tr>
      <w:tr w:rsidR="009C63A7" w:rsidRPr="00421A1F" w:rsidTr="00F23958">
        <w:trPr>
          <w:trHeight w:val="510"/>
        </w:trPr>
        <w:tc>
          <w:tcPr>
            <w:tcW w:w="4336" w:type="dxa"/>
            <w:vMerge/>
            <w:vAlign w:val="center"/>
          </w:tcPr>
          <w:p w:rsidR="009C63A7" w:rsidRPr="00421A1F" w:rsidRDefault="009C63A7" w:rsidP="009C63A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vAlign w:val="center"/>
          </w:tcPr>
          <w:p w:rsidR="009C63A7" w:rsidRPr="00421A1F" w:rsidRDefault="009C63A7" w:rsidP="009C63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</w:t>
            </w:r>
          </w:p>
        </w:tc>
      </w:tr>
      <w:tr w:rsidR="009C63A7" w:rsidRPr="00421A1F" w:rsidTr="00F23958">
        <w:trPr>
          <w:trHeight w:val="510"/>
        </w:trPr>
        <w:tc>
          <w:tcPr>
            <w:tcW w:w="4336" w:type="dxa"/>
            <w:vMerge/>
            <w:vAlign w:val="center"/>
          </w:tcPr>
          <w:p w:rsidR="009C63A7" w:rsidRPr="00421A1F" w:rsidRDefault="009C63A7" w:rsidP="009C63A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5270" w:type="dxa"/>
            <w:vAlign w:val="center"/>
          </w:tcPr>
          <w:p w:rsidR="009C63A7" w:rsidRPr="00421A1F" w:rsidRDefault="009C63A7" w:rsidP="009C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D2C">
              <w:rPr>
                <w:rFonts w:ascii="Times New Roman" w:hAnsi="Times New Roman" w:cs="Times New Roman"/>
                <w:sz w:val="24"/>
                <w:szCs w:val="24"/>
              </w:rPr>
              <w:t>https://orcid.org/0009-0001-8449-8269</w:t>
            </w:r>
          </w:p>
          <w:p w:rsidR="009C63A7" w:rsidRPr="00421A1F" w:rsidRDefault="009C63A7" w:rsidP="009C6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3A7" w:rsidRPr="00421A1F" w:rsidTr="00F23958">
        <w:trPr>
          <w:trHeight w:val="510"/>
        </w:trPr>
        <w:tc>
          <w:tcPr>
            <w:tcW w:w="4336" w:type="dxa"/>
            <w:vMerge/>
            <w:vAlign w:val="center"/>
          </w:tcPr>
          <w:p w:rsidR="009C63A7" w:rsidRPr="00421A1F" w:rsidRDefault="009C63A7" w:rsidP="009C63A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vAlign w:val="center"/>
          </w:tcPr>
          <w:p w:rsidR="009C63A7" w:rsidRDefault="009C63A7" w:rsidP="009C63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публикации:</w:t>
            </w:r>
          </w:p>
          <w:p w:rsidR="009C63A7" w:rsidRPr="004F6CDF" w:rsidRDefault="009C63A7" w:rsidP="009C6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F6CDF">
              <w:rPr>
                <w:rFonts w:ascii="Times New Roman" w:hAnsi="Times New Roman" w:cs="Times New Roman"/>
                <w:sz w:val="24"/>
                <w:szCs w:val="24"/>
              </w:rPr>
              <w:t>Возможности информационных технологий в современных политических конфликтах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//</w:t>
            </w:r>
            <w:r>
              <w:t xml:space="preserve"> </w:t>
            </w:r>
            <w:r w:rsidRPr="004F6CDF">
              <w:rPr>
                <w:rFonts w:ascii="Times New Roman" w:hAnsi="Times New Roman" w:cs="Times New Roman"/>
                <w:sz w:val="24"/>
                <w:szCs w:val="24"/>
              </w:rPr>
              <w:t>Теории, школы и концепции устойчивого развития науки в современных условиях: Сборник статей по итогам Международной научно-практической конференции (Иркутск, 28 марта 2020 г.). - Стерлитамак: АМИ, 2020. - 120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С. 46-50.</w:t>
            </w:r>
          </w:p>
          <w:p w:rsidR="009C63A7" w:rsidRPr="00421A1F" w:rsidRDefault="009C63A7" w:rsidP="009C63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2C44" w:rsidRPr="00421A1F" w:rsidTr="00F23958">
        <w:trPr>
          <w:trHeight w:val="510"/>
        </w:trPr>
        <w:tc>
          <w:tcPr>
            <w:tcW w:w="4336" w:type="dxa"/>
            <w:vMerge/>
            <w:vAlign w:val="center"/>
          </w:tcPr>
          <w:p w:rsidR="00F42C44" w:rsidRPr="00421A1F" w:rsidRDefault="00F42C44" w:rsidP="00F42C4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vAlign w:val="center"/>
          </w:tcPr>
          <w:p w:rsidR="00F42C44" w:rsidRPr="00421A1F" w:rsidRDefault="00F42C44" w:rsidP="00F42C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A5B6E" w:rsidRPr="00421A1F" w:rsidRDefault="00AA5B6E" w:rsidP="009E1551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AA5B6E" w:rsidRPr="00421A1F" w:rsidSect="00541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866EC"/>
    <w:multiLevelType w:val="hybridMultilevel"/>
    <w:tmpl w:val="978E9C52"/>
    <w:lvl w:ilvl="0" w:tplc="BE0C69B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6FC"/>
    <w:rsid w:val="00001F58"/>
    <w:rsid w:val="000032D4"/>
    <w:rsid w:val="00035C33"/>
    <w:rsid w:val="00037565"/>
    <w:rsid w:val="00057640"/>
    <w:rsid w:val="00067BDB"/>
    <w:rsid w:val="00074C3D"/>
    <w:rsid w:val="000776FC"/>
    <w:rsid w:val="00083A53"/>
    <w:rsid w:val="00085617"/>
    <w:rsid w:val="000879DC"/>
    <w:rsid w:val="000A15CE"/>
    <w:rsid w:val="000A4EC7"/>
    <w:rsid w:val="000C4BC2"/>
    <w:rsid w:val="00104B8E"/>
    <w:rsid w:val="00110602"/>
    <w:rsid w:val="00116F3A"/>
    <w:rsid w:val="00117980"/>
    <w:rsid w:val="001279FB"/>
    <w:rsid w:val="0013328A"/>
    <w:rsid w:val="001460CD"/>
    <w:rsid w:val="00147E95"/>
    <w:rsid w:val="001532EE"/>
    <w:rsid w:val="001662E7"/>
    <w:rsid w:val="00192B6A"/>
    <w:rsid w:val="00194382"/>
    <w:rsid w:val="001B31AC"/>
    <w:rsid w:val="001D7AAB"/>
    <w:rsid w:val="001E65FA"/>
    <w:rsid w:val="001E6912"/>
    <w:rsid w:val="001F6623"/>
    <w:rsid w:val="00210422"/>
    <w:rsid w:val="00213741"/>
    <w:rsid w:val="0022391E"/>
    <w:rsid w:val="00244E24"/>
    <w:rsid w:val="002475A0"/>
    <w:rsid w:val="002560F0"/>
    <w:rsid w:val="0025782F"/>
    <w:rsid w:val="002748C8"/>
    <w:rsid w:val="00276189"/>
    <w:rsid w:val="002778EF"/>
    <w:rsid w:val="0028605E"/>
    <w:rsid w:val="00292B40"/>
    <w:rsid w:val="002B26F9"/>
    <w:rsid w:val="002B749A"/>
    <w:rsid w:val="00303A59"/>
    <w:rsid w:val="00303B4D"/>
    <w:rsid w:val="00315A33"/>
    <w:rsid w:val="00323743"/>
    <w:rsid w:val="00324947"/>
    <w:rsid w:val="003257E2"/>
    <w:rsid w:val="00335117"/>
    <w:rsid w:val="00346A66"/>
    <w:rsid w:val="00364F80"/>
    <w:rsid w:val="00392C04"/>
    <w:rsid w:val="003A5228"/>
    <w:rsid w:val="003B3156"/>
    <w:rsid w:val="003C34C7"/>
    <w:rsid w:val="003C4F5D"/>
    <w:rsid w:val="003E304E"/>
    <w:rsid w:val="003E35AD"/>
    <w:rsid w:val="003E54C9"/>
    <w:rsid w:val="00402719"/>
    <w:rsid w:val="00411BDD"/>
    <w:rsid w:val="00416F14"/>
    <w:rsid w:val="004216F2"/>
    <w:rsid w:val="00421A1F"/>
    <w:rsid w:val="00422EEC"/>
    <w:rsid w:val="00430F81"/>
    <w:rsid w:val="00431A3B"/>
    <w:rsid w:val="0045381D"/>
    <w:rsid w:val="00461992"/>
    <w:rsid w:val="00475ECB"/>
    <w:rsid w:val="00482B03"/>
    <w:rsid w:val="00482EF3"/>
    <w:rsid w:val="00484A5C"/>
    <w:rsid w:val="004F20CA"/>
    <w:rsid w:val="00516575"/>
    <w:rsid w:val="005366B7"/>
    <w:rsid w:val="00541929"/>
    <w:rsid w:val="00541F38"/>
    <w:rsid w:val="00554D8A"/>
    <w:rsid w:val="0055576A"/>
    <w:rsid w:val="005562B9"/>
    <w:rsid w:val="00566AB4"/>
    <w:rsid w:val="00570A7B"/>
    <w:rsid w:val="00570C66"/>
    <w:rsid w:val="00576821"/>
    <w:rsid w:val="00590E9B"/>
    <w:rsid w:val="005A16BC"/>
    <w:rsid w:val="005A69BB"/>
    <w:rsid w:val="005C145B"/>
    <w:rsid w:val="005C31D7"/>
    <w:rsid w:val="005D0A35"/>
    <w:rsid w:val="005D340A"/>
    <w:rsid w:val="00613E8D"/>
    <w:rsid w:val="0063149E"/>
    <w:rsid w:val="00647912"/>
    <w:rsid w:val="006539C1"/>
    <w:rsid w:val="00655C8C"/>
    <w:rsid w:val="00662477"/>
    <w:rsid w:val="00673D33"/>
    <w:rsid w:val="006930DF"/>
    <w:rsid w:val="00693431"/>
    <w:rsid w:val="006A2D4F"/>
    <w:rsid w:val="006B1999"/>
    <w:rsid w:val="006B474E"/>
    <w:rsid w:val="006C79D8"/>
    <w:rsid w:val="006D115B"/>
    <w:rsid w:val="006E31EB"/>
    <w:rsid w:val="006E75CF"/>
    <w:rsid w:val="006F38BF"/>
    <w:rsid w:val="006F4376"/>
    <w:rsid w:val="006F518B"/>
    <w:rsid w:val="006F657D"/>
    <w:rsid w:val="006F76C4"/>
    <w:rsid w:val="00700579"/>
    <w:rsid w:val="0071799A"/>
    <w:rsid w:val="007439BD"/>
    <w:rsid w:val="00750CF5"/>
    <w:rsid w:val="0075372E"/>
    <w:rsid w:val="007566D3"/>
    <w:rsid w:val="007738F4"/>
    <w:rsid w:val="0077529C"/>
    <w:rsid w:val="00781336"/>
    <w:rsid w:val="00786D02"/>
    <w:rsid w:val="007942F7"/>
    <w:rsid w:val="007A1CC9"/>
    <w:rsid w:val="007B503C"/>
    <w:rsid w:val="007B5AB0"/>
    <w:rsid w:val="007B6E31"/>
    <w:rsid w:val="007C7CDB"/>
    <w:rsid w:val="007E1FCB"/>
    <w:rsid w:val="007F4A87"/>
    <w:rsid w:val="00804967"/>
    <w:rsid w:val="00846BFB"/>
    <w:rsid w:val="00846E08"/>
    <w:rsid w:val="008726C9"/>
    <w:rsid w:val="00880AD9"/>
    <w:rsid w:val="008A18CF"/>
    <w:rsid w:val="008A50CD"/>
    <w:rsid w:val="008A7DC3"/>
    <w:rsid w:val="008B641C"/>
    <w:rsid w:val="008E17D8"/>
    <w:rsid w:val="008E4101"/>
    <w:rsid w:val="008F470E"/>
    <w:rsid w:val="00900041"/>
    <w:rsid w:val="00901F52"/>
    <w:rsid w:val="009109B3"/>
    <w:rsid w:val="00916831"/>
    <w:rsid w:val="009265FA"/>
    <w:rsid w:val="00927946"/>
    <w:rsid w:val="009355DC"/>
    <w:rsid w:val="0094289E"/>
    <w:rsid w:val="00943527"/>
    <w:rsid w:val="00951C2E"/>
    <w:rsid w:val="009644B1"/>
    <w:rsid w:val="00965176"/>
    <w:rsid w:val="009769C6"/>
    <w:rsid w:val="00980050"/>
    <w:rsid w:val="00996649"/>
    <w:rsid w:val="009A1AF7"/>
    <w:rsid w:val="009A250E"/>
    <w:rsid w:val="009A3612"/>
    <w:rsid w:val="009C63A7"/>
    <w:rsid w:val="009E1551"/>
    <w:rsid w:val="009F052E"/>
    <w:rsid w:val="009F3F25"/>
    <w:rsid w:val="00A00168"/>
    <w:rsid w:val="00A03414"/>
    <w:rsid w:val="00A049A4"/>
    <w:rsid w:val="00A15373"/>
    <w:rsid w:val="00A22652"/>
    <w:rsid w:val="00A23EF2"/>
    <w:rsid w:val="00A4604D"/>
    <w:rsid w:val="00A46BF7"/>
    <w:rsid w:val="00A5598E"/>
    <w:rsid w:val="00A616EB"/>
    <w:rsid w:val="00A628F7"/>
    <w:rsid w:val="00A713D0"/>
    <w:rsid w:val="00A73EDF"/>
    <w:rsid w:val="00A77A3F"/>
    <w:rsid w:val="00A81E4B"/>
    <w:rsid w:val="00A81E8E"/>
    <w:rsid w:val="00A9065E"/>
    <w:rsid w:val="00AA2772"/>
    <w:rsid w:val="00AA47B2"/>
    <w:rsid w:val="00AA5B6E"/>
    <w:rsid w:val="00AA6645"/>
    <w:rsid w:val="00AA78A0"/>
    <w:rsid w:val="00AB0B38"/>
    <w:rsid w:val="00AB73A2"/>
    <w:rsid w:val="00AC414B"/>
    <w:rsid w:val="00AC5E3D"/>
    <w:rsid w:val="00AD43B7"/>
    <w:rsid w:val="00AE1970"/>
    <w:rsid w:val="00AE6BC8"/>
    <w:rsid w:val="00AF0733"/>
    <w:rsid w:val="00AF3CDE"/>
    <w:rsid w:val="00B338CA"/>
    <w:rsid w:val="00B342DC"/>
    <w:rsid w:val="00B553AF"/>
    <w:rsid w:val="00B728D1"/>
    <w:rsid w:val="00B83ACD"/>
    <w:rsid w:val="00BA3C4A"/>
    <w:rsid w:val="00BA3D49"/>
    <w:rsid w:val="00BA4DC9"/>
    <w:rsid w:val="00BA62D6"/>
    <w:rsid w:val="00BA6427"/>
    <w:rsid w:val="00BB39A5"/>
    <w:rsid w:val="00BC5D08"/>
    <w:rsid w:val="00BD5D2F"/>
    <w:rsid w:val="00BE020A"/>
    <w:rsid w:val="00C05BE5"/>
    <w:rsid w:val="00C33376"/>
    <w:rsid w:val="00C37CF8"/>
    <w:rsid w:val="00C51E87"/>
    <w:rsid w:val="00C77D22"/>
    <w:rsid w:val="00C83D00"/>
    <w:rsid w:val="00C87924"/>
    <w:rsid w:val="00C92FCA"/>
    <w:rsid w:val="00CA21E3"/>
    <w:rsid w:val="00CA2657"/>
    <w:rsid w:val="00CA37D3"/>
    <w:rsid w:val="00CE2238"/>
    <w:rsid w:val="00CF077F"/>
    <w:rsid w:val="00CF78C5"/>
    <w:rsid w:val="00D03630"/>
    <w:rsid w:val="00D14EAA"/>
    <w:rsid w:val="00D22611"/>
    <w:rsid w:val="00D26587"/>
    <w:rsid w:val="00D26ED0"/>
    <w:rsid w:val="00D30495"/>
    <w:rsid w:val="00D36DA3"/>
    <w:rsid w:val="00D500F8"/>
    <w:rsid w:val="00D50402"/>
    <w:rsid w:val="00D6437E"/>
    <w:rsid w:val="00D74070"/>
    <w:rsid w:val="00D74A00"/>
    <w:rsid w:val="00D76F41"/>
    <w:rsid w:val="00DA0616"/>
    <w:rsid w:val="00DA0DEB"/>
    <w:rsid w:val="00DB63AF"/>
    <w:rsid w:val="00DC14E7"/>
    <w:rsid w:val="00DC4169"/>
    <w:rsid w:val="00DD7A13"/>
    <w:rsid w:val="00DF39E0"/>
    <w:rsid w:val="00E149D2"/>
    <w:rsid w:val="00E172D7"/>
    <w:rsid w:val="00E607FB"/>
    <w:rsid w:val="00E665DD"/>
    <w:rsid w:val="00E74528"/>
    <w:rsid w:val="00E759F3"/>
    <w:rsid w:val="00E77DD7"/>
    <w:rsid w:val="00E97B2C"/>
    <w:rsid w:val="00EB1DB7"/>
    <w:rsid w:val="00EB5CB5"/>
    <w:rsid w:val="00EC5041"/>
    <w:rsid w:val="00ED6F6B"/>
    <w:rsid w:val="00F23958"/>
    <w:rsid w:val="00F345C8"/>
    <w:rsid w:val="00F37EA5"/>
    <w:rsid w:val="00F42C44"/>
    <w:rsid w:val="00F60018"/>
    <w:rsid w:val="00F67B0B"/>
    <w:rsid w:val="00F817A7"/>
    <w:rsid w:val="00FB5D2F"/>
    <w:rsid w:val="00FC6C23"/>
    <w:rsid w:val="00FD23FA"/>
    <w:rsid w:val="00FD7AFD"/>
    <w:rsid w:val="00FF6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7EBC66-C2A7-4672-A1FF-CA3852751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929"/>
  </w:style>
  <w:style w:type="paragraph" w:styleId="2">
    <w:name w:val="heading 2"/>
    <w:basedOn w:val="a"/>
    <w:next w:val="a"/>
    <w:link w:val="20"/>
    <w:uiPriority w:val="9"/>
    <w:unhideWhenUsed/>
    <w:qFormat/>
    <w:rsid w:val="001279F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DA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E75CF"/>
    <w:rPr>
      <w:color w:val="0563C1" w:themeColor="hyperlink"/>
      <w:u w:val="single"/>
    </w:rPr>
  </w:style>
  <w:style w:type="paragraph" w:styleId="a6">
    <w:name w:val="No Spacing"/>
    <w:link w:val="a7"/>
    <w:uiPriority w:val="1"/>
    <w:qFormat/>
    <w:rsid w:val="0021374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213741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57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7640"/>
    <w:rPr>
      <w:rFonts w:ascii="Tahoma" w:hAnsi="Tahoma" w:cs="Tahoma"/>
      <w:sz w:val="16"/>
      <w:szCs w:val="16"/>
    </w:rPr>
  </w:style>
  <w:style w:type="character" w:customStyle="1" w:styleId="typography-modulelvnit">
    <w:name w:val="typography-module__lvnit"/>
    <w:basedOn w:val="a0"/>
    <w:rsid w:val="00A22652"/>
  </w:style>
  <w:style w:type="character" w:customStyle="1" w:styleId="doiinsummary">
    <w:name w:val="doiinsummary"/>
    <w:basedOn w:val="a0"/>
    <w:rsid w:val="009A1AF7"/>
  </w:style>
  <w:style w:type="character" w:customStyle="1" w:styleId="20">
    <w:name w:val="Заголовок 2 Знак"/>
    <w:basedOn w:val="a0"/>
    <w:link w:val="2"/>
    <w:uiPriority w:val="9"/>
    <w:rsid w:val="001279F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Pa1">
    <w:name w:val="Pa1"/>
    <w:basedOn w:val="a"/>
    <w:next w:val="a"/>
    <w:uiPriority w:val="99"/>
    <w:rsid w:val="00364F80"/>
    <w:pPr>
      <w:autoSpaceDE w:val="0"/>
      <w:autoSpaceDN w:val="0"/>
      <w:adjustRightInd w:val="0"/>
      <w:spacing w:after="0" w:line="240" w:lineRule="atLeast"/>
    </w:pPr>
    <w:rPr>
      <w:rFonts w:ascii="Times New Roman" w:hAnsi="Times New Roman" w:cs="Times New Roman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7B5A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ou.edu.kz/armp/uploads/portfolio/pub2/pub2_2173.pdf" TargetMode="External"/><Relationship Id="rId18" Type="http://schemas.openxmlformats.org/officeDocument/2006/relationships/hyperlink" Target="https://doi.org/10.48081/MMAF2012" TargetMode="External"/><Relationship Id="rId26" Type="http://schemas.openxmlformats.org/officeDocument/2006/relationships/hyperlink" Target="https://doi.org/10.32523/2616-7255-2023-144-3-219-231" TargetMode="External"/><Relationship Id="rId39" Type="http://schemas.openxmlformats.org/officeDocument/2006/relationships/hyperlink" Target="https://adamalemijournal.com/index.php/aa/issue/view/20/19" TargetMode="External"/><Relationship Id="rId21" Type="http://schemas.openxmlformats.org/officeDocument/2006/relationships/hyperlink" Target="https://orcid.org/" TargetMode="External"/><Relationship Id="rId34" Type="http://schemas.openxmlformats.org/officeDocument/2006/relationships/hyperlink" Target="https://www.scopus.com/record/display.uri?eid=2-s2.0-85146972999&amp;origin=resultslist&amp;sort=plf-f" TargetMode="External"/><Relationship Id="rId42" Type="http://schemas.openxmlformats.org/officeDocument/2006/relationships/hyperlink" Target="https://doi.org/10.31489/2022hph3/315-325" TargetMode="External"/><Relationship Id="rId47" Type="http://schemas.openxmlformats.org/officeDocument/2006/relationships/hyperlink" Target="https://doi.org/10.26577/jpcp.2023.v.86.i4.02" TargetMode="External"/><Relationship Id="rId50" Type="http://schemas.openxmlformats.org/officeDocument/2006/relationships/image" Target="media/image4.jpeg"/><Relationship Id="rId55" Type="http://schemas.openxmlformats.org/officeDocument/2006/relationships/hyperlink" Target="https://doi.org/10.31489/2024HPh3/418-426" TargetMode="External"/><Relationship Id="rId63" Type="http://schemas.openxmlformats.org/officeDocument/2006/relationships/hyperlink" Target="https://doi.org/10.31489/2022HPh3/373-379" TargetMode="External"/><Relationship Id="rId68" Type="http://schemas.openxmlformats.org/officeDocument/2006/relationships/hyperlink" Target="https://orcid.org/0000-0003-2142-0218" TargetMode="External"/><Relationship Id="rId7" Type="http://schemas.openxmlformats.org/officeDocument/2006/relationships/hyperlink" Target="https://orcid.org/0000-0001-7812-7114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oi.org/10.26577/jpcp.2023.v.86.i4.02" TargetMode="External"/><Relationship Id="rId29" Type="http://schemas.openxmlformats.org/officeDocument/2006/relationships/hyperlink" Target="https://www.scopus.com/authid/detail.uri?authorId=5721058146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copus.com/authid/detail.uri?authorId=56426545800" TargetMode="External"/><Relationship Id="rId11" Type="http://schemas.openxmlformats.org/officeDocument/2006/relationships/hyperlink" Target="https://doi.org/10.1007/s00146-024-01928-w" TargetMode="External"/><Relationship Id="rId24" Type="http://schemas.openxmlformats.org/officeDocument/2006/relationships/hyperlink" Target="https://adamalemijournal.com/index.php/aa/issue/view/20/19" TargetMode="External"/><Relationship Id="rId32" Type="http://schemas.openxmlformats.org/officeDocument/2006/relationships/hyperlink" Target="https://www.scopus.com/sourceid/145681?origin=resultslist" TargetMode="External"/><Relationship Id="rId37" Type="http://schemas.openxmlformats.org/officeDocument/2006/relationships/hyperlink" Target="https://doi.org/10.1007/s00146-024-01928-w" TargetMode="External"/><Relationship Id="rId40" Type="http://schemas.openxmlformats.org/officeDocument/2006/relationships/hyperlink" Target="https://tou.edu.kz/armp/uploads/portfolio/pub2/pub2_2173.pdf" TargetMode="External"/><Relationship Id="rId45" Type="http://schemas.openxmlformats.org/officeDocument/2006/relationships/hyperlink" Target="https://doi.org/10.31489/2023HPh2/392-400" TargetMode="External"/><Relationship Id="rId53" Type="http://schemas.openxmlformats.org/officeDocument/2006/relationships/hyperlink" Target="https://doi.org/10.31489/2023ph4/292-299" TargetMode="External"/><Relationship Id="rId58" Type="http://schemas.openxmlformats.org/officeDocument/2006/relationships/hyperlink" Target="https://orcid.org/0000-0002-2338-0996" TargetMode="External"/><Relationship Id="rId66" Type="http://schemas.openxmlformats.org/officeDocument/2006/relationships/image" Target="media/image8.jpeg"/><Relationship Id="rId5" Type="http://schemas.openxmlformats.org/officeDocument/2006/relationships/image" Target="media/image1.jpeg"/><Relationship Id="rId15" Type="http://schemas.openxmlformats.org/officeDocument/2006/relationships/hyperlink" Target="https://doi.org/10.32523/2616-7255-2023-144-3-219-231" TargetMode="External"/><Relationship Id="rId23" Type="http://schemas.openxmlformats.org/officeDocument/2006/relationships/hyperlink" Target="https://un-pub.eu/ojs/index.php/wjet/" TargetMode="External"/><Relationship Id="rId28" Type="http://schemas.openxmlformats.org/officeDocument/2006/relationships/image" Target="media/image3.jpeg"/><Relationship Id="rId36" Type="http://schemas.openxmlformats.org/officeDocument/2006/relationships/hyperlink" Target="https://www.scopus.com/authid/detail.uri?authorId=57195771440" TargetMode="External"/><Relationship Id="rId49" Type="http://schemas.openxmlformats.org/officeDocument/2006/relationships/hyperlink" Target="https://doi.org/10.31489/2024HPh3/418-426" TargetMode="External"/><Relationship Id="rId57" Type="http://schemas.openxmlformats.org/officeDocument/2006/relationships/hyperlink" Target="https://www.scopus.com/authid/detail.uri?authorId=55640296600" TargetMode="External"/><Relationship Id="rId61" Type="http://schemas.openxmlformats.org/officeDocument/2006/relationships/hyperlink" Target="https://orcid.org/0000-0001-6747-4620" TargetMode="External"/><Relationship Id="rId10" Type="http://schemas.openxmlformats.org/officeDocument/2006/relationships/hyperlink" Target="https://www.scopus.com/sourceid/145681?origin=resultslist" TargetMode="External"/><Relationship Id="rId19" Type="http://schemas.openxmlformats.org/officeDocument/2006/relationships/hyperlink" Target="https://doi.org/10.48081/ENLS4424" TargetMode="External"/><Relationship Id="rId31" Type="http://schemas.openxmlformats.org/officeDocument/2006/relationships/hyperlink" Target="https://www.scopus.com/record/display.uri?eid=2-s2.0-85141948827&amp;origin=resultslist&amp;sort=plf-f" TargetMode="External"/><Relationship Id="rId44" Type="http://schemas.openxmlformats.org/officeDocument/2006/relationships/hyperlink" Target="https://doi.org/10.31489/2023ph4/292-299" TargetMode="External"/><Relationship Id="rId52" Type="http://schemas.openxmlformats.org/officeDocument/2006/relationships/hyperlink" Target="https://orcid.org/0000-0003-2798-8066" TargetMode="External"/><Relationship Id="rId60" Type="http://schemas.openxmlformats.org/officeDocument/2006/relationships/hyperlink" Target="https://www.scopus.com/authid/detail.uri?authorId=%2058987480400" TargetMode="External"/><Relationship Id="rId65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record/display.uri?eid=2-s2.0-85141948827&amp;origin=resultslist&amp;sort=plf-f" TargetMode="External"/><Relationship Id="rId14" Type="http://schemas.openxmlformats.org/officeDocument/2006/relationships/hyperlink" Target="https://doi.org/10.31489/2022HPh3/373-379" TargetMode="External"/><Relationship Id="rId22" Type="http://schemas.openxmlformats.org/officeDocument/2006/relationships/hyperlink" Target="https://orcid.org/0000-0002-2904-3819" TargetMode="External"/><Relationship Id="rId27" Type="http://schemas.openxmlformats.org/officeDocument/2006/relationships/hyperlink" Target="https://doi.org/10.48010/2024.4/1999-5911.05" TargetMode="External"/><Relationship Id="rId30" Type="http://schemas.openxmlformats.org/officeDocument/2006/relationships/hyperlink" Target="https://orcid.org/0000-0001-7894-6208" TargetMode="External"/><Relationship Id="rId35" Type="http://schemas.openxmlformats.org/officeDocument/2006/relationships/hyperlink" Target="https://www.scopus.com/authid/detail.uri?authorId=58082161400" TargetMode="External"/><Relationship Id="rId43" Type="http://schemas.openxmlformats.org/officeDocument/2006/relationships/hyperlink" Target="https://doi.org/10.48010/2022.2/1999-5911.08" TargetMode="External"/><Relationship Id="rId48" Type="http://schemas.openxmlformats.org/officeDocument/2006/relationships/hyperlink" Target="https://doi.org/10.26577/jpcp.2024.v90.i4.a6" TargetMode="External"/><Relationship Id="rId56" Type="http://schemas.openxmlformats.org/officeDocument/2006/relationships/image" Target="media/image5.jpeg"/><Relationship Id="rId64" Type="http://schemas.openxmlformats.org/officeDocument/2006/relationships/hyperlink" Target="https://doi.org/10.32523/2616-7255-2024-146-1-269-283" TargetMode="External"/><Relationship Id="rId69" Type="http://schemas.openxmlformats.org/officeDocument/2006/relationships/image" Target="media/image9.jpeg"/><Relationship Id="rId8" Type="http://schemas.openxmlformats.org/officeDocument/2006/relationships/hyperlink" Target="http://www.ejst.tuiasi.ro/Files/80/12_Kemerbay%20et%20al.pdf" TargetMode="External"/><Relationship Id="rId51" Type="http://schemas.openxmlformats.org/officeDocument/2006/relationships/hyperlink" Target="https://www.scopus.com/authid/detail.uri?authorId=5862863110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adamalemijournal.com/index.php/aa/issue/view/20/19" TargetMode="External"/><Relationship Id="rId17" Type="http://schemas.openxmlformats.org/officeDocument/2006/relationships/hyperlink" Target="https://doi.org/10.32523/2616-7255-2024-146-1-269-283" TargetMode="External"/><Relationship Id="rId25" Type="http://schemas.openxmlformats.org/officeDocument/2006/relationships/hyperlink" Target="https://doi.org/10.32523/2616-7255-2023-144-3-219-231https://bulhistphaa.enu.kz/index.php/main/article/view/504" TargetMode="External"/><Relationship Id="rId33" Type="http://schemas.openxmlformats.org/officeDocument/2006/relationships/hyperlink" Target="https://www.scopus.com/record/display.uri?eid=2-s2.0-85146972999&amp;origin=resultslist&amp;sort=plf-f" TargetMode="External"/><Relationship Id="rId38" Type="http://schemas.openxmlformats.org/officeDocument/2006/relationships/hyperlink" Target="http://dx.doi.org/10.29333/ejecs/1582" TargetMode="External"/><Relationship Id="rId46" Type="http://schemas.openxmlformats.org/officeDocument/2006/relationships/hyperlink" Target="https://doi.org/10.32523/2616-7255-2023-144-3-219-231" TargetMode="External"/><Relationship Id="rId59" Type="http://schemas.openxmlformats.org/officeDocument/2006/relationships/image" Target="media/image6.jpeg"/><Relationship Id="rId67" Type="http://schemas.openxmlformats.org/officeDocument/2006/relationships/hyperlink" Target="https://www.scopus.com/authid/detail.uri?authorId=6504476281" TargetMode="External"/><Relationship Id="rId20" Type="http://schemas.openxmlformats.org/officeDocument/2006/relationships/image" Target="media/image2.png"/><Relationship Id="rId41" Type="http://schemas.openxmlformats.org/officeDocument/2006/relationships/hyperlink" Target="https://doi.org/10.31489/2022HPh3/373-379" TargetMode="External"/><Relationship Id="rId54" Type="http://schemas.openxmlformats.org/officeDocument/2006/relationships/hyperlink" Target="https://doi.org/10.31489/2023HPh2/392-400" TargetMode="External"/><Relationship Id="rId62" Type="http://schemas.openxmlformats.org/officeDocument/2006/relationships/hyperlink" Target="https://doi.org/10.1007/s00146-024-01928-w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5135</Words>
  <Characters>29273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Абліш Рысжан Маратқызы</dc:creator>
  <cp:lastModifiedBy>Мәжи Айерке Саматқызы</cp:lastModifiedBy>
  <cp:revision>2</cp:revision>
  <dcterms:created xsi:type="dcterms:W3CDTF">2025-05-08T06:53:00Z</dcterms:created>
  <dcterms:modified xsi:type="dcterms:W3CDTF">2025-05-08T06:53:00Z</dcterms:modified>
</cp:coreProperties>
</file>